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2A0" w:rsidRDefault="003A314F" w:rsidP="006A3526">
      <w:pPr>
        <w:pStyle w:val="MainHeadingHansard"/>
      </w:pPr>
      <w:r>
        <w:t>Hansard</w:t>
      </w:r>
      <w:r w:rsidR="00242CD0">
        <w:t xml:space="preserve"> Top Tips</w:t>
      </w:r>
    </w:p>
    <w:p w:rsidR="00E352A0" w:rsidRDefault="00E352A0" w:rsidP="00E352A0">
      <w:pPr>
        <w:pStyle w:val="HansardBasic"/>
      </w:pPr>
    </w:p>
    <w:p w:rsidR="007A6484" w:rsidRDefault="007A6484" w:rsidP="00E352A0">
      <w:pPr>
        <w:pStyle w:val="HansardBasic"/>
      </w:pPr>
    </w:p>
    <w:p w:rsidR="00EC44B5" w:rsidRDefault="007A6484" w:rsidP="001C0DDE">
      <w:pPr>
        <w:pStyle w:val="HansardBasic"/>
        <w:rPr>
          <w:b/>
        </w:rPr>
      </w:pPr>
      <w:r w:rsidRPr="00944EB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8477129" wp14:editId="17CD3014">
            <wp:simplePos x="0" y="0"/>
            <wp:positionH relativeFrom="column">
              <wp:posOffset>3994150</wp:posOffset>
            </wp:positionH>
            <wp:positionV relativeFrom="paragraph">
              <wp:posOffset>109220</wp:posOffset>
            </wp:positionV>
            <wp:extent cx="1209040" cy="881380"/>
            <wp:effectExtent l="19050" t="19050" r="10160" b="13970"/>
            <wp:wrapNone/>
            <wp:docPr id="4" name="Picture 4" descr="Windows Key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ndows Keyboar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881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4B5" w:rsidRDefault="00EC44B5" w:rsidP="001C0DDE">
      <w:pPr>
        <w:pStyle w:val="HansardBasic"/>
        <w:rPr>
          <w:b/>
        </w:rPr>
      </w:pPr>
    </w:p>
    <w:p w:rsidR="003A314F" w:rsidRPr="00FF3625" w:rsidRDefault="007A6484" w:rsidP="001C0DDE">
      <w:pPr>
        <w:pStyle w:val="HansardBasic"/>
        <w:rPr>
          <w:b/>
          <w:sz w:val="24"/>
        </w:rPr>
      </w:pPr>
      <w:r w:rsidRPr="00FF3625">
        <w:rPr>
          <w:b/>
          <w:sz w:val="24"/>
        </w:rPr>
        <w:t>KEYBOARD SHORTCUTS</w:t>
      </w:r>
    </w:p>
    <w:p w:rsidR="007A6484" w:rsidRDefault="007A6484" w:rsidP="00C02A9F">
      <w:pPr>
        <w:pStyle w:val="HansardBasic"/>
        <w:rPr>
          <w:b/>
        </w:rPr>
      </w:pPr>
    </w:p>
    <w:p w:rsidR="000F21F9" w:rsidRDefault="00C02A9F" w:rsidP="00C02A9F">
      <w:pPr>
        <w:pStyle w:val="HansardBasic"/>
      </w:pPr>
      <w:r w:rsidRPr="008B4A8D">
        <w:rPr>
          <w:b/>
        </w:rPr>
        <w:t>1 –</w:t>
      </w:r>
      <w:r>
        <w:t xml:space="preserve"> </w:t>
      </w:r>
      <w:r w:rsidR="000F21F9">
        <w:t xml:space="preserve">Windows Key to open </w:t>
      </w:r>
      <w:r w:rsidR="000F21F9" w:rsidRPr="007A6484">
        <w:rPr>
          <w:b/>
        </w:rPr>
        <w:t>Start</w:t>
      </w:r>
      <w:r w:rsidR="000F21F9">
        <w:t xml:space="preserve"> menu</w:t>
      </w:r>
    </w:p>
    <w:p w:rsidR="000F21F9" w:rsidRDefault="000F21F9" w:rsidP="00C02A9F">
      <w:pPr>
        <w:pStyle w:val="HansardBasic"/>
      </w:pPr>
    </w:p>
    <w:p w:rsidR="00944EB7" w:rsidRDefault="000F21F9" w:rsidP="00C02A9F">
      <w:pPr>
        <w:pStyle w:val="HansardBasic"/>
      </w:pPr>
      <w:r w:rsidRPr="008B4A8D">
        <w:rPr>
          <w:b/>
        </w:rPr>
        <w:t>2 –</w:t>
      </w:r>
      <w:r>
        <w:rPr>
          <w:b/>
        </w:rPr>
        <w:t xml:space="preserve"> </w:t>
      </w:r>
      <w:r w:rsidR="00944EB7">
        <w:t xml:space="preserve">Windows Key + L = </w:t>
      </w:r>
      <w:r w:rsidR="00944EB7" w:rsidRPr="007A6484">
        <w:rPr>
          <w:b/>
        </w:rPr>
        <w:t>Lock</w:t>
      </w:r>
      <w:r w:rsidR="00C02A9F">
        <w:t xml:space="preserve"> computer</w:t>
      </w:r>
    </w:p>
    <w:p w:rsidR="007E2B14" w:rsidRDefault="007E2B14" w:rsidP="00C02A9F">
      <w:pPr>
        <w:pStyle w:val="HansardBasic"/>
      </w:pPr>
    </w:p>
    <w:p w:rsidR="007A6484" w:rsidRDefault="007A6484" w:rsidP="007A6484">
      <w:pPr>
        <w:pStyle w:val="HansardBasic"/>
      </w:pPr>
      <w:r>
        <w:rPr>
          <w:b/>
        </w:rPr>
        <w:t>3</w:t>
      </w:r>
      <w:r w:rsidRPr="008B4A8D">
        <w:rPr>
          <w:b/>
        </w:rPr>
        <w:t xml:space="preserve"> –</w:t>
      </w:r>
      <w:r>
        <w:t xml:space="preserve"> Windows Key + M = </w:t>
      </w:r>
      <w:r w:rsidRPr="007A6484">
        <w:rPr>
          <w:b/>
        </w:rPr>
        <w:t>Minimise</w:t>
      </w:r>
      <w:r>
        <w:t xml:space="preserve"> all open screens</w:t>
      </w:r>
    </w:p>
    <w:p w:rsidR="007E2B14" w:rsidRDefault="007E2B14" w:rsidP="00C02A9F">
      <w:pPr>
        <w:pStyle w:val="HansardBasic"/>
      </w:pPr>
      <w:r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266579F2" wp14:editId="1E03F5AF">
            <wp:simplePos x="0" y="0"/>
            <wp:positionH relativeFrom="column">
              <wp:posOffset>3943985</wp:posOffset>
            </wp:positionH>
            <wp:positionV relativeFrom="paragraph">
              <wp:posOffset>72390</wp:posOffset>
            </wp:positionV>
            <wp:extent cx="1357630" cy="660400"/>
            <wp:effectExtent l="19050" t="19050" r="13970" b="2540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660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B14" w:rsidRDefault="007A6484" w:rsidP="00C02A9F">
      <w:pPr>
        <w:pStyle w:val="HansardBasic"/>
      </w:pPr>
      <w:r>
        <w:rPr>
          <w:b/>
        </w:rPr>
        <w:t>4</w:t>
      </w:r>
      <w:r w:rsidR="000F21F9" w:rsidRPr="008B4A8D">
        <w:rPr>
          <w:b/>
        </w:rPr>
        <w:t xml:space="preserve"> –</w:t>
      </w:r>
      <w:r w:rsidR="000F21F9">
        <w:t xml:space="preserve"> </w:t>
      </w:r>
      <w:r w:rsidR="007E2B14">
        <w:t>Use the ‘</w:t>
      </w:r>
      <w:r w:rsidR="000F21F9">
        <w:t xml:space="preserve">crescent </w:t>
      </w:r>
      <w:r w:rsidR="007E2B14">
        <w:t xml:space="preserve">moon’ button to </w:t>
      </w:r>
      <w:r w:rsidR="00A55692">
        <w:t xml:space="preserve">put your </w:t>
      </w:r>
      <w:r w:rsidR="00A55692">
        <w:t>computer</w:t>
      </w:r>
      <w:r w:rsidR="00A55692">
        <w:t xml:space="preserve"> to </w:t>
      </w:r>
      <w:r w:rsidR="009D2D1A">
        <w:rPr>
          <w:b/>
        </w:rPr>
        <w:t>sleep</w:t>
      </w:r>
      <w:r w:rsidR="00A55692">
        <w:rPr>
          <w:b/>
        </w:rPr>
        <w:t xml:space="preserve"> </w:t>
      </w:r>
      <w:r w:rsidR="00A55692" w:rsidRPr="00A55692">
        <w:t xml:space="preserve">– move </w:t>
      </w:r>
      <w:r w:rsidR="00A55692">
        <w:t xml:space="preserve">your </w:t>
      </w:r>
      <w:r w:rsidR="00A55692" w:rsidRPr="00A55692">
        <w:t>mouse to wake it up again</w:t>
      </w:r>
    </w:p>
    <w:p w:rsidR="007E2B14" w:rsidRDefault="007E2B14" w:rsidP="00C02A9F">
      <w:pPr>
        <w:pStyle w:val="HansardBasic"/>
      </w:pPr>
    </w:p>
    <w:p w:rsidR="007E2B14" w:rsidRDefault="007E2B14" w:rsidP="00C02A9F">
      <w:pPr>
        <w:pStyle w:val="HansardBasic"/>
      </w:pPr>
    </w:p>
    <w:p w:rsidR="00C02A9F" w:rsidRDefault="00C02A9F" w:rsidP="001C0DDE">
      <w:pPr>
        <w:pStyle w:val="HansardBasic"/>
      </w:pPr>
    </w:p>
    <w:p w:rsidR="008348F3" w:rsidRDefault="008348F3" w:rsidP="001C0DDE">
      <w:pPr>
        <w:pStyle w:val="HansardBasic"/>
      </w:pPr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2C3D8328" wp14:editId="4EDD5E8C">
            <wp:simplePos x="0" y="0"/>
            <wp:positionH relativeFrom="column">
              <wp:posOffset>3948430</wp:posOffset>
            </wp:positionH>
            <wp:positionV relativeFrom="paragraph">
              <wp:posOffset>1270</wp:posOffset>
            </wp:positionV>
            <wp:extent cx="1514475" cy="899160"/>
            <wp:effectExtent l="19050" t="19050" r="28575" b="1524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991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A9F" w:rsidRDefault="000F21F9" w:rsidP="001C0DDE">
      <w:pPr>
        <w:pStyle w:val="HansardBasic"/>
      </w:pPr>
      <w:r w:rsidRPr="000F21F9">
        <w:rPr>
          <w:b/>
        </w:rPr>
        <w:t>5 –</w:t>
      </w:r>
      <w:r>
        <w:t xml:space="preserve"> </w:t>
      </w:r>
      <w:r w:rsidR="00EC44B5" w:rsidRPr="007A6484">
        <w:rPr>
          <w:b/>
        </w:rPr>
        <w:t>Adjust sound</w:t>
      </w:r>
      <w:r w:rsidR="00EC44B5">
        <w:t xml:space="preserve"> quickly using one of the three ‘speaker’ buttons </w:t>
      </w:r>
    </w:p>
    <w:p w:rsidR="00C02A9F" w:rsidRDefault="00C02A9F" w:rsidP="001C0DDE">
      <w:pPr>
        <w:pStyle w:val="HansardBasic"/>
      </w:pPr>
    </w:p>
    <w:p w:rsidR="00132CFE" w:rsidRDefault="00132CFE" w:rsidP="001C0DDE">
      <w:pPr>
        <w:pStyle w:val="HansardBasic"/>
      </w:pPr>
    </w:p>
    <w:p w:rsidR="007A6484" w:rsidRDefault="007A6484" w:rsidP="001C0DDE">
      <w:pPr>
        <w:pStyle w:val="HansardBasic"/>
        <w:rPr>
          <w:b/>
        </w:rPr>
      </w:pPr>
    </w:p>
    <w:p w:rsidR="00704C7C" w:rsidRDefault="000F21F9" w:rsidP="001C0DDE">
      <w:pPr>
        <w:pStyle w:val="HansardBasic"/>
        <w:rPr>
          <w:b/>
        </w:rPr>
      </w:pPr>
      <w:r>
        <w:rPr>
          <w:b/>
        </w:rPr>
        <w:t>6</w:t>
      </w:r>
      <w:r w:rsidR="00285B0E">
        <w:rPr>
          <w:b/>
        </w:rPr>
        <w:t xml:space="preserve"> – </w:t>
      </w:r>
      <w:r w:rsidR="00C60733">
        <w:rPr>
          <w:b/>
        </w:rPr>
        <w:t>Use of CTRL key</w:t>
      </w:r>
    </w:p>
    <w:p w:rsidR="00704C7C" w:rsidRDefault="00704C7C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A </w:t>
      </w:r>
      <w:r w:rsidRPr="00C60733">
        <w:t xml:space="preserve">to </w:t>
      </w:r>
      <w:r w:rsidR="00181336" w:rsidRPr="00181336">
        <w:rPr>
          <w:b/>
        </w:rPr>
        <w:t>S</w:t>
      </w:r>
      <w:r w:rsidRPr="00181336">
        <w:rPr>
          <w:b/>
        </w:rPr>
        <w:t>elect</w:t>
      </w:r>
      <w:r w:rsidRPr="00C60733">
        <w:t xml:space="preserve"> all text</w:t>
      </w:r>
    </w:p>
    <w:p w:rsidR="00704C7C" w:rsidRPr="003F04F1" w:rsidRDefault="00704C7C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B </w:t>
      </w:r>
      <w:r w:rsidRPr="00C60733">
        <w:t>to</w:t>
      </w:r>
      <w:r>
        <w:rPr>
          <w:b/>
        </w:rPr>
        <w:t xml:space="preserve"> Bold</w:t>
      </w:r>
      <w:r w:rsidRPr="00C60733">
        <w:t xml:space="preserve"> selected text</w:t>
      </w:r>
    </w:p>
    <w:p w:rsidR="003F04F1" w:rsidRDefault="003F04F1" w:rsidP="003F04F1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I </w:t>
      </w:r>
      <w:r w:rsidRPr="00C60733">
        <w:t>to</w:t>
      </w:r>
      <w:r>
        <w:rPr>
          <w:b/>
        </w:rPr>
        <w:t xml:space="preserve"> </w:t>
      </w:r>
      <w:r w:rsidRPr="00C60733">
        <w:rPr>
          <w:i/>
        </w:rPr>
        <w:t>Italicise</w:t>
      </w:r>
      <w:r>
        <w:rPr>
          <w:b/>
        </w:rPr>
        <w:t xml:space="preserve"> </w:t>
      </w:r>
      <w:r w:rsidRPr="00C60733">
        <w:t>selected text</w:t>
      </w:r>
    </w:p>
    <w:p w:rsidR="00181336" w:rsidRPr="003F04F1" w:rsidRDefault="00181336" w:rsidP="00181336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C </w:t>
      </w:r>
      <w:r w:rsidRPr="00C60733">
        <w:t>to</w:t>
      </w:r>
      <w:r>
        <w:rPr>
          <w:b/>
        </w:rPr>
        <w:t xml:space="preserve"> Copy</w:t>
      </w:r>
      <w:r w:rsidRPr="00C60733">
        <w:t xml:space="preserve"> selected text</w:t>
      </w:r>
    </w:p>
    <w:p w:rsidR="003F04F1" w:rsidRPr="00181336" w:rsidRDefault="003F04F1" w:rsidP="003F04F1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X </w:t>
      </w:r>
      <w:r w:rsidRPr="00C60733">
        <w:t>to</w:t>
      </w:r>
      <w:r>
        <w:rPr>
          <w:b/>
        </w:rPr>
        <w:t xml:space="preserve"> Cut</w:t>
      </w:r>
      <w:r w:rsidRPr="00C60733">
        <w:t xml:space="preserve"> selected text</w:t>
      </w:r>
    </w:p>
    <w:p w:rsidR="00181336" w:rsidRPr="003F04F1" w:rsidRDefault="00181336" w:rsidP="00181336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V </w:t>
      </w:r>
      <w:r w:rsidRPr="00C60733">
        <w:t>to</w:t>
      </w:r>
      <w:r>
        <w:rPr>
          <w:b/>
        </w:rPr>
        <w:t xml:space="preserve"> Paste</w:t>
      </w:r>
      <w:r w:rsidRPr="00C60733">
        <w:t xml:space="preserve"> selected text</w:t>
      </w:r>
    </w:p>
    <w:p w:rsidR="003F04F1" w:rsidRDefault="003F04F1" w:rsidP="003F04F1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Y </w:t>
      </w:r>
      <w:r w:rsidRPr="000430B2">
        <w:t xml:space="preserve">to </w:t>
      </w:r>
      <w:r>
        <w:rPr>
          <w:b/>
        </w:rPr>
        <w:t>Redo</w:t>
      </w:r>
    </w:p>
    <w:p w:rsidR="003F04F1" w:rsidRDefault="003F04F1" w:rsidP="003F04F1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Z </w:t>
      </w:r>
      <w:r w:rsidRPr="000430B2">
        <w:t xml:space="preserve">to </w:t>
      </w:r>
      <w:r>
        <w:rPr>
          <w:b/>
        </w:rPr>
        <w:t>Undo</w:t>
      </w:r>
    </w:p>
    <w:p w:rsidR="00285B0E" w:rsidRDefault="00285B0E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</w:t>
      </w:r>
      <w:r w:rsidR="00704C7C">
        <w:rPr>
          <w:b/>
        </w:rPr>
        <w:t>+ S</w:t>
      </w:r>
      <w:r>
        <w:rPr>
          <w:b/>
        </w:rPr>
        <w:t xml:space="preserve"> </w:t>
      </w:r>
      <w:r w:rsidRPr="00C60733">
        <w:t>to</w:t>
      </w:r>
      <w:r>
        <w:rPr>
          <w:b/>
        </w:rPr>
        <w:t xml:space="preserve"> </w:t>
      </w:r>
      <w:r w:rsidR="00181336">
        <w:rPr>
          <w:b/>
        </w:rPr>
        <w:t>S</w:t>
      </w:r>
      <w:r w:rsidR="00704C7C">
        <w:rPr>
          <w:b/>
        </w:rPr>
        <w:t>ave</w:t>
      </w:r>
    </w:p>
    <w:p w:rsidR="00B93C63" w:rsidRDefault="00B93C63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P </w:t>
      </w:r>
      <w:r w:rsidRPr="009B0526">
        <w:t xml:space="preserve">to </w:t>
      </w:r>
      <w:r w:rsidR="009B0526" w:rsidRPr="009B0526">
        <w:t>get to</w:t>
      </w:r>
      <w:r w:rsidR="009B0526">
        <w:rPr>
          <w:b/>
        </w:rPr>
        <w:t xml:space="preserve"> P</w:t>
      </w:r>
      <w:r>
        <w:rPr>
          <w:b/>
        </w:rPr>
        <w:t>rint</w:t>
      </w:r>
    </w:p>
    <w:p w:rsidR="00704C7C" w:rsidRPr="00D56460" w:rsidRDefault="00704C7C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Home </w:t>
      </w:r>
      <w:r w:rsidRPr="00C60733">
        <w:t>to go to</w:t>
      </w:r>
      <w:r>
        <w:rPr>
          <w:b/>
        </w:rPr>
        <w:t xml:space="preserve"> beginning </w:t>
      </w:r>
      <w:r w:rsidRPr="00C60733">
        <w:t>of document</w:t>
      </w:r>
    </w:p>
    <w:p w:rsidR="00D56460" w:rsidRPr="003F04F1" w:rsidRDefault="00D56460" w:rsidP="00D56460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End </w:t>
      </w:r>
      <w:r w:rsidRPr="00C60733">
        <w:t>to go to</w:t>
      </w:r>
      <w:r>
        <w:rPr>
          <w:b/>
        </w:rPr>
        <w:t xml:space="preserve"> end </w:t>
      </w:r>
      <w:r w:rsidRPr="00C60733">
        <w:t>of document</w:t>
      </w:r>
    </w:p>
    <w:p w:rsidR="003F04F1" w:rsidRDefault="003F04F1" w:rsidP="003F04F1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>Shift + Ctrl + End</w:t>
      </w:r>
      <w:r w:rsidRPr="008B4A8D">
        <w:t xml:space="preserve"> to </w:t>
      </w:r>
      <w:r>
        <w:rPr>
          <w:b/>
        </w:rPr>
        <w:t xml:space="preserve">select all </w:t>
      </w:r>
    </w:p>
    <w:p w:rsidR="00704C7C" w:rsidRPr="00D56460" w:rsidRDefault="00704C7C" w:rsidP="00704C7C">
      <w:pPr>
        <w:pStyle w:val="HansardBasic"/>
        <w:numPr>
          <w:ilvl w:val="0"/>
          <w:numId w:val="38"/>
        </w:numPr>
        <w:rPr>
          <w:b/>
        </w:rPr>
      </w:pPr>
      <w:r>
        <w:rPr>
          <w:b/>
        </w:rPr>
        <w:t xml:space="preserve">Ctrl + </w:t>
      </w:r>
      <w:r w:rsidR="009C11C0">
        <w:rPr>
          <w:b/>
        </w:rPr>
        <w:t>Esc</w:t>
      </w:r>
      <w:r>
        <w:rPr>
          <w:b/>
        </w:rPr>
        <w:t xml:space="preserve"> </w:t>
      </w:r>
      <w:r w:rsidRPr="00C60733">
        <w:t>to</w:t>
      </w:r>
      <w:r>
        <w:rPr>
          <w:b/>
        </w:rPr>
        <w:t xml:space="preserve"> open Start </w:t>
      </w:r>
      <w:r w:rsidRPr="00C60733">
        <w:t>menu</w:t>
      </w:r>
    </w:p>
    <w:p w:rsidR="00285B0E" w:rsidRDefault="00285B0E" w:rsidP="001C0DDE">
      <w:pPr>
        <w:pStyle w:val="HansardBasic"/>
        <w:rPr>
          <w:b/>
        </w:rPr>
      </w:pPr>
    </w:p>
    <w:p w:rsidR="003164FB" w:rsidRDefault="003164FB" w:rsidP="001C0DDE">
      <w:pPr>
        <w:pStyle w:val="HansardBasic"/>
        <w:rPr>
          <w:b/>
        </w:rPr>
      </w:pPr>
    </w:p>
    <w:p w:rsidR="003164FB" w:rsidRDefault="003164FB" w:rsidP="001C0DDE">
      <w:pPr>
        <w:pStyle w:val="HansardBasic"/>
        <w:rPr>
          <w:b/>
        </w:rPr>
      </w:pPr>
    </w:p>
    <w:p w:rsidR="003164FB" w:rsidRDefault="003164FB" w:rsidP="001C0DDE">
      <w:pPr>
        <w:pStyle w:val="HansardBasic"/>
        <w:rPr>
          <w:b/>
        </w:rPr>
      </w:pPr>
    </w:p>
    <w:p w:rsidR="003164FB" w:rsidRDefault="003164FB" w:rsidP="001C0DDE">
      <w:pPr>
        <w:pStyle w:val="HansardBasic"/>
        <w:rPr>
          <w:b/>
        </w:rPr>
      </w:pPr>
    </w:p>
    <w:p w:rsidR="007E2B14" w:rsidRDefault="000F21F9" w:rsidP="001C0DDE">
      <w:pPr>
        <w:pStyle w:val="HansardBasic"/>
        <w:rPr>
          <w:b/>
        </w:rPr>
      </w:pPr>
      <w:r>
        <w:rPr>
          <w:b/>
        </w:rPr>
        <w:t>7</w:t>
      </w:r>
      <w:r w:rsidR="007E2B14">
        <w:rPr>
          <w:b/>
        </w:rPr>
        <w:t xml:space="preserve"> – </w:t>
      </w:r>
      <w:r w:rsidR="00E27669">
        <w:rPr>
          <w:b/>
        </w:rPr>
        <w:t>K</w:t>
      </w:r>
      <w:r w:rsidR="000430B2">
        <w:rPr>
          <w:b/>
        </w:rPr>
        <w:t>eyboard</w:t>
      </w:r>
      <w:r w:rsidR="007E2B14">
        <w:rPr>
          <w:b/>
        </w:rPr>
        <w:t xml:space="preserve"> accents </w:t>
      </w:r>
      <w:r w:rsidR="00E27669">
        <w:rPr>
          <w:b/>
        </w:rPr>
        <w:t>on ‘foreign’ words</w:t>
      </w:r>
      <w:r w:rsidR="007E2B14">
        <w:rPr>
          <w:b/>
        </w:rPr>
        <w:t xml:space="preserve">– </w:t>
      </w:r>
      <w:r w:rsidR="007E2B14" w:rsidRPr="006C40B7">
        <w:t>for example</w:t>
      </w:r>
      <w:r w:rsidR="007E2B14">
        <w:rPr>
          <w:b/>
        </w:rPr>
        <w:t>:</w:t>
      </w:r>
      <w:bookmarkStart w:id="0" w:name="_GoBack"/>
      <w:bookmarkEnd w:id="0"/>
    </w:p>
    <w:p w:rsidR="007E2B14" w:rsidRDefault="007E2B14" w:rsidP="007E2B14">
      <w:pPr>
        <w:pStyle w:val="HansardBasic"/>
        <w:jc w:val="left"/>
        <w:rPr>
          <w:rFonts w:eastAsia="Arial Unicode MS" w:cs="Arial Unicode MS"/>
          <w:szCs w:val="22"/>
          <w:lang w:eastAsia="en-GB"/>
        </w:rPr>
      </w:pPr>
      <w:proofErr w:type="gramStart"/>
      <w:r w:rsidRPr="007E2B14">
        <w:rPr>
          <w:b/>
          <w:bCs/>
          <w:szCs w:val="22"/>
          <w:lang w:eastAsia="en-GB"/>
        </w:rPr>
        <w:t>è</w:t>
      </w:r>
      <w:r w:rsidRPr="007E2B14">
        <w:rPr>
          <w:b/>
          <w:szCs w:val="22"/>
        </w:rPr>
        <w:t xml:space="preserve">  </w:t>
      </w:r>
      <w:r w:rsidRPr="006C40B7">
        <w:rPr>
          <w:szCs w:val="22"/>
        </w:rPr>
        <w:t>=</w:t>
      </w:r>
      <w:proofErr w:type="gramEnd"/>
      <w:r w:rsidRPr="007E2B14">
        <w:rPr>
          <w:b/>
          <w:szCs w:val="22"/>
        </w:rPr>
        <w:t xml:space="preserve"> </w:t>
      </w:r>
      <w:r w:rsidRPr="007E2B14">
        <w:rPr>
          <w:szCs w:val="22"/>
        </w:rPr>
        <w:t xml:space="preserve">Alt + </w:t>
      </w:r>
      <w:r w:rsidRPr="007E2B14">
        <w:rPr>
          <w:rFonts w:eastAsia="Arial Unicode MS" w:cs="Arial Unicode MS"/>
          <w:szCs w:val="22"/>
          <w:lang w:eastAsia="en-GB"/>
        </w:rPr>
        <w:t>0232</w:t>
      </w:r>
    </w:p>
    <w:p w:rsidR="007E2B14" w:rsidRDefault="007E2B14" w:rsidP="007E2B14">
      <w:pPr>
        <w:pStyle w:val="HansardBasic"/>
        <w:jc w:val="left"/>
        <w:rPr>
          <w:rFonts w:eastAsia="Arial Unicode MS" w:cs="Arial Unicode MS"/>
          <w:color w:val="000000" w:themeColor="text1"/>
          <w:szCs w:val="22"/>
          <w:lang w:eastAsia="en-GB"/>
        </w:rPr>
      </w:pPr>
      <w:proofErr w:type="gramStart"/>
      <w:r w:rsidRPr="007E2B14">
        <w:rPr>
          <w:rFonts w:eastAsia="Arial Unicode MS" w:cs="Arial Unicode MS"/>
          <w:b/>
          <w:bCs/>
          <w:color w:val="000000" w:themeColor="text1"/>
          <w:szCs w:val="22"/>
          <w:lang w:eastAsia="en-GB"/>
        </w:rPr>
        <w:t xml:space="preserve">é </w:t>
      </w:r>
      <w:r w:rsidRPr="007E2B14">
        <w:rPr>
          <w:b/>
          <w:bCs/>
          <w:color w:val="000000" w:themeColor="text1"/>
          <w:szCs w:val="22"/>
          <w:lang w:eastAsia="en-GB"/>
        </w:rPr>
        <w:t xml:space="preserve"> </w:t>
      </w:r>
      <w:r w:rsidRPr="006C40B7">
        <w:rPr>
          <w:bCs/>
          <w:color w:val="000000" w:themeColor="text1"/>
          <w:szCs w:val="22"/>
          <w:lang w:eastAsia="en-GB"/>
        </w:rPr>
        <w:t>=</w:t>
      </w:r>
      <w:proofErr w:type="gramEnd"/>
      <w:r w:rsidRPr="006C40B7">
        <w:rPr>
          <w:bCs/>
          <w:color w:val="000000" w:themeColor="text1"/>
          <w:szCs w:val="22"/>
          <w:lang w:eastAsia="en-GB"/>
        </w:rPr>
        <w:t xml:space="preserve"> </w:t>
      </w:r>
      <w:r w:rsidRPr="007E2B14">
        <w:rPr>
          <w:bCs/>
          <w:color w:val="000000" w:themeColor="text1"/>
          <w:szCs w:val="22"/>
          <w:lang w:eastAsia="en-GB"/>
        </w:rPr>
        <w:t xml:space="preserve">Alt + </w:t>
      </w:r>
      <w:r w:rsidRPr="007E2B14">
        <w:rPr>
          <w:rFonts w:eastAsia="Arial Unicode MS" w:cs="Arial Unicode MS"/>
          <w:color w:val="000000" w:themeColor="text1"/>
          <w:szCs w:val="22"/>
          <w:lang w:eastAsia="en-GB"/>
        </w:rPr>
        <w:t>0233</w:t>
      </w:r>
    </w:p>
    <w:p w:rsidR="006C40B7" w:rsidRDefault="006C40B7" w:rsidP="007E2B14">
      <w:pPr>
        <w:pStyle w:val="HansardBasic"/>
        <w:jc w:val="left"/>
        <w:rPr>
          <w:rFonts w:eastAsia="Arial Unicode MS" w:cs="Arial Unicode MS"/>
          <w:szCs w:val="22"/>
          <w:lang w:eastAsia="en-GB"/>
        </w:rPr>
      </w:pPr>
      <w:r w:rsidRPr="006C40B7">
        <w:rPr>
          <w:b/>
          <w:bCs/>
          <w:szCs w:val="22"/>
          <w:lang w:eastAsia="en-GB"/>
        </w:rPr>
        <w:t>ê</w:t>
      </w:r>
      <w:r>
        <w:rPr>
          <w:rFonts w:ascii="Cambria" w:hAnsi="Cambria"/>
          <w:b/>
          <w:bCs/>
          <w:sz w:val="23"/>
          <w:szCs w:val="23"/>
          <w:lang w:eastAsia="en-GB"/>
        </w:rPr>
        <w:t xml:space="preserve"> </w:t>
      </w:r>
      <w:r w:rsidRPr="006C40B7">
        <w:rPr>
          <w:bCs/>
          <w:szCs w:val="22"/>
          <w:lang w:eastAsia="en-GB"/>
        </w:rPr>
        <w:t xml:space="preserve">= Alt + </w:t>
      </w:r>
      <w:r w:rsidRPr="006C40B7">
        <w:rPr>
          <w:rFonts w:eastAsia="Arial Unicode MS" w:cs="Arial Unicode MS"/>
          <w:szCs w:val="22"/>
          <w:lang w:eastAsia="en-GB"/>
        </w:rPr>
        <w:t>0234</w:t>
      </w:r>
    </w:p>
    <w:p w:rsidR="007E2B14" w:rsidRDefault="006C40B7" w:rsidP="007E2B14">
      <w:pPr>
        <w:pStyle w:val="HansardBasic"/>
        <w:jc w:val="left"/>
        <w:rPr>
          <w:rFonts w:eastAsia="Arial Unicode MS" w:cs="Arial Unicode MS"/>
          <w:color w:val="000000" w:themeColor="text1"/>
          <w:szCs w:val="22"/>
          <w:lang w:eastAsia="en-GB"/>
        </w:rPr>
      </w:pPr>
      <w:r w:rsidRPr="006C40B7">
        <w:rPr>
          <w:rFonts w:eastAsia="Arial Unicode MS" w:cs="Arial Unicode MS"/>
          <w:b/>
          <w:bCs/>
          <w:color w:val="000000" w:themeColor="text1"/>
          <w:szCs w:val="22"/>
          <w:lang w:eastAsia="en-GB"/>
        </w:rPr>
        <w:t xml:space="preserve">ñ </w:t>
      </w:r>
      <w:r w:rsidRPr="006C40B7">
        <w:rPr>
          <w:bCs/>
          <w:color w:val="000000" w:themeColor="text1"/>
          <w:szCs w:val="22"/>
          <w:lang w:eastAsia="en-GB"/>
        </w:rPr>
        <w:t xml:space="preserve">= Alt + </w:t>
      </w:r>
      <w:r w:rsidRPr="006C40B7">
        <w:rPr>
          <w:rFonts w:eastAsia="Arial Unicode MS" w:cs="Arial Unicode MS"/>
          <w:color w:val="000000" w:themeColor="text1"/>
          <w:szCs w:val="22"/>
          <w:lang w:eastAsia="en-GB"/>
        </w:rPr>
        <w:t>0241</w:t>
      </w:r>
    </w:p>
    <w:p w:rsidR="006C40B7" w:rsidRPr="006C40B7" w:rsidRDefault="006C40B7" w:rsidP="007E2B14">
      <w:pPr>
        <w:pStyle w:val="HansardBasic"/>
        <w:jc w:val="left"/>
        <w:rPr>
          <w:color w:val="000000" w:themeColor="text1"/>
          <w:szCs w:val="22"/>
        </w:rPr>
      </w:pPr>
      <w:r w:rsidRPr="006C40B7">
        <w:rPr>
          <w:b/>
          <w:bCs/>
          <w:color w:val="000000" w:themeColor="text1"/>
          <w:szCs w:val="22"/>
          <w:lang w:eastAsia="en-GB"/>
        </w:rPr>
        <w:t xml:space="preserve">ë </w:t>
      </w:r>
      <w:r w:rsidRPr="006C40B7">
        <w:rPr>
          <w:bCs/>
          <w:color w:val="000000" w:themeColor="text1"/>
          <w:szCs w:val="22"/>
          <w:lang w:eastAsia="en-GB"/>
        </w:rPr>
        <w:t xml:space="preserve">= Alt + </w:t>
      </w:r>
      <w:r w:rsidRPr="006C40B7">
        <w:rPr>
          <w:rFonts w:eastAsia="Arial Unicode MS" w:cs="Arial Unicode MS"/>
          <w:color w:val="000000" w:themeColor="text1"/>
          <w:szCs w:val="22"/>
          <w:lang w:eastAsia="en-GB"/>
        </w:rPr>
        <w:t>0235</w:t>
      </w:r>
    </w:p>
    <w:p w:rsidR="008348F3" w:rsidRDefault="006C40B7" w:rsidP="001C0DDE">
      <w:pPr>
        <w:pStyle w:val="HansardBasic"/>
        <w:rPr>
          <w:b/>
        </w:rPr>
      </w:pPr>
      <w:r>
        <w:rPr>
          <w:b/>
        </w:rPr>
        <w:t xml:space="preserve">* </w:t>
      </w:r>
      <w:r w:rsidR="007E2B14">
        <w:rPr>
          <w:b/>
        </w:rPr>
        <w:t xml:space="preserve">See Appendix 1 </w:t>
      </w:r>
      <w:r w:rsidR="007E2B14" w:rsidRPr="00A55692">
        <w:t>for all accent codes</w:t>
      </w:r>
    </w:p>
    <w:p w:rsidR="007A6484" w:rsidRDefault="007A6484">
      <w:pPr>
        <w:jc w:val="left"/>
        <w:rPr>
          <w:rFonts w:asciiTheme="minorHAnsi" w:hAnsiTheme="minorHAnsi"/>
          <w:b/>
          <w:sz w:val="22"/>
        </w:rPr>
      </w:pPr>
      <w:r>
        <w:rPr>
          <w:b/>
        </w:rPr>
        <w:br w:type="page"/>
      </w:r>
    </w:p>
    <w:p w:rsidR="007A6484" w:rsidRDefault="007A6484" w:rsidP="009D4865">
      <w:pPr>
        <w:pStyle w:val="HansardBasic"/>
        <w:rPr>
          <w:b/>
        </w:rPr>
      </w:pPr>
      <w:r>
        <w:rPr>
          <w:b/>
          <w:noProof/>
          <w:lang w:eastAsia="en-GB"/>
        </w:rPr>
        <w:lastRenderedPageBreak/>
        <w:drawing>
          <wp:anchor distT="0" distB="0" distL="114300" distR="114300" simplePos="0" relativeHeight="251679744" behindDoc="0" locked="0" layoutInCell="1" allowOverlap="1" wp14:anchorId="3F5F4E76" wp14:editId="4651DE8E">
            <wp:simplePos x="0" y="0"/>
            <wp:positionH relativeFrom="column">
              <wp:posOffset>2613025</wp:posOffset>
            </wp:positionH>
            <wp:positionV relativeFrom="paragraph">
              <wp:posOffset>151765</wp:posOffset>
            </wp:positionV>
            <wp:extent cx="3766185" cy="1283970"/>
            <wp:effectExtent l="19050" t="19050" r="24765" b="1143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12839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b/>
        </w:rPr>
        <w:t>HOW TO …</w:t>
      </w:r>
      <w:proofErr w:type="gramEnd"/>
    </w:p>
    <w:p w:rsidR="007A6484" w:rsidRDefault="007A6484" w:rsidP="009D4865">
      <w:pPr>
        <w:pStyle w:val="HansardBasic"/>
        <w:rPr>
          <w:b/>
        </w:rPr>
      </w:pPr>
    </w:p>
    <w:p w:rsidR="009D4865" w:rsidRDefault="007A6484" w:rsidP="009D4865">
      <w:pPr>
        <w:pStyle w:val="HansardBasic"/>
        <w:rPr>
          <w:b/>
        </w:rPr>
      </w:pPr>
      <w:r>
        <w:rPr>
          <w:b/>
        </w:rPr>
        <w:t>1 –</w:t>
      </w:r>
      <w:r w:rsidR="009D4865">
        <w:rPr>
          <w:b/>
        </w:rPr>
        <w:t>Toggle between open tasks/windows</w:t>
      </w:r>
    </w:p>
    <w:p w:rsidR="009D4865" w:rsidRPr="001F67E8" w:rsidRDefault="009D4865" w:rsidP="009D4865">
      <w:pPr>
        <w:pStyle w:val="HansardBasic"/>
      </w:pPr>
      <w:r w:rsidRPr="001F67E8">
        <w:rPr>
          <w:b/>
        </w:rPr>
        <w:t>Press Alt + tab together</w:t>
      </w:r>
      <w:r w:rsidRPr="001F67E8">
        <w:t xml:space="preserve"> to see all your open windows; select required window; </w:t>
      </w:r>
      <w:r>
        <w:t xml:space="preserve">release keys </w:t>
      </w:r>
      <w:r w:rsidRPr="001F67E8">
        <w:t>to bring to foreground</w:t>
      </w:r>
    </w:p>
    <w:p w:rsidR="009D4865" w:rsidRDefault="009D4865" w:rsidP="009D4865">
      <w:pPr>
        <w:pStyle w:val="HansardBasic"/>
        <w:rPr>
          <w:b/>
        </w:rPr>
      </w:pPr>
    </w:p>
    <w:p w:rsidR="007A6484" w:rsidRDefault="007A6484" w:rsidP="00AC1D16">
      <w:pPr>
        <w:pStyle w:val="HansardBasic"/>
        <w:rPr>
          <w:b/>
        </w:rPr>
      </w:pPr>
    </w:p>
    <w:p w:rsidR="007A6484" w:rsidRDefault="007A6484" w:rsidP="00AC1D16">
      <w:pPr>
        <w:pStyle w:val="HansardBasic"/>
        <w:rPr>
          <w:b/>
        </w:rPr>
      </w:pPr>
    </w:p>
    <w:p w:rsidR="007A6484" w:rsidRDefault="007A6484" w:rsidP="00AC1D16">
      <w:pPr>
        <w:pStyle w:val="HansardBasic"/>
        <w:rPr>
          <w:b/>
        </w:rPr>
      </w:pPr>
    </w:p>
    <w:p w:rsidR="007A6484" w:rsidRDefault="007A6484" w:rsidP="00AC1D16">
      <w:pPr>
        <w:pStyle w:val="HansardBasic"/>
        <w:rPr>
          <w:b/>
        </w:rPr>
      </w:pPr>
    </w:p>
    <w:p w:rsidR="007A6484" w:rsidRDefault="007A6484" w:rsidP="00AC1D16">
      <w:pPr>
        <w:pStyle w:val="HansardBasic"/>
        <w:rPr>
          <w:b/>
        </w:rPr>
      </w:pPr>
    </w:p>
    <w:p w:rsidR="00132CFE" w:rsidRDefault="007A6484" w:rsidP="00AC1D16">
      <w:pPr>
        <w:pStyle w:val="HansardBasic"/>
      </w:pP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1FC73B1" wp14:editId="4CEEF0E4">
            <wp:simplePos x="0" y="0"/>
            <wp:positionH relativeFrom="column">
              <wp:posOffset>3220085</wp:posOffset>
            </wp:positionH>
            <wp:positionV relativeFrom="paragraph">
              <wp:posOffset>22860</wp:posOffset>
            </wp:positionV>
            <wp:extent cx="3159125" cy="2139950"/>
            <wp:effectExtent l="19050" t="19050" r="22225" b="1270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 quick acces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125" cy="2139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2</w:t>
      </w:r>
      <w:r w:rsidR="002E3C93">
        <w:rPr>
          <w:b/>
        </w:rPr>
        <w:t xml:space="preserve"> – </w:t>
      </w:r>
      <w:r w:rsidR="00132CFE" w:rsidRPr="00132CFE">
        <w:rPr>
          <w:b/>
        </w:rPr>
        <w:t xml:space="preserve">Use your Quick Access </w:t>
      </w:r>
      <w:r w:rsidR="00106E6E">
        <w:rPr>
          <w:b/>
        </w:rPr>
        <w:t>Toolb</w:t>
      </w:r>
      <w:r w:rsidR="00132CFE" w:rsidRPr="00132CFE">
        <w:rPr>
          <w:b/>
        </w:rPr>
        <w:t>ar</w:t>
      </w:r>
      <w:r w:rsidR="00132CFE">
        <w:t xml:space="preserve">: </w:t>
      </w:r>
    </w:p>
    <w:p w:rsidR="00AC1D16" w:rsidRPr="00AC1D16" w:rsidRDefault="00AC1D16" w:rsidP="00AC1D16">
      <w:pPr>
        <w:pStyle w:val="HansardBasic"/>
        <w:rPr>
          <w:b/>
        </w:rPr>
      </w:pPr>
      <w:r>
        <w:t xml:space="preserve">Go to </w:t>
      </w:r>
      <w:r w:rsidRPr="00AC1D16">
        <w:rPr>
          <w:b/>
        </w:rPr>
        <w:t>Word&gt;</w:t>
      </w:r>
      <w:r>
        <w:rPr>
          <w:b/>
        </w:rPr>
        <w:t xml:space="preserve">File&gt;Options&gt;Quick </w:t>
      </w:r>
      <w:r w:rsidRPr="00AC1D16">
        <w:rPr>
          <w:b/>
        </w:rPr>
        <w:t>Access toolbar</w:t>
      </w:r>
      <w:r>
        <w:rPr>
          <w:b/>
        </w:rPr>
        <w:t>,</w:t>
      </w:r>
      <w:r w:rsidRPr="00AC1D16">
        <w:rPr>
          <w:b/>
        </w:rPr>
        <w:t xml:space="preserve"> </w:t>
      </w:r>
    </w:p>
    <w:p w:rsidR="00AC1D16" w:rsidRDefault="009D4865" w:rsidP="00AC1D16">
      <w:pPr>
        <w:pStyle w:val="HansardBasic"/>
      </w:pPr>
      <w:proofErr w:type="gramStart"/>
      <w:r>
        <w:t>t</w:t>
      </w:r>
      <w:r w:rsidR="00AC1D16">
        <w:t>hen</w:t>
      </w:r>
      <w:proofErr w:type="gramEnd"/>
      <w:r w:rsidR="00AC1D16">
        <w:t xml:space="preserve"> customise it to include the icons you use most</w:t>
      </w:r>
      <w:r w:rsidR="004E1CA9">
        <w:t xml:space="preserve"> from the dropdown list – for example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Save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Save as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Undo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Redo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 xml:space="preserve">Open 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Copy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Paste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Auto Correct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Auto Text</w:t>
      </w:r>
    </w:p>
    <w:p w:rsidR="004E1CA9" w:rsidRDefault="004E1CA9" w:rsidP="004E1CA9">
      <w:pPr>
        <w:pStyle w:val="HansardBasic"/>
        <w:numPr>
          <w:ilvl w:val="0"/>
          <w:numId w:val="39"/>
        </w:numPr>
      </w:pPr>
      <w:r>
        <w:t>Change Text Case</w:t>
      </w:r>
    </w:p>
    <w:p w:rsidR="00AC1D16" w:rsidRDefault="007A6484" w:rsidP="00AC1D16">
      <w:pPr>
        <w:pStyle w:val="HansardBasic"/>
      </w:pPr>
      <w:r w:rsidRPr="00AC1D16">
        <w:rPr>
          <w:b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2B525F8D" wp14:editId="12285D65">
            <wp:simplePos x="0" y="0"/>
            <wp:positionH relativeFrom="column">
              <wp:posOffset>3756660</wp:posOffset>
            </wp:positionH>
            <wp:positionV relativeFrom="paragraph">
              <wp:posOffset>20320</wp:posOffset>
            </wp:positionV>
            <wp:extent cx="2503805" cy="1758315"/>
            <wp:effectExtent l="19050" t="19050" r="10795" b="133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05" cy="1758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D16" w:rsidRDefault="00AC1D16" w:rsidP="00AC1D16">
      <w:pPr>
        <w:pStyle w:val="HansardBasic"/>
      </w:pPr>
    </w:p>
    <w:p w:rsidR="00AC1D16" w:rsidRDefault="00AC1D16" w:rsidP="00AC1D16">
      <w:pPr>
        <w:pStyle w:val="HansardBasic"/>
      </w:pPr>
      <w:r w:rsidRPr="00AC1D16">
        <w:rPr>
          <w:b/>
        </w:rPr>
        <w:t>Or</w:t>
      </w:r>
      <w:r>
        <w:t xml:space="preserve"> click on the arrow </w:t>
      </w:r>
      <w:r w:rsidR="007A6484">
        <w:t xml:space="preserve">on the </w:t>
      </w:r>
      <w:r>
        <w:t>top left of your Word document</w:t>
      </w:r>
      <w:r w:rsidR="00DF70C7">
        <w:t xml:space="preserve"> – </w:t>
      </w:r>
    </w:p>
    <w:p w:rsidR="00DF70C7" w:rsidRPr="007A6484" w:rsidRDefault="00DF70C7" w:rsidP="00AC1D16">
      <w:pPr>
        <w:pStyle w:val="HansardBasic"/>
      </w:pPr>
      <w:proofErr w:type="gramStart"/>
      <w:r>
        <w:t>see</w:t>
      </w:r>
      <w:proofErr w:type="gramEnd"/>
      <w:r>
        <w:t xml:space="preserve"> </w:t>
      </w:r>
      <w:r w:rsidRPr="007A6484">
        <w:rPr>
          <w:b/>
        </w:rPr>
        <w:t>All Commands</w:t>
      </w:r>
      <w:r>
        <w:t xml:space="preserve"> or </w:t>
      </w:r>
      <w:r w:rsidRPr="007A6484">
        <w:rPr>
          <w:b/>
        </w:rPr>
        <w:t>More Commands</w:t>
      </w:r>
      <w:r w:rsidR="007A6484">
        <w:rPr>
          <w:b/>
        </w:rPr>
        <w:t xml:space="preserve"> </w:t>
      </w:r>
      <w:r w:rsidR="007A6484" w:rsidRPr="007A6484">
        <w:t>and select your options</w:t>
      </w:r>
      <w:r w:rsidR="007A6484">
        <w:t xml:space="preserve"> from the list</w:t>
      </w:r>
    </w:p>
    <w:p w:rsidR="00AC1D16" w:rsidRDefault="00AC1D16" w:rsidP="00AC1D16">
      <w:pPr>
        <w:pStyle w:val="HansardBasic"/>
      </w:pPr>
    </w:p>
    <w:p w:rsidR="00AC1D16" w:rsidRDefault="00AC1D16" w:rsidP="00AC1D16">
      <w:pPr>
        <w:pStyle w:val="HansardBasic"/>
      </w:pPr>
    </w:p>
    <w:p w:rsidR="00AC1D16" w:rsidRDefault="00AC1D16" w:rsidP="001C0DDE">
      <w:pPr>
        <w:pStyle w:val="HansardBasic"/>
        <w:rPr>
          <w:b/>
        </w:rPr>
      </w:pPr>
    </w:p>
    <w:p w:rsidR="00AC1D16" w:rsidRDefault="00AC1D16" w:rsidP="001C0DDE">
      <w:pPr>
        <w:pStyle w:val="HansardBasic"/>
        <w:rPr>
          <w:b/>
        </w:rPr>
      </w:pPr>
    </w:p>
    <w:p w:rsidR="00AC1D16" w:rsidRDefault="00AC1D16" w:rsidP="001C0DDE">
      <w:pPr>
        <w:pStyle w:val="HansardBasic"/>
        <w:rPr>
          <w:b/>
        </w:rPr>
      </w:pPr>
    </w:p>
    <w:p w:rsidR="00AC1D16" w:rsidRDefault="00AC1D16" w:rsidP="001C0DDE">
      <w:pPr>
        <w:pStyle w:val="HansardBasic"/>
        <w:rPr>
          <w:b/>
        </w:rPr>
      </w:pPr>
    </w:p>
    <w:p w:rsidR="00AC1D16" w:rsidRDefault="00E4616D" w:rsidP="001C0DDE">
      <w:pPr>
        <w:pStyle w:val="HansardBasic"/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44C3EE43" wp14:editId="2B984BB8">
            <wp:simplePos x="0" y="0"/>
            <wp:positionH relativeFrom="column">
              <wp:posOffset>3500120</wp:posOffset>
            </wp:positionH>
            <wp:positionV relativeFrom="paragraph">
              <wp:posOffset>151765</wp:posOffset>
            </wp:positionV>
            <wp:extent cx="3070225" cy="2566670"/>
            <wp:effectExtent l="19050" t="19050" r="15875" b="241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25" cy="2566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D16" w:rsidRDefault="00AC1D16" w:rsidP="001C0DDE">
      <w:pPr>
        <w:pStyle w:val="HansardBasic"/>
        <w:rPr>
          <w:b/>
        </w:rPr>
      </w:pPr>
    </w:p>
    <w:p w:rsidR="00944EB7" w:rsidRDefault="007A6484" w:rsidP="001C0DDE">
      <w:pPr>
        <w:pStyle w:val="HansardBasic"/>
        <w:rPr>
          <w:b/>
        </w:rPr>
      </w:pPr>
      <w:r>
        <w:rPr>
          <w:b/>
        </w:rPr>
        <w:t>3</w:t>
      </w:r>
      <w:r w:rsidR="0025335F">
        <w:rPr>
          <w:b/>
        </w:rPr>
        <w:t xml:space="preserve"> </w:t>
      </w:r>
      <w:r w:rsidR="00DF70C7">
        <w:rPr>
          <w:b/>
        </w:rPr>
        <w:t>–</w:t>
      </w:r>
      <w:r w:rsidR="0025335F">
        <w:rPr>
          <w:b/>
        </w:rPr>
        <w:t xml:space="preserve"> </w:t>
      </w:r>
      <w:r w:rsidR="00DF70C7">
        <w:rPr>
          <w:b/>
        </w:rPr>
        <w:t>Take off</w:t>
      </w:r>
      <w:r w:rsidR="00C02A9F" w:rsidRPr="00C02A9F">
        <w:rPr>
          <w:b/>
        </w:rPr>
        <w:t xml:space="preserve"> superscript:</w:t>
      </w:r>
    </w:p>
    <w:p w:rsidR="00C02A9F" w:rsidRPr="00AC4753" w:rsidRDefault="00C02A9F" w:rsidP="001C0DDE">
      <w:pPr>
        <w:pStyle w:val="HansardBasic"/>
      </w:pPr>
      <w:r w:rsidRPr="00AC4753">
        <w:t xml:space="preserve">Open </w:t>
      </w:r>
      <w:r w:rsidRPr="007A6484">
        <w:rPr>
          <w:b/>
        </w:rPr>
        <w:t>Windows</w:t>
      </w:r>
      <w:r w:rsidRPr="00AC4753">
        <w:t xml:space="preserve"> document&gt;</w:t>
      </w:r>
      <w:r w:rsidRPr="007A6484">
        <w:rPr>
          <w:b/>
        </w:rPr>
        <w:t>File&gt;Options&gt;Proofing&gt; AutoCorrect options&gt;Autocorrect as you type&gt;</w:t>
      </w:r>
      <w:r w:rsidRPr="00AC4753">
        <w:t xml:space="preserve"> untick </w:t>
      </w:r>
      <w:r w:rsidRPr="007A6484">
        <w:rPr>
          <w:b/>
        </w:rPr>
        <w:t>Ordinals (1st) with superscript</w:t>
      </w:r>
    </w:p>
    <w:p w:rsidR="00C02A9F" w:rsidRDefault="00C02A9F" w:rsidP="001C0DDE">
      <w:pPr>
        <w:pStyle w:val="HansardBasic"/>
        <w:rPr>
          <w:b/>
        </w:rPr>
      </w:pPr>
    </w:p>
    <w:p w:rsidR="00BA6727" w:rsidRDefault="00BA6727" w:rsidP="001C0DDE">
      <w:pPr>
        <w:pStyle w:val="HansardBasic"/>
        <w:rPr>
          <w:b/>
        </w:rPr>
      </w:pPr>
    </w:p>
    <w:p w:rsidR="00BA6727" w:rsidRDefault="00BA6727" w:rsidP="001C0DDE">
      <w:pPr>
        <w:pStyle w:val="HansardBasic"/>
        <w:rPr>
          <w:b/>
        </w:rPr>
      </w:pPr>
    </w:p>
    <w:p w:rsidR="00BA6727" w:rsidRDefault="00BA6727" w:rsidP="001C0DDE">
      <w:pPr>
        <w:pStyle w:val="HansardBasic"/>
        <w:rPr>
          <w:b/>
        </w:rPr>
      </w:pPr>
    </w:p>
    <w:p w:rsidR="00BA6727" w:rsidRDefault="00BA6727" w:rsidP="001C0DDE">
      <w:pPr>
        <w:pStyle w:val="HansardBasic"/>
        <w:rPr>
          <w:b/>
        </w:rPr>
      </w:pPr>
    </w:p>
    <w:p w:rsidR="00BA6727" w:rsidRDefault="00BA6727" w:rsidP="001C0DDE">
      <w:pPr>
        <w:pStyle w:val="HansardBasic"/>
        <w:rPr>
          <w:b/>
        </w:rPr>
      </w:pPr>
    </w:p>
    <w:p w:rsidR="007A6484" w:rsidRDefault="007A6484">
      <w:pPr>
        <w:jc w:val="left"/>
        <w:rPr>
          <w:rFonts w:asciiTheme="minorHAnsi" w:hAnsiTheme="minorHAnsi"/>
          <w:b/>
          <w:sz w:val="22"/>
        </w:rPr>
      </w:pPr>
      <w:r>
        <w:rPr>
          <w:b/>
        </w:rPr>
        <w:br w:type="page"/>
      </w:r>
    </w:p>
    <w:p w:rsidR="00BA6727" w:rsidRPr="00557217" w:rsidRDefault="007A6484" w:rsidP="001C0DDE">
      <w:pPr>
        <w:pStyle w:val="HansardBasic"/>
        <w:rPr>
          <w:b/>
          <w:sz w:val="24"/>
        </w:rPr>
      </w:pPr>
      <w:r w:rsidRPr="00557217">
        <w:rPr>
          <w:b/>
          <w:sz w:val="24"/>
        </w:rPr>
        <w:lastRenderedPageBreak/>
        <w:t>WORD</w:t>
      </w:r>
      <w:r>
        <w:rPr>
          <w:b/>
          <w:sz w:val="24"/>
        </w:rPr>
        <w:t xml:space="preserve"> SHORTCUTS</w:t>
      </w:r>
    </w:p>
    <w:p w:rsidR="00BA6727" w:rsidRDefault="00D07671" w:rsidP="001C0DDE">
      <w:pPr>
        <w:pStyle w:val="HansardBasic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4B1565C7" wp14:editId="0EEE58F0">
            <wp:simplePos x="0" y="0"/>
            <wp:positionH relativeFrom="column">
              <wp:posOffset>4339590</wp:posOffset>
            </wp:positionH>
            <wp:positionV relativeFrom="paragraph">
              <wp:posOffset>68580</wp:posOffset>
            </wp:positionV>
            <wp:extent cx="1819910" cy="1623695"/>
            <wp:effectExtent l="19050" t="19050" r="27940" b="1460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rl retur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16236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Page Break:</w:t>
      </w:r>
    </w:p>
    <w:p w:rsidR="00BA6727" w:rsidRDefault="00FF3625" w:rsidP="001C0DDE">
      <w:pPr>
        <w:pStyle w:val="HansardBasic"/>
        <w:rPr>
          <w:b/>
        </w:rPr>
      </w:pPr>
      <w:r>
        <w:rPr>
          <w:b/>
        </w:rPr>
        <w:t xml:space="preserve">1 – </w:t>
      </w:r>
      <w:r w:rsidR="00D07671">
        <w:rPr>
          <w:b/>
        </w:rPr>
        <w:t xml:space="preserve">Insert page break quickly </w:t>
      </w:r>
      <w:r w:rsidR="00D07671" w:rsidRPr="00EF194F">
        <w:t>by pressing</w:t>
      </w:r>
      <w:r w:rsidR="00D07671">
        <w:rPr>
          <w:b/>
        </w:rPr>
        <w:t xml:space="preserve"> Ctrl and Return/Enter together </w:t>
      </w:r>
    </w:p>
    <w:p w:rsidR="002705EE" w:rsidRDefault="002705EE" w:rsidP="001C0DDE">
      <w:pPr>
        <w:pStyle w:val="HansardBasic"/>
      </w:pPr>
    </w:p>
    <w:p w:rsidR="002705EE" w:rsidRDefault="002705EE" w:rsidP="001C0DDE">
      <w:pPr>
        <w:pStyle w:val="HansardBasic"/>
      </w:pPr>
    </w:p>
    <w:p w:rsidR="00D07671" w:rsidRDefault="00D07671" w:rsidP="00D07671">
      <w:pPr>
        <w:pStyle w:val="HansardBasic"/>
        <w:rPr>
          <w:b/>
        </w:rPr>
      </w:pPr>
    </w:p>
    <w:p w:rsidR="002705EE" w:rsidRDefault="002705EE" w:rsidP="001C0DDE">
      <w:pPr>
        <w:pStyle w:val="HansardBasic"/>
      </w:pPr>
    </w:p>
    <w:p w:rsidR="009B4432" w:rsidRDefault="009B4432">
      <w:pPr>
        <w:jc w:val="left"/>
        <w:rPr>
          <w:rFonts w:asciiTheme="minorHAnsi" w:hAnsiTheme="minorHAnsi"/>
          <w:sz w:val="22"/>
        </w:rPr>
      </w:pPr>
    </w:p>
    <w:p w:rsidR="00E04278" w:rsidRDefault="00E04278" w:rsidP="001C0DDE">
      <w:pPr>
        <w:pStyle w:val="HansardBasic"/>
      </w:pPr>
    </w:p>
    <w:p w:rsidR="002705EE" w:rsidRDefault="002705EE" w:rsidP="001C0DDE">
      <w:pPr>
        <w:pStyle w:val="HansardBasic"/>
        <w:rPr>
          <w:b/>
        </w:rPr>
      </w:pPr>
    </w:p>
    <w:p w:rsidR="002705EE" w:rsidRDefault="002705EE" w:rsidP="001C0DDE">
      <w:pPr>
        <w:pStyle w:val="HansardBasic"/>
        <w:rPr>
          <w:b/>
        </w:rPr>
      </w:pPr>
    </w:p>
    <w:p w:rsidR="00E04278" w:rsidRPr="00E04278" w:rsidRDefault="00FF3625" w:rsidP="001C0DDE">
      <w:pPr>
        <w:pStyle w:val="HansardBasic"/>
        <w:rPr>
          <w:b/>
        </w:rPr>
      </w:pPr>
      <w:r>
        <w:rPr>
          <w:b/>
        </w:rPr>
        <w:t xml:space="preserve">2 – </w:t>
      </w:r>
      <w:r w:rsidR="00E04278" w:rsidRPr="00E04278">
        <w:rPr>
          <w:b/>
        </w:rPr>
        <w:t>Change case, capitalise</w:t>
      </w:r>
      <w:r w:rsidR="007F639F">
        <w:rPr>
          <w:b/>
        </w:rPr>
        <w:t xml:space="preserve"> word</w:t>
      </w:r>
      <w:r w:rsidR="00E04278" w:rsidRPr="00E04278">
        <w:rPr>
          <w:b/>
        </w:rPr>
        <w:t>:</w:t>
      </w:r>
    </w:p>
    <w:p w:rsidR="00E04278" w:rsidRDefault="00EF194F" w:rsidP="00D07671">
      <w:pPr>
        <w:pStyle w:val="HansardBasic"/>
        <w:numPr>
          <w:ilvl w:val="0"/>
          <w:numId w:val="34"/>
        </w:numPr>
      </w:pPr>
      <w:r>
        <w:t xml:space="preserve">Click immediately to left of word, </w:t>
      </w:r>
      <w:r w:rsidR="00E04278">
        <w:rPr>
          <w:b/>
        </w:rPr>
        <w:t xml:space="preserve">shift + F3 </w:t>
      </w:r>
      <w:r w:rsidR="00E04278" w:rsidRPr="00BA6727">
        <w:t>together</w:t>
      </w:r>
      <w:r w:rsidR="007F639F">
        <w:t xml:space="preserve"> – no need to highlight letter or word</w:t>
      </w:r>
    </w:p>
    <w:p w:rsidR="007F639F" w:rsidRDefault="007F639F" w:rsidP="00D07671">
      <w:pPr>
        <w:pStyle w:val="HansardBasic"/>
        <w:numPr>
          <w:ilvl w:val="0"/>
          <w:numId w:val="34"/>
        </w:numPr>
      </w:pPr>
      <w:r>
        <w:t xml:space="preserve">or click </w:t>
      </w:r>
      <w:r w:rsidRPr="007F639F">
        <w:rPr>
          <w:b/>
        </w:rPr>
        <w:t>Aa</w:t>
      </w:r>
      <w:r>
        <w:t xml:space="preserve"> on </w:t>
      </w:r>
      <w:r w:rsidR="00C44839">
        <w:t xml:space="preserve">main toolbar or </w:t>
      </w:r>
      <w:r>
        <w:t xml:space="preserve">Quick Access </w:t>
      </w:r>
      <w:r w:rsidR="00C44839">
        <w:t>t</w:t>
      </w:r>
      <w:r>
        <w:t>oolbar</w:t>
      </w:r>
    </w:p>
    <w:p w:rsidR="0059470F" w:rsidRDefault="0059470F" w:rsidP="00E04278">
      <w:pPr>
        <w:pStyle w:val="HansardBasic"/>
        <w:rPr>
          <w:b/>
        </w:rPr>
      </w:pPr>
    </w:p>
    <w:p w:rsidR="00D07671" w:rsidRDefault="00FF3625" w:rsidP="009D4865">
      <w:pPr>
        <w:pStyle w:val="HansardBasic"/>
        <w:rPr>
          <w:b/>
        </w:rPr>
      </w:pPr>
      <w:r>
        <w:rPr>
          <w:b/>
        </w:rPr>
        <w:t xml:space="preserve">3 – </w:t>
      </w:r>
      <w:r w:rsidR="00E04278">
        <w:rPr>
          <w:b/>
        </w:rPr>
        <w:t xml:space="preserve">Repeat </w:t>
      </w:r>
      <w:r w:rsidR="00BF6E15">
        <w:rPr>
          <w:b/>
        </w:rPr>
        <w:t xml:space="preserve">your most recent action, </w:t>
      </w:r>
      <w:r w:rsidR="00BF6E15" w:rsidRPr="00BF6E15">
        <w:t>for example formatting</w:t>
      </w:r>
      <w:r w:rsidR="007172E6">
        <w:t xml:space="preserve"> or</w:t>
      </w:r>
      <w:r w:rsidR="00BF6E15" w:rsidRPr="00BF6E15">
        <w:t xml:space="preserve"> deleting</w:t>
      </w:r>
      <w:r w:rsidR="007172E6">
        <w:t xml:space="preserve"> or</w:t>
      </w:r>
      <w:r w:rsidR="00BF6E15" w:rsidRPr="00BF6E15">
        <w:t xml:space="preserve"> typing</w:t>
      </w:r>
      <w:r w:rsidR="009D4865">
        <w:t xml:space="preserve"> </w:t>
      </w:r>
      <w:r w:rsidR="009D4865" w:rsidRPr="009D4865">
        <w:rPr>
          <w:b/>
        </w:rPr>
        <w:t>press F4</w:t>
      </w:r>
    </w:p>
    <w:p w:rsidR="00C211D4" w:rsidRDefault="00C211D4" w:rsidP="009D4865">
      <w:pPr>
        <w:pStyle w:val="HansardBasic"/>
        <w:rPr>
          <w:b/>
        </w:rPr>
      </w:pPr>
    </w:p>
    <w:p w:rsidR="00C211D4" w:rsidRPr="009D4865" w:rsidRDefault="008B4A8D" w:rsidP="009D4865">
      <w:pPr>
        <w:pStyle w:val="HansardBasic"/>
        <w:rPr>
          <w:b/>
        </w:rPr>
      </w:pPr>
      <w:r>
        <w:rPr>
          <w:b/>
        </w:rPr>
        <w:t>4</w:t>
      </w:r>
      <w:r w:rsidR="00C211D4">
        <w:rPr>
          <w:b/>
        </w:rPr>
        <w:t xml:space="preserve"> – Open </w:t>
      </w:r>
      <w:r w:rsidR="00C211D4" w:rsidRPr="000430B2">
        <w:t>and</w:t>
      </w:r>
      <w:r w:rsidR="00C211D4">
        <w:rPr>
          <w:b/>
        </w:rPr>
        <w:t xml:space="preserve"> access Save As </w:t>
      </w:r>
      <w:r w:rsidR="00C211D4" w:rsidRPr="00C211D4">
        <w:t>by pressing</w:t>
      </w:r>
      <w:r w:rsidR="00C211D4">
        <w:rPr>
          <w:b/>
        </w:rPr>
        <w:t xml:space="preserve"> F12 </w:t>
      </w:r>
    </w:p>
    <w:p w:rsidR="0059470F" w:rsidRDefault="0059470F" w:rsidP="00E04278">
      <w:pPr>
        <w:pStyle w:val="HansardBasic"/>
        <w:rPr>
          <w:b/>
        </w:rPr>
      </w:pPr>
    </w:p>
    <w:p w:rsidR="00EB37FF" w:rsidRDefault="00EB37FF" w:rsidP="00E04278">
      <w:pPr>
        <w:pStyle w:val="HansardBasic"/>
        <w:rPr>
          <w:b/>
        </w:rPr>
      </w:pPr>
      <w:r>
        <w:rPr>
          <w:b/>
          <w:noProof/>
          <w:szCs w:val="22"/>
          <w:lang w:eastAsia="en-GB"/>
        </w:rPr>
        <w:drawing>
          <wp:anchor distT="0" distB="0" distL="114300" distR="114300" simplePos="0" relativeHeight="251680768" behindDoc="0" locked="0" layoutInCell="1" allowOverlap="1" wp14:anchorId="51847896" wp14:editId="62130116">
            <wp:simplePos x="0" y="0"/>
            <wp:positionH relativeFrom="column">
              <wp:posOffset>4222115</wp:posOffset>
            </wp:positionH>
            <wp:positionV relativeFrom="paragraph">
              <wp:posOffset>112395</wp:posOffset>
            </wp:positionV>
            <wp:extent cx="1863090" cy="736600"/>
            <wp:effectExtent l="19050" t="19050" r="22860" b="2540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736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A8D">
        <w:rPr>
          <w:b/>
        </w:rPr>
        <w:t>5</w:t>
      </w:r>
      <w:r>
        <w:rPr>
          <w:b/>
        </w:rPr>
        <w:t xml:space="preserve"> – Click A</w:t>
      </w:r>
      <w:r w:rsidRPr="00EB37FF">
        <w:rPr>
          <w:b/>
          <w:sz w:val="16"/>
          <w:szCs w:val="16"/>
        </w:rPr>
        <w:t>A</w:t>
      </w:r>
      <w:r>
        <w:rPr>
          <w:b/>
          <w:sz w:val="16"/>
          <w:szCs w:val="16"/>
        </w:rPr>
        <w:t xml:space="preserve"> </w:t>
      </w:r>
      <w:r w:rsidRPr="00EB37FF">
        <w:rPr>
          <w:szCs w:val="22"/>
        </w:rPr>
        <w:t>symbols on toolbar to increase or decrease font size quickly</w:t>
      </w:r>
    </w:p>
    <w:p w:rsidR="00EB37FF" w:rsidRDefault="00EB37FF" w:rsidP="00E04278">
      <w:pPr>
        <w:pStyle w:val="HansardBasic"/>
        <w:rPr>
          <w:b/>
          <w:szCs w:val="22"/>
        </w:rPr>
      </w:pPr>
    </w:p>
    <w:p w:rsidR="00EB37FF" w:rsidRDefault="00EB37FF" w:rsidP="00E04278">
      <w:pPr>
        <w:pStyle w:val="HansardBasic"/>
        <w:rPr>
          <w:b/>
          <w:szCs w:val="22"/>
        </w:rPr>
      </w:pPr>
    </w:p>
    <w:p w:rsidR="00EB37FF" w:rsidRDefault="00EB37FF" w:rsidP="00E04278">
      <w:pPr>
        <w:pStyle w:val="HansardBasic"/>
        <w:rPr>
          <w:b/>
          <w:szCs w:val="22"/>
        </w:rPr>
      </w:pPr>
    </w:p>
    <w:p w:rsidR="00EB37FF" w:rsidRDefault="00EB37FF" w:rsidP="00E04278">
      <w:pPr>
        <w:pStyle w:val="HansardBasic"/>
        <w:rPr>
          <w:b/>
          <w:szCs w:val="22"/>
        </w:rPr>
      </w:pPr>
    </w:p>
    <w:p w:rsidR="0025335F" w:rsidRDefault="008B4A8D" w:rsidP="00E04278">
      <w:pPr>
        <w:pStyle w:val="HansardBasic"/>
        <w:rPr>
          <w:b/>
          <w:szCs w:val="22"/>
        </w:rPr>
      </w:pPr>
      <w:r>
        <w:rPr>
          <w:b/>
          <w:szCs w:val="22"/>
        </w:rPr>
        <w:t>6</w:t>
      </w:r>
      <w:r w:rsidR="0025335F" w:rsidRPr="0025335F">
        <w:rPr>
          <w:b/>
          <w:szCs w:val="22"/>
        </w:rPr>
        <w:t xml:space="preserve"> – Use Auto Correct</w:t>
      </w:r>
      <w:r w:rsidR="0025335F">
        <w:rPr>
          <w:b/>
          <w:szCs w:val="22"/>
        </w:rPr>
        <w:t>:</w:t>
      </w:r>
    </w:p>
    <w:p w:rsidR="0025335F" w:rsidRPr="00565767" w:rsidRDefault="00D07671" w:rsidP="00C44839">
      <w:pPr>
        <w:pStyle w:val="HansardBasic"/>
        <w:numPr>
          <w:ilvl w:val="0"/>
          <w:numId w:val="36"/>
        </w:numPr>
        <w:rPr>
          <w:szCs w:val="22"/>
        </w:rPr>
      </w:pPr>
      <w:r>
        <w:rPr>
          <w:b/>
          <w:noProof/>
          <w:szCs w:val="22"/>
          <w:lang w:eastAsia="en-GB"/>
        </w:rPr>
        <w:drawing>
          <wp:anchor distT="0" distB="0" distL="114300" distR="114300" simplePos="0" relativeHeight="251670528" behindDoc="0" locked="0" layoutInCell="1" allowOverlap="1" wp14:anchorId="0918FE8D" wp14:editId="1EEA15C1">
            <wp:simplePos x="0" y="0"/>
            <wp:positionH relativeFrom="column">
              <wp:posOffset>4090035</wp:posOffset>
            </wp:positionH>
            <wp:positionV relativeFrom="paragraph">
              <wp:posOffset>93980</wp:posOffset>
            </wp:positionV>
            <wp:extent cx="2040255" cy="830580"/>
            <wp:effectExtent l="19050" t="19050" r="17145" b="2667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to correct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830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35F">
        <w:rPr>
          <w:b/>
          <w:szCs w:val="22"/>
        </w:rPr>
        <w:t xml:space="preserve">Place Auto Correct </w:t>
      </w:r>
      <w:r w:rsidR="0025335F" w:rsidRPr="00C211D4">
        <w:rPr>
          <w:szCs w:val="22"/>
        </w:rPr>
        <w:t>on your</w:t>
      </w:r>
      <w:r w:rsidR="0025335F">
        <w:rPr>
          <w:b/>
          <w:szCs w:val="22"/>
        </w:rPr>
        <w:t xml:space="preserve"> Quick Access toolbar </w:t>
      </w:r>
      <w:r w:rsidRPr="00565767">
        <w:rPr>
          <w:szCs w:val="22"/>
        </w:rPr>
        <w:t>to correct or complete words or phrases as you type</w:t>
      </w:r>
    </w:p>
    <w:p w:rsidR="00D07671" w:rsidRDefault="00D07671" w:rsidP="00E04278">
      <w:pPr>
        <w:pStyle w:val="HansardBasic"/>
        <w:rPr>
          <w:b/>
          <w:szCs w:val="22"/>
        </w:rPr>
      </w:pPr>
    </w:p>
    <w:p w:rsidR="009F7372" w:rsidRDefault="009F7372" w:rsidP="00E04278">
      <w:pPr>
        <w:pStyle w:val="HansardBasic"/>
        <w:rPr>
          <w:b/>
          <w:szCs w:val="22"/>
        </w:rPr>
      </w:pPr>
    </w:p>
    <w:p w:rsidR="00D07671" w:rsidRPr="00943018" w:rsidRDefault="00A73FB8" w:rsidP="00E04278">
      <w:pPr>
        <w:pStyle w:val="HansardBasic"/>
        <w:rPr>
          <w:szCs w:val="22"/>
        </w:rPr>
      </w:pPr>
      <w:r w:rsidRPr="00943018">
        <w:rPr>
          <w:szCs w:val="22"/>
        </w:rPr>
        <w:t>Some Auto Correct examples:</w:t>
      </w:r>
    </w:p>
    <w:p w:rsidR="00A73FB8" w:rsidRPr="0025335F" w:rsidRDefault="00A73FB8" w:rsidP="00E04278">
      <w:pPr>
        <w:pStyle w:val="HansardBasic"/>
        <w:rPr>
          <w:b/>
          <w:szCs w:val="22"/>
        </w:rPr>
      </w:pPr>
    </w:p>
    <w:p w:rsidR="0025335F" w:rsidRDefault="007E2093" w:rsidP="00E04278">
      <w:pPr>
        <w:pStyle w:val="HansardBasic"/>
        <w:rPr>
          <w:b/>
          <w:sz w:val="24"/>
        </w:rPr>
      </w:pPr>
      <w:r>
        <w:rPr>
          <w:b/>
          <w:noProof/>
          <w:sz w:val="24"/>
          <w:lang w:eastAsia="en-GB"/>
        </w:rPr>
        <w:drawing>
          <wp:anchor distT="0" distB="0" distL="114300" distR="114300" simplePos="0" relativeHeight="251675648" behindDoc="0" locked="0" layoutInCell="1" allowOverlap="1" wp14:anchorId="54BD0663" wp14:editId="72AAEAC4">
            <wp:simplePos x="0" y="0"/>
            <wp:positionH relativeFrom="column">
              <wp:posOffset>3184364</wp:posOffset>
            </wp:positionH>
            <wp:positionV relativeFrom="paragraph">
              <wp:posOffset>2212340</wp:posOffset>
            </wp:positionV>
            <wp:extent cx="2668905" cy="600075"/>
            <wp:effectExtent l="19050" t="19050" r="17145" b="285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600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lang w:eastAsia="en-GB"/>
        </w:rPr>
        <w:drawing>
          <wp:anchor distT="0" distB="0" distL="114300" distR="114300" simplePos="0" relativeHeight="251674624" behindDoc="0" locked="0" layoutInCell="1" allowOverlap="1" wp14:anchorId="37C17269" wp14:editId="134EE53D">
            <wp:simplePos x="0" y="0"/>
            <wp:positionH relativeFrom="column">
              <wp:posOffset>2858770</wp:posOffset>
            </wp:positionH>
            <wp:positionV relativeFrom="paragraph">
              <wp:posOffset>1692436</wp:posOffset>
            </wp:positionV>
            <wp:extent cx="2517140" cy="614045"/>
            <wp:effectExtent l="19050" t="19050" r="16510" b="1460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614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615">
        <w:rPr>
          <w:b/>
          <w:noProof/>
          <w:sz w:val="24"/>
          <w:lang w:eastAsia="en-GB"/>
        </w:rPr>
        <w:drawing>
          <wp:anchor distT="0" distB="0" distL="114300" distR="114300" simplePos="0" relativeHeight="251672576" behindDoc="0" locked="0" layoutInCell="1" allowOverlap="1" wp14:anchorId="74041158" wp14:editId="5B1A6410">
            <wp:simplePos x="0" y="0"/>
            <wp:positionH relativeFrom="column">
              <wp:posOffset>2517140</wp:posOffset>
            </wp:positionH>
            <wp:positionV relativeFrom="paragraph">
              <wp:posOffset>853440</wp:posOffset>
            </wp:positionV>
            <wp:extent cx="2463165" cy="859155"/>
            <wp:effectExtent l="19050" t="19050" r="13335" b="1714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859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615">
        <w:rPr>
          <w:b/>
          <w:noProof/>
          <w:sz w:val="24"/>
          <w:lang w:eastAsia="en-GB"/>
        </w:rPr>
        <w:drawing>
          <wp:anchor distT="0" distB="0" distL="114300" distR="114300" simplePos="0" relativeHeight="251671552" behindDoc="0" locked="0" layoutInCell="1" allowOverlap="1" wp14:anchorId="1E7DA6D6" wp14:editId="55761E3B">
            <wp:simplePos x="0" y="0"/>
            <wp:positionH relativeFrom="column">
              <wp:posOffset>2133600</wp:posOffset>
            </wp:positionH>
            <wp:positionV relativeFrom="paragraph">
              <wp:posOffset>389255</wp:posOffset>
            </wp:positionV>
            <wp:extent cx="2386330" cy="572770"/>
            <wp:effectExtent l="19050" t="19050" r="13970" b="1778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572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372">
        <w:rPr>
          <w:b/>
          <w:noProof/>
          <w:sz w:val="24"/>
          <w:lang w:eastAsia="en-GB"/>
        </w:rPr>
        <w:drawing>
          <wp:inline distT="0" distB="0" distL="0" distR="0" wp14:anchorId="2F72AA02" wp14:editId="5CF0C9C5">
            <wp:extent cx="2230755" cy="2210435"/>
            <wp:effectExtent l="19050" t="19050" r="17145" b="184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22104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5335F" w:rsidRDefault="0025335F" w:rsidP="00E04278">
      <w:pPr>
        <w:pStyle w:val="HansardBasic"/>
        <w:rPr>
          <w:b/>
          <w:sz w:val="24"/>
        </w:rPr>
      </w:pPr>
    </w:p>
    <w:p w:rsidR="0025335F" w:rsidRDefault="0025335F" w:rsidP="00E04278">
      <w:pPr>
        <w:pStyle w:val="HansardBasic"/>
        <w:rPr>
          <w:b/>
          <w:sz w:val="24"/>
        </w:rPr>
      </w:pPr>
    </w:p>
    <w:p w:rsidR="0025335F" w:rsidRDefault="0025335F" w:rsidP="00E04278">
      <w:pPr>
        <w:pStyle w:val="HansardBasic"/>
        <w:rPr>
          <w:b/>
          <w:sz w:val="24"/>
        </w:rPr>
      </w:pPr>
    </w:p>
    <w:p w:rsidR="007172E6" w:rsidRDefault="007172E6" w:rsidP="00E04278">
      <w:pPr>
        <w:pStyle w:val="HansardBasic"/>
        <w:rPr>
          <w:b/>
          <w:sz w:val="24"/>
        </w:rPr>
      </w:pPr>
    </w:p>
    <w:p w:rsidR="007172E6" w:rsidRDefault="007172E6" w:rsidP="00E04278">
      <w:pPr>
        <w:pStyle w:val="HansardBasic"/>
        <w:rPr>
          <w:b/>
          <w:sz w:val="24"/>
        </w:rPr>
      </w:pPr>
    </w:p>
    <w:p w:rsidR="00AD7BE6" w:rsidRDefault="00AD7BE6">
      <w:pPr>
        <w:jc w:val="left"/>
        <w:rPr>
          <w:rFonts w:asciiTheme="minorHAnsi" w:hAnsiTheme="minorHAnsi"/>
          <w:b/>
          <w:sz w:val="24"/>
        </w:rPr>
      </w:pPr>
      <w:r>
        <w:rPr>
          <w:b/>
          <w:sz w:val="24"/>
        </w:rPr>
        <w:br w:type="page"/>
      </w:r>
    </w:p>
    <w:p w:rsidR="00523AE2" w:rsidRDefault="00244EFB" w:rsidP="00E04278">
      <w:pPr>
        <w:pStyle w:val="HansardBasic"/>
        <w:rPr>
          <w:b/>
          <w:sz w:val="24"/>
        </w:rPr>
      </w:pPr>
      <w:r>
        <w:rPr>
          <w:b/>
          <w:noProof/>
          <w:sz w:val="24"/>
          <w:lang w:eastAsia="en-GB"/>
        </w:rPr>
        <w:lastRenderedPageBreak/>
        <w:drawing>
          <wp:anchor distT="0" distB="0" distL="114300" distR="114300" simplePos="0" relativeHeight="251682816" behindDoc="0" locked="0" layoutInCell="1" allowOverlap="1" wp14:anchorId="5B43BC01" wp14:editId="50905412">
            <wp:simplePos x="0" y="0"/>
            <wp:positionH relativeFrom="column">
              <wp:posOffset>3103245</wp:posOffset>
            </wp:positionH>
            <wp:positionV relativeFrom="paragraph">
              <wp:posOffset>92075</wp:posOffset>
            </wp:positionV>
            <wp:extent cx="3384550" cy="1583055"/>
            <wp:effectExtent l="0" t="0" r="635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72E6" w:rsidRPr="00D21329" w:rsidRDefault="00523AE2" w:rsidP="00E04278">
      <w:pPr>
        <w:pStyle w:val="HansardBasic"/>
        <w:rPr>
          <w:b/>
          <w:szCs w:val="22"/>
        </w:rPr>
      </w:pPr>
      <w:r w:rsidRPr="00D21329">
        <w:rPr>
          <w:b/>
          <w:szCs w:val="22"/>
        </w:rPr>
        <w:t>7 –Use Auto text:</w:t>
      </w:r>
    </w:p>
    <w:p w:rsidR="00523AE2" w:rsidRPr="00D21329" w:rsidRDefault="00523AE2" w:rsidP="00E04278">
      <w:pPr>
        <w:pStyle w:val="HansardBasic"/>
        <w:rPr>
          <w:b/>
          <w:szCs w:val="22"/>
        </w:rPr>
      </w:pPr>
      <w:r w:rsidRPr="00D21329">
        <w:rPr>
          <w:szCs w:val="22"/>
        </w:rPr>
        <w:t>To quickly access set pieces of text which you use frequently, set them up</w:t>
      </w:r>
      <w:r w:rsidRPr="00D21329">
        <w:rPr>
          <w:b/>
          <w:szCs w:val="22"/>
        </w:rPr>
        <w:t xml:space="preserve"> </w:t>
      </w:r>
      <w:r w:rsidR="002E10CB" w:rsidRPr="00D21329">
        <w:rPr>
          <w:szCs w:val="22"/>
        </w:rPr>
        <w:t>i</w:t>
      </w:r>
      <w:r w:rsidRPr="00D21329">
        <w:rPr>
          <w:szCs w:val="22"/>
        </w:rPr>
        <w:t>n</w:t>
      </w:r>
      <w:r w:rsidRPr="00D21329">
        <w:rPr>
          <w:b/>
          <w:szCs w:val="22"/>
        </w:rPr>
        <w:t xml:space="preserve"> AutoText</w:t>
      </w:r>
    </w:p>
    <w:p w:rsidR="00523AE2" w:rsidRPr="00EA090A" w:rsidRDefault="00EA090A" w:rsidP="00E04278">
      <w:pPr>
        <w:pStyle w:val="HansardBasic"/>
        <w:rPr>
          <w:szCs w:val="22"/>
        </w:rPr>
      </w:pPr>
      <w:r>
        <w:rPr>
          <w:szCs w:val="22"/>
        </w:rPr>
        <w:t>*</w:t>
      </w:r>
      <w:r w:rsidRPr="00EA090A">
        <w:rPr>
          <w:szCs w:val="22"/>
        </w:rPr>
        <w:t>Can be used in Word and Outlook, but lists need to be set up separately</w:t>
      </w:r>
    </w:p>
    <w:p w:rsidR="00195963" w:rsidRPr="00D21329" w:rsidRDefault="00195963" w:rsidP="00E04278">
      <w:pPr>
        <w:pStyle w:val="HansardBasic"/>
        <w:rPr>
          <w:szCs w:val="22"/>
        </w:rPr>
      </w:pPr>
    </w:p>
    <w:p w:rsidR="00195963" w:rsidRPr="00D21329" w:rsidRDefault="00195963" w:rsidP="00E04278">
      <w:pPr>
        <w:pStyle w:val="HansardBasic"/>
        <w:rPr>
          <w:szCs w:val="22"/>
        </w:rPr>
      </w:pPr>
    </w:p>
    <w:p w:rsidR="00195963" w:rsidRPr="00D21329" w:rsidRDefault="00195963" w:rsidP="00E04278">
      <w:pPr>
        <w:pStyle w:val="HansardBasic"/>
        <w:rPr>
          <w:szCs w:val="22"/>
        </w:rPr>
      </w:pPr>
    </w:p>
    <w:p w:rsidR="00195963" w:rsidRPr="00D21329" w:rsidRDefault="00195963" w:rsidP="00E04278">
      <w:pPr>
        <w:pStyle w:val="HansardBasic"/>
        <w:rPr>
          <w:szCs w:val="22"/>
        </w:rPr>
      </w:pPr>
    </w:p>
    <w:p w:rsidR="00195963" w:rsidRPr="00D21329" w:rsidRDefault="00244EFB" w:rsidP="00E04278">
      <w:pPr>
        <w:pStyle w:val="HansardBasic"/>
        <w:rPr>
          <w:szCs w:val="22"/>
        </w:rPr>
      </w:pPr>
      <w:r w:rsidRPr="00D21329">
        <w:rPr>
          <w:b/>
          <w:noProof/>
          <w:szCs w:val="22"/>
          <w:lang w:eastAsia="en-GB"/>
        </w:rPr>
        <w:drawing>
          <wp:anchor distT="0" distB="0" distL="114300" distR="114300" simplePos="0" relativeHeight="251683840" behindDoc="1" locked="0" layoutInCell="1" allowOverlap="1" wp14:anchorId="39714429" wp14:editId="4950A505">
            <wp:simplePos x="0" y="0"/>
            <wp:positionH relativeFrom="column">
              <wp:posOffset>3980815</wp:posOffset>
            </wp:positionH>
            <wp:positionV relativeFrom="paragraph">
              <wp:posOffset>24130</wp:posOffset>
            </wp:positionV>
            <wp:extent cx="1659890" cy="1330325"/>
            <wp:effectExtent l="19050" t="19050" r="16510" b="22225"/>
            <wp:wrapTight wrapText="bothSides">
              <wp:wrapPolygon edited="0">
                <wp:start x="-248" y="-309"/>
                <wp:lineTo x="-248" y="21652"/>
                <wp:lineTo x="21567" y="21652"/>
                <wp:lineTo x="21567" y="-309"/>
                <wp:lineTo x="-248" y="-309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1330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963" w:rsidRPr="00D21329" w:rsidRDefault="00195963" w:rsidP="00E04278">
      <w:pPr>
        <w:pStyle w:val="HansardBasic"/>
        <w:rPr>
          <w:szCs w:val="22"/>
        </w:rPr>
      </w:pPr>
    </w:p>
    <w:p w:rsidR="00523AE2" w:rsidRPr="00D21329" w:rsidRDefault="00195963" w:rsidP="00E04278">
      <w:pPr>
        <w:pStyle w:val="HansardBasic"/>
        <w:rPr>
          <w:b/>
          <w:szCs w:val="22"/>
        </w:rPr>
      </w:pPr>
      <w:r w:rsidRPr="00D21329">
        <w:rPr>
          <w:szCs w:val="22"/>
        </w:rPr>
        <w:t>Open a document which includes the text then click</w:t>
      </w:r>
      <w:r w:rsidRPr="00D21329">
        <w:rPr>
          <w:b/>
          <w:szCs w:val="22"/>
        </w:rPr>
        <w:t xml:space="preserve"> Insert&gt;Quick Parts&gt;AutoText </w:t>
      </w:r>
      <w:r w:rsidRPr="00D21329">
        <w:rPr>
          <w:szCs w:val="22"/>
        </w:rPr>
        <w:t>and</w:t>
      </w:r>
      <w:r w:rsidRPr="00D21329">
        <w:rPr>
          <w:b/>
          <w:szCs w:val="22"/>
        </w:rPr>
        <w:t xml:space="preserve"> Save Selection </w:t>
      </w:r>
      <w:r w:rsidRPr="00D21329">
        <w:rPr>
          <w:szCs w:val="22"/>
        </w:rPr>
        <w:t>to</w:t>
      </w:r>
      <w:r w:rsidRPr="00D21329">
        <w:rPr>
          <w:b/>
          <w:szCs w:val="22"/>
        </w:rPr>
        <w:t xml:space="preserve"> AutoText Gallery – Name the text </w:t>
      </w:r>
      <w:r w:rsidRPr="00D21329">
        <w:rPr>
          <w:szCs w:val="22"/>
        </w:rPr>
        <w:t>and</w:t>
      </w:r>
      <w:r w:rsidRPr="00D21329">
        <w:rPr>
          <w:b/>
          <w:szCs w:val="22"/>
        </w:rPr>
        <w:t xml:space="preserve"> describe it </w:t>
      </w:r>
      <w:r w:rsidRPr="00D21329">
        <w:rPr>
          <w:szCs w:val="22"/>
        </w:rPr>
        <w:t>and</w:t>
      </w:r>
      <w:r w:rsidRPr="00D21329">
        <w:rPr>
          <w:b/>
          <w:szCs w:val="22"/>
        </w:rPr>
        <w:t xml:space="preserve"> click OK</w:t>
      </w:r>
    </w:p>
    <w:p w:rsidR="00195963" w:rsidRDefault="00195963" w:rsidP="00E04278">
      <w:pPr>
        <w:pStyle w:val="HansardBasic"/>
        <w:rPr>
          <w:b/>
          <w:sz w:val="24"/>
        </w:rPr>
      </w:pPr>
    </w:p>
    <w:p w:rsidR="00EA090A" w:rsidRDefault="00EA090A" w:rsidP="001C0DDE">
      <w:pPr>
        <w:pStyle w:val="HansardBasic"/>
        <w:rPr>
          <w:b/>
        </w:rPr>
      </w:pPr>
    </w:p>
    <w:p w:rsidR="00EA090A" w:rsidRDefault="00EA090A" w:rsidP="00E04278">
      <w:pPr>
        <w:pStyle w:val="HansardBasic"/>
      </w:pPr>
    </w:p>
    <w:p w:rsidR="005E3431" w:rsidRDefault="009F3157" w:rsidP="00E04278">
      <w:pPr>
        <w:pStyle w:val="HansardBasic"/>
        <w:rPr>
          <w:sz w:val="24"/>
        </w:rPr>
      </w:pPr>
      <w:r w:rsidRPr="00EA090A">
        <w:rPr>
          <w:i/>
          <w:noProof/>
          <w:sz w:val="24"/>
          <w:lang w:eastAsia="en-GB"/>
        </w:rPr>
        <w:drawing>
          <wp:anchor distT="0" distB="0" distL="114300" distR="114300" simplePos="0" relativeHeight="251684864" behindDoc="0" locked="0" layoutInCell="1" allowOverlap="1" wp14:anchorId="54074DB5" wp14:editId="373CF1D8">
            <wp:simplePos x="0" y="0"/>
            <wp:positionH relativeFrom="column">
              <wp:posOffset>3819525</wp:posOffset>
            </wp:positionH>
            <wp:positionV relativeFrom="paragraph">
              <wp:posOffset>149225</wp:posOffset>
            </wp:positionV>
            <wp:extent cx="2674620" cy="4058920"/>
            <wp:effectExtent l="19050" t="19050" r="11430" b="1778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4058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431" w:rsidRDefault="005E3431" w:rsidP="00E04278">
      <w:pPr>
        <w:pStyle w:val="HansardBasic"/>
        <w:rPr>
          <w:sz w:val="24"/>
        </w:rPr>
      </w:pPr>
    </w:p>
    <w:p w:rsidR="00244EFB" w:rsidRDefault="00244EFB" w:rsidP="00E04278">
      <w:pPr>
        <w:pStyle w:val="HansardBasic"/>
        <w:rPr>
          <w:sz w:val="24"/>
        </w:rPr>
      </w:pPr>
    </w:p>
    <w:p w:rsidR="00195963" w:rsidRPr="00D21329" w:rsidRDefault="00195963" w:rsidP="00E04278">
      <w:pPr>
        <w:pStyle w:val="HansardBasic"/>
        <w:rPr>
          <w:szCs w:val="22"/>
        </w:rPr>
      </w:pPr>
      <w:r w:rsidRPr="00D21329">
        <w:rPr>
          <w:szCs w:val="22"/>
        </w:rPr>
        <w:t xml:space="preserve">To use the text </w:t>
      </w:r>
      <w:r w:rsidR="005E3431" w:rsidRPr="00D21329">
        <w:rPr>
          <w:szCs w:val="22"/>
        </w:rPr>
        <w:t>i</w:t>
      </w:r>
      <w:r w:rsidRPr="00D21329">
        <w:rPr>
          <w:szCs w:val="22"/>
        </w:rPr>
        <w:t>n a new document click</w:t>
      </w:r>
      <w:r w:rsidRPr="00D21329">
        <w:rPr>
          <w:b/>
          <w:szCs w:val="22"/>
        </w:rPr>
        <w:t xml:space="preserve"> AutoText </w:t>
      </w:r>
      <w:r w:rsidRPr="00D21329">
        <w:rPr>
          <w:szCs w:val="22"/>
        </w:rPr>
        <w:t>on your</w:t>
      </w:r>
      <w:r w:rsidRPr="00D21329">
        <w:rPr>
          <w:b/>
          <w:szCs w:val="22"/>
        </w:rPr>
        <w:t xml:space="preserve"> Quick Access toolbar, select </w:t>
      </w:r>
      <w:r w:rsidRPr="00D21329">
        <w:rPr>
          <w:szCs w:val="22"/>
        </w:rPr>
        <w:t>your required text and it will appear in your document</w:t>
      </w:r>
      <w:r w:rsidR="00AD7BE6" w:rsidRPr="00D21329">
        <w:rPr>
          <w:szCs w:val="22"/>
        </w:rPr>
        <w:t xml:space="preserve"> </w:t>
      </w:r>
    </w:p>
    <w:p w:rsidR="00523AE2" w:rsidRPr="00D21329" w:rsidRDefault="00523AE2" w:rsidP="00E04278">
      <w:pPr>
        <w:pStyle w:val="HansardBasic"/>
        <w:rPr>
          <w:b/>
          <w:szCs w:val="22"/>
        </w:rPr>
      </w:pPr>
    </w:p>
    <w:p w:rsidR="00523AE2" w:rsidRPr="00D21329" w:rsidRDefault="00523AE2" w:rsidP="00E04278">
      <w:pPr>
        <w:pStyle w:val="HansardBasic"/>
        <w:rPr>
          <w:b/>
          <w:szCs w:val="22"/>
        </w:rPr>
      </w:pPr>
    </w:p>
    <w:p w:rsidR="00244EFB" w:rsidRPr="00D21329" w:rsidRDefault="00244EFB" w:rsidP="00E04278">
      <w:pPr>
        <w:pStyle w:val="HansardBasic"/>
        <w:rPr>
          <w:b/>
          <w:szCs w:val="22"/>
        </w:rPr>
      </w:pPr>
    </w:p>
    <w:p w:rsidR="00244EFB" w:rsidRPr="00EA090A" w:rsidRDefault="009F3157" w:rsidP="008E3EA7">
      <w:pPr>
        <w:pStyle w:val="SuppressLineNoHansard"/>
        <w:rPr>
          <w:b/>
          <w:lang w:val="en-US" w:eastAsia="en-GB"/>
        </w:rPr>
      </w:pPr>
      <w:r w:rsidRPr="00EA090A">
        <w:rPr>
          <w:b/>
          <w:lang w:val="en-US" w:eastAsia="en-GB"/>
        </w:rPr>
        <w:t xml:space="preserve">New </w:t>
      </w:r>
      <w:r>
        <w:rPr>
          <w:b/>
          <w:lang w:val="en-US" w:eastAsia="en-GB"/>
        </w:rPr>
        <w:t>in</w:t>
      </w:r>
      <w:r w:rsidRPr="00EA090A">
        <w:rPr>
          <w:b/>
          <w:lang w:val="en-US" w:eastAsia="en-GB"/>
        </w:rPr>
        <w:t xml:space="preserve"> Word 2010</w:t>
      </w:r>
      <w:r>
        <w:rPr>
          <w:b/>
          <w:lang w:val="en-US" w:eastAsia="en-GB"/>
        </w:rPr>
        <w:t xml:space="preserve"> for </w:t>
      </w:r>
      <w:r w:rsidR="00244EFB" w:rsidRPr="00EA090A">
        <w:rPr>
          <w:b/>
          <w:lang w:val="en-US" w:eastAsia="en-GB"/>
        </w:rPr>
        <w:t xml:space="preserve">AutoText </w:t>
      </w:r>
    </w:p>
    <w:p w:rsidR="00244EFB" w:rsidRPr="00D21329" w:rsidRDefault="00244EFB" w:rsidP="008E3EA7">
      <w:pPr>
        <w:pStyle w:val="SuppressLineNoHansard"/>
        <w:rPr>
          <w:lang w:val="en-US" w:eastAsia="en-GB"/>
        </w:rPr>
      </w:pPr>
      <w:r w:rsidRPr="00D21329">
        <w:rPr>
          <w:lang w:val="en-US" w:eastAsia="en-GB"/>
        </w:rPr>
        <w:t xml:space="preserve">Start typing text that is contained in one of your AutoText entries and pop-up box will tell you to </w:t>
      </w:r>
      <w:r w:rsidRPr="00D21329">
        <w:rPr>
          <w:i/>
          <w:iCs/>
          <w:lang w:val="en-US" w:eastAsia="en-GB"/>
        </w:rPr>
        <w:t>Press</w:t>
      </w:r>
      <w:r w:rsidRPr="00D21329">
        <w:rPr>
          <w:lang w:val="en-US" w:eastAsia="en-GB"/>
        </w:rPr>
        <w:t xml:space="preserve"> Enter to insert the </w:t>
      </w:r>
      <w:proofErr w:type="spellStart"/>
      <w:r w:rsidRPr="00D21329">
        <w:rPr>
          <w:lang w:val="en-US" w:eastAsia="en-GB"/>
        </w:rPr>
        <w:t>Autotext</w:t>
      </w:r>
      <w:proofErr w:type="spellEnd"/>
      <w:r w:rsidRPr="00D21329">
        <w:rPr>
          <w:lang w:val="en-US" w:eastAsia="en-GB"/>
        </w:rPr>
        <w:t xml:space="preserve"> entry.</w:t>
      </w:r>
    </w:p>
    <w:p w:rsidR="00244EFB" w:rsidRPr="00D21329" w:rsidRDefault="00244EFB" w:rsidP="008E3EA7">
      <w:pPr>
        <w:pStyle w:val="SuppressLineNoHansard"/>
        <w:rPr>
          <w:b/>
        </w:rPr>
      </w:pPr>
    </w:p>
    <w:p w:rsidR="00244EFB" w:rsidRPr="00244EFB" w:rsidRDefault="00244EFB" w:rsidP="008E3EA7">
      <w:pPr>
        <w:pStyle w:val="SuppressLineNoHansard"/>
        <w:rPr>
          <w:sz w:val="24"/>
        </w:rPr>
      </w:pPr>
      <w:r>
        <w:rPr>
          <w:noProof/>
          <w:sz w:val="24"/>
          <w:lang w:eastAsia="en-GB"/>
        </w:rPr>
        <w:drawing>
          <wp:inline distT="0" distB="0" distL="0" distR="0" wp14:anchorId="6AD21184" wp14:editId="17F6D83C">
            <wp:extent cx="3472552" cy="832513"/>
            <wp:effectExtent l="19050" t="19050" r="13970" b="2476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654" cy="8325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44EFB" w:rsidRPr="00244EFB" w:rsidRDefault="00244EFB" w:rsidP="008E3EA7">
      <w:pPr>
        <w:pStyle w:val="SuppressLineNoHansard"/>
        <w:rPr>
          <w:sz w:val="24"/>
        </w:rPr>
      </w:pPr>
    </w:p>
    <w:p w:rsidR="009F3157" w:rsidRDefault="009F3157" w:rsidP="00E04278">
      <w:pPr>
        <w:pStyle w:val="HansardBasic"/>
      </w:pPr>
    </w:p>
    <w:p w:rsidR="009F3157" w:rsidRDefault="009F3157" w:rsidP="008E3EA7">
      <w:pPr>
        <w:pStyle w:val="SuppressLineNoHansard"/>
        <w:rPr>
          <w:sz w:val="24"/>
        </w:rPr>
      </w:pPr>
    </w:p>
    <w:p w:rsidR="00D21329" w:rsidRPr="00D21329" w:rsidRDefault="00244EFB" w:rsidP="008E3EA7">
      <w:pPr>
        <w:pStyle w:val="SuppressLineNoHansard"/>
        <w:rPr>
          <w:lang w:val="en-US" w:eastAsia="en-GB"/>
        </w:rPr>
      </w:pPr>
      <w:r w:rsidRPr="00D21329">
        <w:t xml:space="preserve">OR </w:t>
      </w:r>
      <w:r w:rsidRPr="00D21329">
        <w:rPr>
          <w:lang w:val="en-US" w:eastAsia="en-GB"/>
        </w:rPr>
        <w:t xml:space="preserve">just type in the first couple of letters of an </w:t>
      </w:r>
      <w:proofErr w:type="spellStart"/>
      <w:r w:rsidRPr="00D21329">
        <w:rPr>
          <w:lang w:val="en-US" w:eastAsia="en-GB"/>
        </w:rPr>
        <w:t>Autotext</w:t>
      </w:r>
      <w:proofErr w:type="spellEnd"/>
      <w:r w:rsidRPr="00D21329">
        <w:rPr>
          <w:lang w:val="en-US" w:eastAsia="en-GB"/>
        </w:rPr>
        <w:t xml:space="preserve"> entry </w:t>
      </w:r>
    </w:p>
    <w:p w:rsidR="00244EFB" w:rsidRPr="00D21329" w:rsidRDefault="00244EFB" w:rsidP="008E3EA7">
      <w:pPr>
        <w:pStyle w:val="SuppressLineNoHansard"/>
        <w:rPr>
          <w:lang w:val="en-US" w:eastAsia="en-GB"/>
        </w:rPr>
      </w:pPr>
      <w:proofErr w:type="gramStart"/>
      <w:r w:rsidRPr="00D21329">
        <w:rPr>
          <w:lang w:val="en-US" w:eastAsia="en-GB"/>
        </w:rPr>
        <w:t>and</w:t>
      </w:r>
      <w:proofErr w:type="gramEnd"/>
      <w:r w:rsidRPr="00D21329">
        <w:rPr>
          <w:lang w:val="en-US" w:eastAsia="en-GB"/>
        </w:rPr>
        <w:t xml:space="preserve"> then </w:t>
      </w:r>
      <w:r w:rsidR="00D21329">
        <w:rPr>
          <w:iCs/>
          <w:lang w:val="en-US" w:eastAsia="en-GB"/>
        </w:rPr>
        <w:t>p</w:t>
      </w:r>
      <w:r w:rsidRPr="00D21329">
        <w:rPr>
          <w:iCs/>
          <w:lang w:val="en-US" w:eastAsia="en-GB"/>
        </w:rPr>
        <w:t>ress</w:t>
      </w:r>
      <w:r w:rsidRPr="00D21329">
        <w:rPr>
          <w:lang w:val="en-US" w:eastAsia="en-GB"/>
        </w:rPr>
        <w:t xml:space="preserve"> </w:t>
      </w:r>
      <w:r w:rsidRPr="00D21329">
        <w:rPr>
          <w:b/>
          <w:bCs/>
          <w:lang w:val="en-US" w:eastAsia="en-GB"/>
        </w:rPr>
        <w:t>F3</w:t>
      </w:r>
      <w:r w:rsidRPr="00D21329">
        <w:rPr>
          <w:lang w:val="en-US" w:eastAsia="en-GB"/>
        </w:rPr>
        <w:t xml:space="preserve"> to insert the most similar entry</w:t>
      </w:r>
      <w:r w:rsidR="00D21329" w:rsidRPr="00D21329">
        <w:rPr>
          <w:lang w:val="en-US" w:eastAsia="en-GB"/>
        </w:rPr>
        <w:t xml:space="preserve"> </w:t>
      </w:r>
    </w:p>
    <w:p w:rsidR="00244EFB" w:rsidRDefault="00D21329" w:rsidP="008E3EA7">
      <w:pPr>
        <w:pStyle w:val="SuppressLineNoHansard"/>
        <w:rPr>
          <w:rFonts w:ascii="Arial" w:hAnsi="Arial" w:cs="Arial"/>
          <w:color w:val="555555"/>
          <w:sz w:val="21"/>
          <w:szCs w:val="21"/>
          <w:lang w:val="en-US" w:eastAsia="en-GB"/>
        </w:rPr>
      </w:pPr>
      <w:r w:rsidRPr="00D21329"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2BDB0F51" wp14:editId="0DE75991">
            <wp:simplePos x="0" y="0"/>
            <wp:positionH relativeFrom="column">
              <wp:posOffset>796925</wp:posOffset>
            </wp:positionH>
            <wp:positionV relativeFrom="paragraph">
              <wp:posOffset>39370</wp:posOffset>
            </wp:positionV>
            <wp:extent cx="1774190" cy="1720850"/>
            <wp:effectExtent l="0" t="0" r="0" b="0"/>
            <wp:wrapSquare wrapText="bothSides"/>
            <wp:docPr id="14" name="Picture 14" descr="use the f3 key to insert autotext in word or out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e the f3 key to insert autotext in word or outlook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329" w:rsidRP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P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P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D21329" w:rsidRDefault="00D21329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8E3EA7" w:rsidRDefault="008E3EA7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8E3EA7" w:rsidRPr="00244EFB" w:rsidRDefault="008E3EA7" w:rsidP="008E3EA7">
      <w:pPr>
        <w:pStyle w:val="SuppressLineNoHansard"/>
        <w:rPr>
          <w:rFonts w:cs="Arial"/>
          <w:color w:val="555555"/>
          <w:lang w:val="en-US" w:eastAsia="en-GB"/>
        </w:rPr>
      </w:pPr>
    </w:p>
    <w:p w:rsidR="00195963" w:rsidRDefault="00195963" w:rsidP="008E3EA7">
      <w:pPr>
        <w:pStyle w:val="SuppressLineNoHansard"/>
      </w:pPr>
      <w:r>
        <w:br w:type="page"/>
      </w:r>
    </w:p>
    <w:p w:rsidR="0025335F" w:rsidRDefault="007D6F90" w:rsidP="00E04278">
      <w:pPr>
        <w:pStyle w:val="HansardBasic"/>
        <w:rPr>
          <w:b/>
          <w:sz w:val="24"/>
        </w:rPr>
      </w:pPr>
      <w:r>
        <w:rPr>
          <w:b/>
          <w:sz w:val="24"/>
        </w:rPr>
        <w:lastRenderedPageBreak/>
        <w:t>OUTLOOK SHORTCUTS</w:t>
      </w:r>
    </w:p>
    <w:p w:rsidR="00C44839" w:rsidRPr="001E262F" w:rsidRDefault="001E262F" w:rsidP="00C44839">
      <w:pPr>
        <w:pStyle w:val="HansardBasic"/>
        <w:rPr>
          <w:b/>
          <w:lang w:eastAsia="en-GB" w:bidi="en-US"/>
        </w:rPr>
      </w:pPr>
      <w:r>
        <w:rPr>
          <w:b/>
          <w:lang w:eastAsia="en-GB" w:bidi="en-US"/>
        </w:rPr>
        <w:t xml:space="preserve">1 – </w:t>
      </w:r>
      <w:r w:rsidR="00C44839" w:rsidRPr="00D5496B">
        <w:rPr>
          <w:b/>
          <w:lang w:eastAsia="en-GB" w:bidi="en-US"/>
        </w:rPr>
        <w:t>To save</w:t>
      </w:r>
      <w:r w:rsidR="00C44839">
        <w:rPr>
          <w:b/>
          <w:lang w:eastAsia="en-GB" w:bidi="en-US"/>
        </w:rPr>
        <w:t xml:space="preserve"> emails</w:t>
      </w:r>
      <w:r w:rsidR="00C44839" w:rsidRPr="00D5496B">
        <w:rPr>
          <w:b/>
          <w:lang w:eastAsia="en-GB" w:bidi="en-US"/>
        </w:rPr>
        <w:t>:</w:t>
      </w:r>
      <w:r w:rsidR="00C44839">
        <w:rPr>
          <w:lang w:eastAsia="en-GB" w:bidi="en-US"/>
        </w:rPr>
        <w:t xml:space="preserve"> </w:t>
      </w:r>
    </w:p>
    <w:p w:rsidR="00C44839" w:rsidRDefault="00C44839" w:rsidP="00C44839">
      <w:pPr>
        <w:pStyle w:val="HansardBasic"/>
        <w:numPr>
          <w:ilvl w:val="0"/>
          <w:numId w:val="37"/>
        </w:numPr>
        <w:rPr>
          <w:lang w:eastAsia="en-GB" w:bidi="en-US"/>
        </w:rPr>
      </w:pPr>
      <w:r w:rsidRPr="00DD5713">
        <w:rPr>
          <w:b/>
          <w:lang w:eastAsia="en-GB" w:bidi="en-US"/>
        </w:rPr>
        <w:t>Drag and drop</w:t>
      </w:r>
      <w:r>
        <w:rPr>
          <w:lang w:eastAsia="en-GB" w:bidi="en-US"/>
        </w:rPr>
        <w:t xml:space="preserve"> from Outlook into relevant folder, then re-name.</w:t>
      </w:r>
    </w:p>
    <w:p w:rsidR="00C44839" w:rsidRDefault="00C44839" w:rsidP="00C44839">
      <w:pPr>
        <w:pStyle w:val="HansardBasic"/>
        <w:numPr>
          <w:ilvl w:val="0"/>
          <w:numId w:val="37"/>
        </w:numPr>
        <w:rPr>
          <w:lang w:eastAsia="en-GB" w:bidi="en-US"/>
        </w:rPr>
      </w:pPr>
      <w:r>
        <w:rPr>
          <w:lang w:eastAsia="en-GB" w:bidi="en-US"/>
        </w:rPr>
        <w:t xml:space="preserve">For multiple emails, hold down </w:t>
      </w:r>
      <w:r w:rsidRPr="00DD5713">
        <w:rPr>
          <w:b/>
          <w:lang w:eastAsia="en-GB" w:bidi="en-US"/>
        </w:rPr>
        <w:t>S</w:t>
      </w:r>
      <w:r w:rsidR="00DD5713" w:rsidRPr="00DD5713">
        <w:rPr>
          <w:b/>
          <w:lang w:eastAsia="en-GB" w:bidi="en-US"/>
        </w:rPr>
        <w:t>hift</w:t>
      </w:r>
      <w:r w:rsidRPr="00DD5713">
        <w:rPr>
          <w:b/>
          <w:lang w:eastAsia="en-GB" w:bidi="en-US"/>
        </w:rPr>
        <w:t xml:space="preserve"> and click </w:t>
      </w:r>
      <w:r w:rsidRPr="00EA090A">
        <w:rPr>
          <w:lang w:eastAsia="en-GB" w:bidi="en-US"/>
        </w:rPr>
        <w:t>to</w:t>
      </w:r>
      <w:r w:rsidRPr="00DD5713">
        <w:rPr>
          <w:b/>
          <w:lang w:eastAsia="en-GB" w:bidi="en-US"/>
        </w:rPr>
        <w:t xml:space="preserve"> highlight</w:t>
      </w:r>
      <w:r>
        <w:rPr>
          <w:lang w:eastAsia="en-GB" w:bidi="en-US"/>
        </w:rPr>
        <w:t xml:space="preserve"> several consecutive emails, then drag &amp; drop </w:t>
      </w:r>
      <w:r w:rsidRPr="00097312">
        <w:rPr>
          <w:i/>
          <w:lang w:eastAsia="en-GB" w:bidi="en-US"/>
        </w:rPr>
        <w:t>or</w:t>
      </w:r>
      <w:r>
        <w:rPr>
          <w:lang w:eastAsia="en-GB" w:bidi="en-US"/>
        </w:rPr>
        <w:t xml:space="preserve"> </w:t>
      </w:r>
      <w:proofErr w:type="spellStart"/>
      <w:r w:rsidRPr="00DD5713">
        <w:rPr>
          <w:b/>
          <w:lang w:eastAsia="en-GB" w:bidi="en-US"/>
        </w:rPr>
        <w:t>Ctrl+C</w:t>
      </w:r>
      <w:proofErr w:type="spellEnd"/>
      <w:r w:rsidRPr="00DD5713">
        <w:rPr>
          <w:b/>
          <w:lang w:eastAsia="en-GB" w:bidi="en-US"/>
        </w:rPr>
        <w:t>/</w:t>
      </w:r>
      <w:proofErr w:type="spellStart"/>
      <w:r w:rsidRPr="00DD5713">
        <w:rPr>
          <w:b/>
          <w:lang w:eastAsia="en-GB" w:bidi="en-US"/>
        </w:rPr>
        <w:t>Ctrl+V</w:t>
      </w:r>
      <w:proofErr w:type="spellEnd"/>
      <w:r>
        <w:rPr>
          <w:lang w:eastAsia="en-GB" w:bidi="en-US"/>
        </w:rPr>
        <w:t xml:space="preserve"> to </w:t>
      </w:r>
      <w:r w:rsidRPr="00DD5713">
        <w:rPr>
          <w:b/>
          <w:lang w:eastAsia="en-GB" w:bidi="en-US"/>
        </w:rPr>
        <w:t>Copy and Paste</w:t>
      </w:r>
    </w:p>
    <w:p w:rsidR="00C44839" w:rsidRPr="00097312" w:rsidRDefault="007D6F90" w:rsidP="00C44839">
      <w:pPr>
        <w:pStyle w:val="HansardBasic"/>
        <w:ind w:left="720"/>
        <w:rPr>
          <w:lang w:eastAsia="en-GB" w:bidi="en-US"/>
        </w:rPr>
      </w:pPr>
      <w:r>
        <w:rPr>
          <w:noProof/>
          <w:lang w:eastAsia="en-GB"/>
        </w:rPr>
        <w:drawing>
          <wp:anchor distT="0" distB="0" distL="114300" distR="114300" simplePos="0" relativeHeight="251681792" behindDoc="0" locked="0" layoutInCell="1" allowOverlap="1" wp14:anchorId="7F63D08F" wp14:editId="334509B1">
            <wp:simplePos x="0" y="0"/>
            <wp:positionH relativeFrom="column">
              <wp:posOffset>4258945</wp:posOffset>
            </wp:positionH>
            <wp:positionV relativeFrom="paragraph">
              <wp:posOffset>46355</wp:posOffset>
            </wp:positionV>
            <wp:extent cx="1821815" cy="881380"/>
            <wp:effectExtent l="19050" t="19050" r="26035" b="139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tlook buttons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8813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839" w:rsidRDefault="004D06D9" w:rsidP="00C44839">
      <w:pPr>
        <w:pStyle w:val="HansardBasic"/>
        <w:numPr>
          <w:ilvl w:val="0"/>
          <w:numId w:val="37"/>
        </w:numPr>
        <w:rPr>
          <w:lang w:eastAsia="en-GB" w:bidi="en-US"/>
        </w:rPr>
      </w:pPr>
      <w:r w:rsidRPr="004D06D9">
        <w:rPr>
          <w:b/>
          <w:lang w:eastAsia="en-GB" w:bidi="en-US"/>
        </w:rPr>
        <w:t>or</w:t>
      </w:r>
      <w:r w:rsidR="00C44839" w:rsidRPr="004D06D9">
        <w:rPr>
          <w:b/>
          <w:lang w:eastAsia="en-GB" w:bidi="en-US"/>
        </w:rPr>
        <w:t xml:space="preserve"> </w:t>
      </w:r>
      <w:r w:rsidR="00EA090A">
        <w:rPr>
          <w:lang w:eastAsia="en-GB" w:bidi="en-US"/>
        </w:rPr>
        <w:t>c</w:t>
      </w:r>
      <w:r w:rsidR="00C44839">
        <w:rPr>
          <w:lang w:eastAsia="en-GB" w:bidi="en-US"/>
        </w:rPr>
        <w:t xml:space="preserve">reate a </w:t>
      </w:r>
      <w:r w:rsidR="00C44839" w:rsidRPr="00DD5713">
        <w:rPr>
          <w:b/>
          <w:lang w:eastAsia="en-GB" w:bidi="en-US"/>
        </w:rPr>
        <w:t>Save As</w:t>
      </w:r>
      <w:r w:rsidR="00C44839">
        <w:rPr>
          <w:lang w:eastAsia="en-GB" w:bidi="en-US"/>
        </w:rPr>
        <w:t xml:space="preserve"> shortcut but</w:t>
      </w:r>
      <w:r w:rsidR="00DD5713">
        <w:rPr>
          <w:lang w:eastAsia="en-GB" w:bidi="en-US"/>
        </w:rPr>
        <w:t>ton in the Quick Access Toolbar</w:t>
      </w:r>
    </w:p>
    <w:p w:rsidR="00C44839" w:rsidRDefault="00C44839" w:rsidP="00C44839">
      <w:pPr>
        <w:pStyle w:val="HansardBasic"/>
        <w:rPr>
          <w:lang w:eastAsia="en-GB" w:bidi="en-US"/>
        </w:rPr>
      </w:pPr>
    </w:p>
    <w:p w:rsidR="00C44839" w:rsidRDefault="00C44839" w:rsidP="00C44839">
      <w:pPr>
        <w:pStyle w:val="HansardBasic"/>
        <w:jc w:val="center"/>
        <w:rPr>
          <w:lang w:eastAsia="en-GB" w:bidi="en-US"/>
        </w:rPr>
      </w:pPr>
    </w:p>
    <w:p w:rsidR="0025335F" w:rsidRDefault="0025335F" w:rsidP="00E04278">
      <w:pPr>
        <w:pStyle w:val="HansardBasic"/>
        <w:rPr>
          <w:b/>
          <w:sz w:val="24"/>
        </w:rPr>
      </w:pPr>
    </w:p>
    <w:p w:rsidR="009B0526" w:rsidRDefault="001E262F" w:rsidP="009B0526">
      <w:pPr>
        <w:pStyle w:val="HansardBasic"/>
        <w:rPr>
          <w:b/>
        </w:rPr>
      </w:pPr>
      <w:r>
        <w:rPr>
          <w:b/>
        </w:rPr>
        <w:t>2</w:t>
      </w:r>
      <w:r w:rsidR="009B0526">
        <w:rPr>
          <w:b/>
        </w:rPr>
        <w:t xml:space="preserve"> – Use of CTRL key</w:t>
      </w:r>
    </w:p>
    <w:p w:rsidR="0025335F" w:rsidRDefault="009B0526" w:rsidP="009B0526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Shift + </w:t>
      </w:r>
      <w:r w:rsidR="002F0D77">
        <w:rPr>
          <w:b/>
          <w:sz w:val="24"/>
        </w:rPr>
        <w:t>M</w:t>
      </w:r>
      <w:r>
        <w:rPr>
          <w:b/>
          <w:sz w:val="24"/>
        </w:rPr>
        <w:t xml:space="preserve"> </w:t>
      </w:r>
      <w:r w:rsidRPr="009B0526">
        <w:rPr>
          <w:sz w:val="24"/>
        </w:rPr>
        <w:t>to</w:t>
      </w:r>
      <w:r>
        <w:rPr>
          <w:b/>
          <w:sz w:val="24"/>
        </w:rPr>
        <w:t xml:space="preserve"> </w:t>
      </w:r>
      <w:r w:rsidR="002F0D77">
        <w:rPr>
          <w:b/>
          <w:sz w:val="24"/>
        </w:rPr>
        <w:t>create</w:t>
      </w:r>
      <w:r>
        <w:rPr>
          <w:b/>
          <w:sz w:val="24"/>
        </w:rPr>
        <w:t xml:space="preserve"> a new message</w:t>
      </w:r>
    </w:p>
    <w:p w:rsidR="002F0D77" w:rsidRDefault="002F0D77" w:rsidP="002F0D77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N </w:t>
      </w:r>
      <w:r w:rsidRPr="009B0526">
        <w:rPr>
          <w:sz w:val="24"/>
        </w:rPr>
        <w:t>to</w:t>
      </w:r>
      <w:r>
        <w:rPr>
          <w:b/>
          <w:sz w:val="24"/>
        </w:rPr>
        <w:t xml:space="preserve"> create a new message</w:t>
      </w:r>
    </w:p>
    <w:p w:rsidR="00B5549D" w:rsidRDefault="00B5549D" w:rsidP="00B5549D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R </w:t>
      </w:r>
      <w:r w:rsidRPr="009B0526">
        <w:rPr>
          <w:sz w:val="24"/>
        </w:rPr>
        <w:t>to</w:t>
      </w:r>
      <w:r>
        <w:rPr>
          <w:b/>
          <w:sz w:val="24"/>
        </w:rPr>
        <w:t xml:space="preserve"> Reply</w:t>
      </w:r>
    </w:p>
    <w:p w:rsidR="009B0526" w:rsidRDefault="009B0526" w:rsidP="009B0526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F </w:t>
      </w:r>
      <w:r w:rsidRPr="009B0526">
        <w:rPr>
          <w:sz w:val="24"/>
        </w:rPr>
        <w:t>to</w:t>
      </w:r>
      <w:r>
        <w:rPr>
          <w:b/>
          <w:sz w:val="24"/>
        </w:rPr>
        <w:t xml:space="preserve"> Forward</w:t>
      </w:r>
    </w:p>
    <w:p w:rsidR="009B0526" w:rsidRDefault="009B0526" w:rsidP="009B0526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P </w:t>
      </w:r>
      <w:r w:rsidRPr="009B0526">
        <w:rPr>
          <w:sz w:val="24"/>
        </w:rPr>
        <w:t>to</w:t>
      </w:r>
      <w:r>
        <w:rPr>
          <w:b/>
          <w:sz w:val="24"/>
        </w:rPr>
        <w:t xml:space="preserve"> Print</w:t>
      </w:r>
    </w:p>
    <w:p w:rsidR="00530B2A" w:rsidRDefault="00530B2A" w:rsidP="00530B2A">
      <w:pPr>
        <w:pStyle w:val="HansardBasic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 xml:space="preserve">Ctrl + Shift + I </w:t>
      </w:r>
      <w:r w:rsidRPr="009B0526">
        <w:rPr>
          <w:sz w:val="24"/>
        </w:rPr>
        <w:t>to</w:t>
      </w:r>
      <w:r>
        <w:rPr>
          <w:b/>
          <w:sz w:val="24"/>
        </w:rPr>
        <w:t xml:space="preserve"> switch to Inbox</w:t>
      </w:r>
    </w:p>
    <w:p w:rsidR="009B0526" w:rsidRDefault="009B0526" w:rsidP="00E04278">
      <w:pPr>
        <w:pStyle w:val="HansardBasic"/>
        <w:rPr>
          <w:b/>
          <w:sz w:val="24"/>
        </w:rPr>
      </w:pPr>
    </w:p>
    <w:p w:rsidR="00B80935" w:rsidRDefault="00B80935" w:rsidP="00E04278">
      <w:pPr>
        <w:pStyle w:val="HansardBasic"/>
        <w:rPr>
          <w:b/>
          <w:sz w:val="24"/>
        </w:rPr>
      </w:pPr>
    </w:p>
    <w:p w:rsidR="00B80935" w:rsidRDefault="002F405D" w:rsidP="00E04278">
      <w:pPr>
        <w:pStyle w:val="HansardBasic"/>
        <w:rPr>
          <w:b/>
          <w:sz w:val="24"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A919BFF" wp14:editId="3F1A7787">
            <wp:simplePos x="0" y="0"/>
            <wp:positionH relativeFrom="column">
              <wp:posOffset>2643505</wp:posOffset>
            </wp:positionH>
            <wp:positionV relativeFrom="paragraph">
              <wp:posOffset>135255</wp:posOffset>
            </wp:positionV>
            <wp:extent cx="3434715" cy="2149475"/>
            <wp:effectExtent l="19050" t="19050" r="13335" b="222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robate full page 7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715" cy="2149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865" w:rsidRDefault="009D4865" w:rsidP="00E04278">
      <w:pPr>
        <w:pStyle w:val="HansardBasic"/>
        <w:rPr>
          <w:b/>
          <w:sz w:val="24"/>
        </w:rPr>
      </w:pPr>
    </w:p>
    <w:p w:rsidR="00FF3625" w:rsidRPr="00FF3625" w:rsidRDefault="007D6F90" w:rsidP="00E04278">
      <w:pPr>
        <w:pStyle w:val="HansardBasic"/>
        <w:rPr>
          <w:b/>
          <w:sz w:val="24"/>
        </w:rPr>
      </w:pPr>
      <w:r w:rsidRPr="00FF3625">
        <w:rPr>
          <w:b/>
          <w:sz w:val="24"/>
        </w:rPr>
        <w:t xml:space="preserve">PDF </w:t>
      </w:r>
      <w:r w:rsidR="00B80935">
        <w:rPr>
          <w:b/>
          <w:sz w:val="24"/>
        </w:rPr>
        <w:t xml:space="preserve">HANDY </w:t>
      </w:r>
      <w:r>
        <w:rPr>
          <w:b/>
          <w:sz w:val="24"/>
        </w:rPr>
        <w:t>SHORTCUT</w:t>
      </w:r>
    </w:p>
    <w:p w:rsidR="00E04278" w:rsidRDefault="002F405D" w:rsidP="002F405D">
      <w:pPr>
        <w:pStyle w:val="HansardBasic"/>
      </w:pPr>
      <w:r w:rsidRPr="002F405D">
        <w:t>1</w:t>
      </w:r>
      <w:r>
        <w:t xml:space="preserve"> – </w:t>
      </w:r>
      <w:r w:rsidR="007D6F90">
        <w:t xml:space="preserve">If your </w:t>
      </w:r>
      <w:r w:rsidR="00457ED3">
        <w:t xml:space="preserve">PDF </w:t>
      </w:r>
      <w:r w:rsidR="007F639F" w:rsidRPr="007F639F">
        <w:t xml:space="preserve">document </w:t>
      </w:r>
      <w:r w:rsidR="007D6F90">
        <w:t>include</w:t>
      </w:r>
      <w:r w:rsidR="00457ED3">
        <w:t>s</w:t>
      </w:r>
      <w:r w:rsidR="007D6F90">
        <w:t xml:space="preserve"> </w:t>
      </w:r>
      <w:r w:rsidR="00457ED3" w:rsidRPr="007F639F">
        <w:t xml:space="preserve">toolbar </w:t>
      </w:r>
      <w:r w:rsidR="00457ED3">
        <w:t xml:space="preserve">on the </w:t>
      </w:r>
      <w:r w:rsidR="007D6F90" w:rsidRPr="007F639F">
        <w:t>right</w:t>
      </w:r>
      <w:r w:rsidR="00457ED3">
        <w:t>,</w:t>
      </w:r>
      <w:r w:rsidR="007D6F90" w:rsidRPr="007F639F">
        <w:t xml:space="preserve"> </w:t>
      </w:r>
      <w:r w:rsidR="007F639F">
        <w:rPr>
          <w:b/>
        </w:rPr>
        <w:t xml:space="preserve">click centre arrow </w:t>
      </w:r>
      <w:r w:rsidR="007F639F" w:rsidRPr="007F639F">
        <w:t xml:space="preserve">to </w:t>
      </w:r>
      <w:r w:rsidR="00457ED3">
        <w:t>hide toolbar so</w:t>
      </w:r>
      <w:r w:rsidR="00B80935">
        <w:t xml:space="preserve"> your </w:t>
      </w:r>
      <w:r w:rsidR="00457ED3">
        <w:t xml:space="preserve">document fills </w:t>
      </w:r>
      <w:r w:rsidR="00B80935">
        <w:t xml:space="preserve">THE </w:t>
      </w:r>
      <w:r w:rsidR="00457ED3">
        <w:t>whole window</w:t>
      </w:r>
    </w:p>
    <w:p w:rsidR="007E2B14" w:rsidRDefault="007E2B14" w:rsidP="00E04278">
      <w:pPr>
        <w:pStyle w:val="HansardBasic"/>
      </w:pPr>
    </w:p>
    <w:p w:rsidR="002F405D" w:rsidRDefault="002F405D" w:rsidP="00E04278">
      <w:pPr>
        <w:pStyle w:val="HansardBasic"/>
      </w:pPr>
    </w:p>
    <w:p w:rsidR="002F405D" w:rsidRDefault="002F405D" w:rsidP="00E04278">
      <w:pPr>
        <w:pStyle w:val="HansardBasic"/>
      </w:pPr>
    </w:p>
    <w:p w:rsidR="002F405D" w:rsidRDefault="002F405D" w:rsidP="00E04278">
      <w:pPr>
        <w:pStyle w:val="HansardBasic"/>
      </w:pPr>
      <w:r>
        <w:t xml:space="preserve">2 – You </w:t>
      </w:r>
      <w:r w:rsidRPr="002F405D">
        <w:rPr>
          <w:i/>
        </w:rPr>
        <w:t>may</w:t>
      </w:r>
      <w:r>
        <w:t xml:space="preserve"> be able to </w:t>
      </w:r>
      <w:r w:rsidRPr="002F405D">
        <w:rPr>
          <w:b/>
        </w:rPr>
        <w:t>scan PDF documents</w:t>
      </w:r>
      <w:r>
        <w:t xml:space="preserve"> and save them so you can select, copy, paste and </w:t>
      </w:r>
      <w:r w:rsidR="00F77CB4">
        <w:t>edit</w:t>
      </w:r>
      <w:r>
        <w:t xml:space="preserve"> to use in Word documents, rather than just saving as a jpeg image</w:t>
      </w:r>
    </w:p>
    <w:p w:rsidR="006D03FD" w:rsidRDefault="006D03FD" w:rsidP="00E04278">
      <w:pPr>
        <w:pStyle w:val="HansardBasic"/>
      </w:pPr>
    </w:p>
    <w:p w:rsidR="006D03FD" w:rsidRDefault="006D03FD" w:rsidP="00E04278">
      <w:pPr>
        <w:pStyle w:val="HansardBasic"/>
      </w:pPr>
    </w:p>
    <w:p w:rsidR="006D03FD" w:rsidRDefault="006D03FD" w:rsidP="006D03FD">
      <w:pPr>
        <w:pStyle w:val="HansardBasic"/>
      </w:pPr>
    </w:p>
    <w:p w:rsidR="006D03FD" w:rsidRDefault="006D03FD" w:rsidP="00E04278">
      <w:pPr>
        <w:pStyle w:val="HansardBasic"/>
      </w:pPr>
    </w:p>
    <w:p w:rsidR="006D03FD" w:rsidRDefault="006D03FD" w:rsidP="00E04278">
      <w:pPr>
        <w:pStyle w:val="HansardBasic"/>
      </w:pPr>
    </w:p>
    <w:p w:rsidR="007E2B14" w:rsidRDefault="007E2B14" w:rsidP="00E04278">
      <w:pPr>
        <w:pStyle w:val="HansardBasic"/>
      </w:pPr>
    </w:p>
    <w:p w:rsidR="007E2B14" w:rsidRDefault="007E2B14" w:rsidP="00E04278">
      <w:pPr>
        <w:pStyle w:val="HansardBasic"/>
      </w:pPr>
    </w:p>
    <w:p w:rsidR="007E2B14" w:rsidRDefault="007E2B14">
      <w:pPr>
        <w:jc w:val="left"/>
        <w:rPr>
          <w:rFonts w:asciiTheme="minorHAnsi" w:hAnsiTheme="minorHAnsi"/>
          <w:sz w:val="22"/>
        </w:rPr>
      </w:pPr>
      <w:r>
        <w:br w:type="page"/>
      </w:r>
    </w:p>
    <w:p w:rsidR="007E2B14" w:rsidRDefault="00516924" w:rsidP="00E04278">
      <w:pPr>
        <w:pStyle w:val="HansardBasic"/>
        <w:rPr>
          <w:b/>
        </w:rPr>
      </w:pPr>
      <w:r>
        <w:rPr>
          <w:b/>
        </w:rPr>
        <w:lastRenderedPageBreak/>
        <w:t>APPENDIX 1</w:t>
      </w:r>
    </w:p>
    <w:p w:rsidR="007E2B14" w:rsidRDefault="007E2B14" w:rsidP="00E04278">
      <w:pPr>
        <w:pStyle w:val="HansardBasic"/>
        <w:rPr>
          <w:b/>
        </w:rPr>
      </w:pPr>
      <w:r>
        <w:rPr>
          <w:b/>
        </w:rPr>
        <w:t>Keyboard Accent shortcuts</w:t>
      </w:r>
    </w:p>
    <w:p w:rsidR="007E2B14" w:rsidRDefault="007E2B14" w:rsidP="00E04278">
      <w:pPr>
        <w:pStyle w:val="HansardBasic"/>
        <w:rPr>
          <w:b/>
        </w:rPr>
      </w:pPr>
    </w:p>
    <w:tbl>
      <w:tblPr>
        <w:tblW w:w="4945" w:type="dxa"/>
        <w:tblCellSpacing w:w="0" w:type="dxa"/>
        <w:tblInd w:w="375" w:type="dxa"/>
        <w:tblBorders>
          <w:top w:val="single" w:sz="12" w:space="0" w:color="003399"/>
          <w:left w:val="single" w:sz="12" w:space="0" w:color="003399"/>
          <w:bottom w:val="single" w:sz="12" w:space="0" w:color="003399"/>
          <w:right w:val="single" w:sz="12" w:space="0" w:color="0033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ccented vowel codes. Codes for each accent type are split into two rows - capital (cap) vowels, then lowercase vowels"/>
      </w:tblPr>
      <w:tblGrid>
        <w:gridCol w:w="1498"/>
        <w:gridCol w:w="551"/>
        <w:gridCol w:w="551"/>
        <w:gridCol w:w="551"/>
        <w:gridCol w:w="551"/>
        <w:gridCol w:w="551"/>
        <w:gridCol w:w="692"/>
      </w:tblGrid>
      <w:tr w:rsidR="007E2B14" w:rsidRPr="00D17EDC" w:rsidTr="00516924">
        <w:trPr>
          <w:trHeight w:val="416"/>
          <w:tblCellSpacing w:w="0" w:type="dxa"/>
        </w:trPr>
        <w:tc>
          <w:tcPr>
            <w:tcW w:w="49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 w:rsidP="0051692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66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0066"/>
                <w:sz w:val="18"/>
                <w:szCs w:val="21"/>
                <w:lang w:eastAsia="en-GB"/>
              </w:rPr>
              <w:t>Windows Alt</w:t>
            </w:r>
            <w:r w:rsidR="00516924">
              <w:rPr>
                <w:rFonts w:ascii="Arial Unicode MS" w:eastAsia="Arial Unicode MS" w:hAnsi="Arial Unicode MS" w:cs="Arial Unicode MS"/>
                <w:b/>
                <w:bCs/>
                <w:color w:val="000066"/>
                <w:sz w:val="18"/>
                <w:szCs w:val="21"/>
                <w:lang w:eastAsia="en-GB"/>
              </w:rPr>
              <w:t xml:space="preserve">+ 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0066"/>
                <w:sz w:val="18"/>
                <w:szCs w:val="21"/>
                <w:lang w:eastAsia="en-GB"/>
              </w:rPr>
              <w:t>Codes for Accented Vowels</w:t>
            </w:r>
          </w:p>
        </w:tc>
      </w:tr>
      <w:tr w:rsidR="007E2B14" w:rsidRPr="00D17EDC" w:rsidTr="00516924">
        <w:trPr>
          <w:trHeight w:val="358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Accent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I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O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U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8" w:space="0" w:color="BBDD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Y</w:t>
            </w:r>
          </w:p>
        </w:tc>
      </w:tr>
      <w:tr w:rsidR="007E2B14" w:rsidRPr="00D17EDC" w:rsidTr="00516924">
        <w:trPr>
          <w:trHeight w:val="952"/>
          <w:tblCellSpacing w:w="0" w:type="dxa"/>
        </w:trPr>
        <w:tc>
          <w:tcPr>
            <w:tcW w:w="1498" w:type="dxa"/>
            <w:tcBorders>
              <w:top w:val="single" w:sz="8" w:space="0" w:color="6699FF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Grave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br/>
              <w:t>Capital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À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0192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È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 xml:space="preserve"> 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0200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Ì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0204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Ò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0210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Ù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 xml:space="preserve"> 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0217</w:t>
            </w:r>
          </w:p>
        </w:tc>
        <w:tc>
          <w:tcPr>
            <w:tcW w:w="692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865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BBDDFF"/>
                <w:sz w:val="18"/>
                <w:szCs w:val="14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Grave Lower Case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à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è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ì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ò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ù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0249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952"/>
          <w:tblCellSpacing w:w="0" w:type="dxa"/>
        </w:trPr>
        <w:tc>
          <w:tcPr>
            <w:tcW w:w="1498" w:type="dxa"/>
            <w:tcBorders>
              <w:top w:val="single" w:sz="8" w:space="0" w:color="6699FF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 xml:space="preserve">Acute 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br/>
              <w:t>Capital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Á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0193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É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0201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Í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0205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Ó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0211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Ú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0218</w:t>
            </w:r>
          </w:p>
        </w:tc>
        <w:tc>
          <w:tcPr>
            <w:tcW w:w="692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Ý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0221</w:t>
            </w:r>
          </w:p>
        </w:tc>
      </w:tr>
      <w:tr w:rsidR="007E2B14" w:rsidRPr="00D17EDC" w:rsidTr="00516924">
        <w:trPr>
          <w:trHeight w:val="952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BBDDFF"/>
                <w:sz w:val="18"/>
                <w:szCs w:val="14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Acute Lower Case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á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é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í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ó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ú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0250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ý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0253</w:t>
            </w:r>
          </w:p>
        </w:tc>
      </w:tr>
      <w:tr w:rsidR="007E2B14" w:rsidRPr="00D17EDC" w:rsidTr="00516924">
        <w:trPr>
          <w:trHeight w:val="865"/>
          <w:tblCellSpacing w:w="0" w:type="dxa"/>
        </w:trPr>
        <w:tc>
          <w:tcPr>
            <w:tcW w:w="1498" w:type="dxa"/>
            <w:tcBorders>
              <w:top w:val="single" w:sz="8" w:space="0" w:color="6699FF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>Circumflex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br/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Capital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Â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0194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Ê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0202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Î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0206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Ô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0212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Û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0219</w:t>
            </w:r>
          </w:p>
        </w:tc>
        <w:tc>
          <w:tcPr>
            <w:tcW w:w="692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865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BBDDFF"/>
                <w:sz w:val="18"/>
                <w:szCs w:val="14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Circumflex Lower Case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â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ê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î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ô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û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0251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952"/>
          <w:tblCellSpacing w:w="0" w:type="dxa"/>
        </w:trPr>
        <w:tc>
          <w:tcPr>
            <w:tcW w:w="1498" w:type="dxa"/>
            <w:tcBorders>
              <w:top w:val="single" w:sz="8" w:space="0" w:color="6699FF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 xml:space="preserve">Tilde 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br/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Capital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Ã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0195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--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Ñ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0209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Õ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0213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 xml:space="preserve">-- </w:t>
            </w:r>
          </w:p>
        </w:tc>
        <w:tc>
          <w:tcPr>
            <w:tcW w:w="692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952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BBDDFF"/>
                <w:sz w:val="18"/>
                <w:szCs w:val="14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Tilde Lower Case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ã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--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ñ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003399"/>
                <w:sz w:val="18"/>
                <w:szCs w:val="21"/>
                <w:lang w:eastAsia="en-GB"/>
              </w:rPr>
              <w:t>õ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 xml:space="preserve">-- 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> </w:t>
            </w:r>
          </w:p>
        </w:tc>
      </w:tr>
      <w:tr w:rsidR="007E2B14" w:rsidRPr="00D17EDC" w:rsidTr="00516924">
        <w:trPr>
          <w:trHeight w:val="865"/>
          <w:tblCellSpacing w:w="0" w:type="dxa"/>
        </w:trPr>
        <w:tc>
          <w:tcPr>
            <w:tcW w:w="1498" w:type="dxa"/>
            <w:tcBorders>
              <w:top w:val="single" w:sz="8" w:space="0" w:color="6699FF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sz w:val="18"/>
                <w:szCs w:val="21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sz w:val="18"/>
                <w:szCs w:val="21"/>
                <w:lang w:eastAsia="en-GB"/>
              </w:rPr>
              <w:t xml:space="preserve">Umlaut </w:t>
            </w: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br/>
              <w:t>Capital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Ä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0196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Ë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0203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Ï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0207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Ö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0214</w:t>
            </w:r>
          </w:p>
        </w:tc>
        <w:tc>
          <w:tcPr>
            <w:tcW w:w="551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Ü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t xml:space="preserve"> 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0220</w:t>
            </w:r>
          </w:p>
        </w:tc>
        <w:tc>
          <w:tcPr>
            <w:tcW w:w="692" w:type="dxa"/>
            <w:tcBorders>
              <w:top w:val="single" w:sz="8" w:space="0" w:color="6699FF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Ÿ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0159</w:t>
            </w:r>
          </w:p>
        </w:tc>
      </w:tr>
      <w:tr w:rsidR="007E2B14" w:rsidRPr="00D17EDC" w:rsidTr="00516924">
        <w:trPr>
          <w:trHeight w:val="334"/>
          <w:tblCellSpacing w:w="0" w:type="dxa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6699FF"/>
            </w:tcBorders>
            <w:shd w:val="clear" w:color="auto" w:fill="BBDD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b/>
                <w:bCs/>
                <w:color w:val="BBDDFF"/>
                <w:sz w:val="18"/>
                <w:szCs w:val="14"/>
                <w:lang w:eastAsia="en-GB"/>
              </w:rPr>
            </w:pPr>
            <w:r w:rsidRPr="00D17EDC">
              <w:rPr>
                <w:rFonts w:ascii="Arial Unicode MS" w:eastAsia="Arial Unicode MS" w:hAnsi="Arial Unicode MS" w:cs="Arial Unicode MS" w:hint="eastAsia"/>
                <w:b/>
                <w:bCs/>
                <w:color w:val="BBDDFF"/>
                <w:sz w:val="18"/>
                <w:szCs w:val="14"/>
                <w:lang w:eastAsia="en-GB"/>
              </w:rPr>
              <w:t>Umlaut Lower Case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ä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0228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ë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ï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0239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ö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0246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ü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0252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B14" w:rsidRPr="00D17EDC" w:rsidRDefault="007E2B14">
            <w:pPr>
              <w:spacing w:before="150" w:after="150"/>
              <w:jc w:val="center"/>
              <w:rPr>
                <w:rFonts w:ascii="Arial Unicode MS" w:eastAsia="Arial Unicode MS" w:hAnsi="Arial Unicode MS" w:cs="Arial Unicode MS"/>
                <w:sz w:val="18"/>
                <w:szCs w:val="21"/>
                <w:lang w:eastAsia="en-GB"/>
              </w:rPr>
            </w:pPr>
            <w:r w:rsidRPr="00D17EDC">
              <w:rPr>
                <w:rFonts w:ascii="Cambria" w:hAnsi="Cambria"/>
                <w:b/>
                <w:bCs/>
                <w:sz w:val="18"/>
                <w:szCs w:val="23"/>
                <w:lang w:eastAsia="en-GB"/>
              </w:rPr>
              <w:t>ÿ</w:t>
            </w:r>
            <w:r w:rsidRPr="00D17EDC">
              <w:rPr>
                <w:rFonts w:ascii="Arial Unicode MS" w:eastAsia="Arial Unicode MS" w:hAnsi="Arial Unicode MS" w:cs="Arial Unicode MS" w:hint="eastAsia"/>
                <w:sz w:val="18"/>
                <w:szCs w:val="21"/>
                <w:lang w:eastAsia="en-GB"/>
              </w:rPr>
              <w:br/>
              <w:t>0255</w:t>
            </w:r>
          </w:p>
        </w:tc>
      </w:tr>
    </w:tbl>
    <w:p w:rsidR="007E2B14" w:rsidRPr="00C02A9F" w:rsidRDefault="007E2B14" w:rsidP="00E04278">
      <w:pPr>
        <w:pStyle w:val="HansardBasic"/>
        <w:rPr>
          <w:b/>
        </w:rPr>
      </w:pPr>
    </w:p>
    <w:sectPr w:rsidR="007E2B14" w:rsidRPr="00C02A9F" w:rsidSect="00AE487C">
      <w:footerReference w:type="even" r:id="rId31"/>
      <w:footerReference w:type="first" r:id="rId32"/>
      <w:pgSz w:w="11899" w:h="16838"/>
      <w:pgMar w:top="709" w:right="1440" w:bottom="1440" w:left="1800" w:header="709" w:footer="709" w:gutter="0"/>
      <w:lnNumType w:countBy="5" w:restart="continuous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70" w:rsidRDefault="00FC3270">
      <w:r>
        <w:separator/>
      </w:r>
    </w:p>
  </w:endnote>
  <w:endnote w:type="continuationSeparator" w:id="0">
    <w:p w:rsidR="00FC3270" w:rsidRDefault="00FC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15F" w:rsidRDefault="00AB415F" w:rsidP="009248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415F" w:rsidRDefault="00AB415F" w:rsidP="009248C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320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AE487C" w:rsidRPr="00952F12" w:rsidRDefault="00AE487C" w:rsidP="00AE487C">
        <w:pPr>
          <w:pStyle w:val="Footer"/>
          <w:tabs>
            <w:tab w:val="clear" w:pos="8640"/>
          </w:tabs>
          <w:jc w:val="center"/>
          <w:rPr>
            <w:rStyle w:val="PageNumber"/>
            <w:sz w:val="24"/>
          </w:rPr>
        </w:pPr>
        <w:r w:rsidRPr="00952F12">
          <w:rPr>
            <w:rStyle w:val="PageNumber"/>
            <w:sz w:val="24"/>
          </w:rPr>
          <w:t>_________________________________________________________________</w:t>
        </w:r>
        <w:r>
          <w:rPr>
            <w:rStyle w:val="PageNumber"/>
            <w:sz w:val="24"/>
          </w:rPr>
          <w:t>_______</w:t>
        </w:r>
      </w:p>
      <w:p w:rsidR="00AE487C" w:rsidRPr="00AE487C" w:rsidRDefault="00AE487C" w:rsidP="00AE487C">
        <w:pPr>
          <w:pStyle w:val="Footer"/>
          <w:jc w:val="center"/>
          <w:rPr>
            <w:rFonts w:asciiTheme="minorHAnsi" w:hAnsiTheme="minorHAnsi"/>
            <w:sz w:val="22"/>
            <w:szCs w:val="22"/>
          </w:rPr>
        </w:pPr>
        <w:r w:rsidRPr="00AE487C">
          <w:rPr>
            <w:rFonts w:asciiTheme="minorHAnsi" w:hAnsiTheme="minorHAnsi"/>
            <w:sz w:val="22"/>
            <w:szCs w:val="22"/>
          </w:rPr>
          <w:fldChar w:fldCharType="begin"/>
        </w:r>
        <w:r w:rsidRPr="00AE487C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AE487C">
          <w:rPr>
            <w:rFonts w:asciiTheme="minorHAnsi" w:hAnsiTheme="minorHAnsi"/>
            <w:sz w:val="22"/>
            <w:szCs w:val="22"/>
          </w:rPr>
          <w:fldChar w:fldCharType="separate"/>
        </w:r>
        <w:r w:rsidR="00A55692">
          <w:rPr>
            <w:rFonts w:asciiTheme="minorHAnsi" w:hAnsiTheme="minorHAnsi"/>
            <w:noProof/>
            <w:sz w:val="22"/>
            <w:szCs w:val="22"/>
          </w:rPr>
          <w:t>1</w:t>
        </w:r>
        <w:r w:rsidRPr="00AE487C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70" w:rsidRDefault="00FC3270">
      <w:r>
        <w:separator/>
      </w:r>
    </w:p>
  </w:footnote>
  <w:footnote w:type="continuationSeparator" w:id="0">
    <w:p w:rsidR="00FC3270" w:rsidRDefault="00FC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F9B"/>
    <w:multiLevelType w:val="hybridMultilevel"/>
    <w:tmpl w:val="65D4F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F172E"/>
    <w:multiLevelType w:val="hybridMultilevel"/>
    <w:tmpl w:val="F79A64C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036C52"/>
    <w:multiLevelType w:val="hybridMultilevel"/>
    <w:tmpl w:val="C0C60B2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97C162A"/>
    <w:multiLevelType w:val="hybridMultilevel"/>
    <w:tmpl w:val="D2CEAE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5F6BE94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D0263"/>
    <w:multiLevelType w:val="hybridMultilevel"/>
    <w:tmpl w:val="9A1C9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176EB"/>
    <w:multiLevelType w:val="hybridMultilevel"/>
    <w:tmpl w:val="8634E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20857"/>
    <w:multiLevelType w:val="hybridMultilevel"/>
    <w:tmpl w:val="D3ECC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30230"/>
    <w:multiLevelType w:val="hybridMultilevel"/>
    <w:tmpl w:val="1526A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90581"/>
    <w:multiLevelType w:val="hybridMultilevel"/>
    <w:tmpl w:val="A484C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5B42B3"/>
    <w:multiLevelType w:val="hybridMultilevel"/>
    <w:tmpl w:val="41104E1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146EB2"/>
    <w:multiLevelType w:val="hybridMultilevel"/>
    <w:tmpl w:val="BF6E5F1C"/>
    <w:lvl w:ilvl="0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21A7331C"/>
    <w:multiLevelType w:val="hybridMultilevel"/>
    <w:tmpl w:val="5D0E6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25B33E6"/>
    <w:multiLevelType w:val="hybridMultilevel"/>
    <w:tmpl w:val="43208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2095B"/>
    <w:multiLevelType w:val="hybridMultilevel"/>
    <w:tmpl w:val="3208A77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D170A9B"/>
    <w:multiLevelType w:val="hybridMultilevel"/>
    <w:tmpl w:val="352430F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03C3981"/>
    <w:multiLevelType w:val="hybridMultilevel"/>
    <w:tmpl w:val="9EA23F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7A64AC"/>
    <w:multiLevelType w:val="hybridMultilevel"/>
    <w:tmpl w:val="E6749B88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>
    <w:nsid w:val="30AC6F70"/>
    <w:multiLevelType w:val="hybridMultilevel"/>
    <w:tmpl w:val="F9444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7F10CE"/>
    <w:multiLevelType w:val="hybridMultilevel"/>
    <w:tmpl w:val="A816C1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2EB1B0D"/>
    <w:multiLevelType w:val="hybridMultilevel"/>
    <w:tmpl w:val="E3F61AA6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36C044A"/>
    <w:multiLevelType w:val="hybridMultilevel"/>
    <w:tmpl w:val="DD30FD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CB1F8B"/>
    <w:multiLevelType w:val="hybridMultilevel"/>
    <w:tmpl w:val="BE2C50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605074"/>
    <w:multiLevelType w:val="hybridMultilevel"/>
    <w:tmpl w:val="AAE4936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B41676D"/>
    <w:multiLevelType w:val="hybridMultilevel"/>
    <w:tmpl w:val="BFDAC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DB6F23"/>
    <w:multiLevelType w:val="hybridMultilevel"/>
    <w:tmpl w:val="CFD0E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0C3344"/>
    <w:multiLevelType w:val="hybridMultilevel"/>
    <w:tmpl w:val="F34E9B4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0165237"/>
    <w:multiLevelType w:val="hybridMultilevel"/>
    <w:tmpl w:val="32869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2D59D1"/>
    <w:multiLevelType w:val="hybridMultilevel"/>
    <w:tmpl w:val="F8DC9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B63C67"/>
    <w:multiLevelType w:val="hybridMultilevel"/>
    <w:tmpl w:val="3BF0D4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FD6D12"/>
    <w:multiLevelType w:val="hybridMultilevel"/>
    <w:tmpl w:val="2FC4E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17125A"/>
    <w:multiLevelType w:val="hybridMultilevel"/>
    <w:tmpl w:val="587CF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D822F3"/>
    <w:multiLevelType w:val="hybridMultilevel"/>
    <w:tmpl w:val="E5D8551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56B3712"/>
    <w:multiLevelType w:val="hybridMultilevel"/>
    <w:tmpl w:val="EDAEB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C44887"/>
    <w:multiLevelType w:val="hybridMultilevel"/>
    <w:tmpl w:val="569ABD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BD127ED"/>
    <w:multiLevelType w:val="hybridMultilevel"/>
    <w:tmpl w:val="B0A42B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060594"/>
    <w:multiLevelType w:val="hybridMultilevel"/>
    <w:tmpl w:val="4D6A698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B34F8A"/>
    <w:multiLevelType w:val="hybridMultilevel"/>
    <w:tmpl w:val="853259E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22619DA"/>
    <w:multiLevelType w:val="hybridMultilevel"/>
    <w:tmpl w:val="8584A0F2"/>
    <w:lvl w:ilvl="0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8">
    <w:nsid w:val="66336FFD"/>
    <w:multiLevelType w:val="hybridMultilevel"/>
    <w:tmpl w:val="332434D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6B57B3A"/>
    <w:multiLevelType w:val="hybridMultilevel"/>
    <w:tmpl w:val="3C26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746999"/>
    <w:multiLevelType w:val="hybridMultilevel"/>
    <w:tmpl w:val="53F0B45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4"/>
  </w:num>
  <w:num w:numId="4">
    <w:abstractNumId w:val="1"/>
  </w:num>
  <w:num w:numId="5">
    <w:abstractNumId w:val="2"/>
  </w:num>
  <w:num w:numId="6">
    <w:abstractNumId w:val="40"/>
  </w:num>
  <w:num w:numId="7">
    <w:abstractNumId w:val="31"/>
  </w:num>
  <w:num w:numId="8">
    <w:abstractNumId w:val="37"/>
  </w:num>
  <w:num w:numId="9">
    <w:abstractNumId w:val="33"/>
  </w:num>
  <w:num w:numId="10">
    <w:abstractNumId w:val="10"/>
  </w:num>
  <w:num w:numId="11">
    <w:abstractNumId w:val="6"/>
  </w:num>
  <w:num w:numId="12">
    <w:abstractNumId w:val="26"/>
  </w:num>
  <w:num w:numId="13">
    <w:abstractNumId w:val="0"/>
  </w:num>
  <w:num w:numId="14">
    <w:abstractNumId w:val="5"/>
  </w:num>
  <w:num w:numId="15">
    <w:abstractNumId w:val="17"/>
  </w:num>
  <w:num w:numId="16">
    <w:abstractNumId w:val="36"/>
  </w:num>
  <w:num w:numId="17">
    <w:abstractNumId w:val="29"/>
  </w:num>
  <w:num w:numId="18">
    <w:abstractNumId w:val="39"/>
  </w:num>
  <w:num w:numId="19">
    <w:abstractNumId w:val="3"/>
  </w:num>
  <w:num w:numId="20">
    <w:abstractNumId w:val="19"/>
  </w:num>
  <w:num w:numId="21">
    <w:abstractNumId w:val="23"/>
  </w:num>
  <w:num w:numId="22">
    <w:abstractNumId w:val="28"/>
  </w:num>
  <w:num w:numId="23">
    <w:abstractNumId w:val="18"/>
  </w:num>
  <w:num w:numId="24">
    <w:abstractNumId w:val="38"/>
  </w:num>
  <w:num w:numId="25">
    <w:abstractNumId w:val="22"/>
  </w:num>
  <w:num w:numId="26">
    <w:abstractNumId w:val="34"/>
  </w:num>
  <w:num w:numId="27">
    <w:abstractNumId w:val="35"/>
  </w:num>
  <w:num w:numId="28">
    <w:abstractNumId w:val="9"/>
  </w:num>
  <w:num w:numId="29">
    <w:abstractNumId w:val="15"/>
  </w:num>
  <w:num w:numId="30">
    <w:abstractNumId w:val="30"/>
  </w:num>
  <w:num w:numId="31">
    <w:abstractNumId w:val="21"/>
  </w:num>
  <w:num w:numId="32">
    <w:abstractNumId w:val="11"/>
  </w:num>
  <w:num w:numId="33">
    <w:abstractNumId w:val="16"/>
  </w:num>
  <w:num w:numId="34">
    <w:abstractNumId w:val="8"/>
  </w:num>
  <w:num w:numId="35">
    <w:abstractNumId w:val="7"/>
  </w:num>
  <w:num w:numId="36">
    <w:abstractNumId w:val="12"/>
  </w:num>
  <w:num w:numId="37">
    <w:abstractNumId w:val="27"/>
  </w:num>
  <w:num w:numId="38">
    <w:abstractNumId w:val="4"/>
  </w:num>
  <w:num w:numId="39">
    <w:abstractNumId w:val="32"/>
  </w:num>
  <w:num w:numId="40">
    <w:abstractNumId w:val="24"/>
  </w:num>
  <w:num w:numId="41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D5"/>
    <w:rsid w:val="00002565"/>
    <w:rsid w:val="00002952"/>
    <w:rsid w:val="00002D69"/>
    <w:rsid w:val="00004E00"/>
    <w:rsid w:val="00011041"/>
    <w:rsid w:val="0001416F"/>
    <w:rsid w:val="00023A3D"/>
    <w:rsid w:val="00026DFC"/>
    <w:rsid w:val="00030E27"/>
    <w:rsid w:val="00031F77"/>
    <w:rsid w:val="0003444C"/>
    <w:rsid w:val="00034B84"/>
    <w:rsid w:val="00036A3E"/>
    <w:rsid w:val="000430B2"/>
    <w:rsid w:val="00052486"/>
    <w:rsid w:val="00057FDF"/>
    <w:rsid w:val="00063120"/>
    <w:rsid w:val="0006408C"/>
    <w:rsid w:val="00071042"/>
    <w:rsid w:val="00072312"/>
    <w:rsid w:val="00072616"/>
    <w:rsid w:val="00086E1F"/>
    <w:rsid w:val="000A504E"/>
    <w:rsid w:val="000B1381"/>
    <w:rsid w:val="000B5B2F"/>
    <w:rsid w:val="000B7E1D"/>
    <w:rsid w:val="000E7D7E"/>
    <w:rsid w:val="000F21F9"/>
    <w:rsid w:val="000F55CF"/>
    <w:rsid w:val="000F6C1B"/>
    <w:rsid w:val="001068E1"/>
    <w:rsid w:val="00106E6E"/>
    <w:rsid w:val="001158B8"/>
    <w:rsid w:val="001175D8"/>
    <w:rsid w:val="001241B8"/>
    <w:rsid w:val="0012469A"/>
    <w:rsid w:val="00127EC0"/>
    <w:rsid w:val="00131A18"/>
    <w:rsid w:val="00132CFE"/>
    <w:rsid w:val="0014315B"/>
    <w:rsid w:val="0014588F"/>
    <w:rsid w:val="00145E0C"/>
    <w:rsid w:val="00151B1E"/>
    <w:rsid w:val="00160CC3"/>
    <w:rsid w:val="001646E8"/>
    <w:rsid w:val="0017252B"/>
    <w:rsid w:val="00181336"/>
    <w:rsid w:val="001931C7"/>
    <w:rsid w:val="00195963"/>
    <w:rsid w:val="001A02C4"/>
    <w:rsid w:val="001A19E4"/>
    <w:rsid w:val="001B5064"/>
    <w:rsid w:val="001C0AD7"/>
    <w:rsid w:val="001C0DDE"/>
    <w:rsid w:val="001C2620"/>
    <w:rsid w:val="001D303F"/>
    <w:rsid w:val="001D6EAE"/>
    <w:rsid w:val="001D7267"/>
    <w:rsid w:val="001E262F"/>
    <w:rsid w:val="001E4F49"/>
    <w:rsid w:val="001F06C1"/>
    <w:rsid w:val="001F51E2"/>
    <w:rsid w:val="001F67E8"/>
    <w:rsid w:val="0020369B"/>
    <w:rsid w:val="00205F94"/>
    <w:rsid w:val="002216BA"/>
    <w:rsid w:val="002221B0"/>
    <w:rsid w:val="002222A3"/>
    <w:rsid w:val="00225429"/>
    <w:rsid w:val="00230359"/>
    <w:rsid w:val="00234A8D"/>
    <w:rsid w:val="00237E23"/>
    <w:rsid w:val="00242CD0"/>
    <w:rsid w:val="00244BBB"/>
    <w:rsid w:val="00244EFB"/>
    <w:rsid w:val="002478EB"/>
    <w:rsid w:val="00247A85"/>
    <w:rsid w:val="0025335F"/>
    <w:rsid w:val="002547C7"/>
    <w:rsid w:val="002562C1"/>
    <w:rsid w:val="00257BD2"/>
    <w:rsid w:val="00265A28"/>
    <w:rsid w:val="002672F4"/>
    <w:rsid w:val="002705EE"/>
    <w:rsid w:val="00275A46"/>
    <w:rsid w:val="00277E59"/>
    <w:rsid w:val="00285B0E"/>
    <w:rsid w:val="00286790"/>
    <w:rsid w:val="002920A6"/>
    <w:rsid w:val="002B0D13"/>
    <w:rsid w:val="002B0E91"/>
    <w:rsid w:val="002B54D3"/>
    <w:rsid w:val="002B6F85"/>
    <w:rsid w:val="002C1E46"/>
    <w:rsid w:val="002C6C4F"/>
    <w:rsid w:val="002D41E2"/>
    <w:rsid w:val="002D5356"/>
    <w:rsid w:val="002D695C"/>
    <w:rsid w:val="002E10CB"/>
    <w:rsid w:val="002E3C93"/>
    <w:rsid w:val="002E6EB0"/>
    <w:rsid w:val="002F0D77"/>
    <w:rsid w:val="002F405D"/>
    <w:rsid w:val="00311433"/>
    <w:rsid w:val="00314DEC"/>
    <w:rsid w:val="003164FB"/>
    <w:rsid w:val="00321867"/>
    <w:rsid w:val="003276FE"/>
    <w:rsid w:val="003314DD"/>
    <w:rsid w:val="003331F5"/>
    <w:rsid w:val="00334CB8"/>
    <w:rsid w:val="003468A5"/>
    <w:rsid w:val="003471B4"/>
    <w:rsid w:val="003567AF"/>
    <w:rsid w:val="00367ABC"/>
    <w:rsid w:val="00373A9A"/>
    <w:rsid w:val="00376484"/>
    <w:rsid w:val="00383744"/>
    <w:rsid w:val="0039088A"/>
    <w:rsid w:val="003A0EF2"/>
    <w:rsid w:val="003A314F"/>
    <w:rsid w:val="003B0FD2"/>
    <w:rsid w:val="003B6153"/>
    <w:rsid w:val="003B6EA1"/>
    <w:rsid w:val="003C1004"/>
    <w:rsid w:val="003D0C86"/>
    <w:rsid w:val="003E2546"/>
    <w:rsid w:val="003E53DD"/>
    <w:rsid w:val="003E6533"/>
    <w:rsid w:val="003F04F1"/>
    <w:rsid w:val="003F5978"/>
    <w:rsid w:val="003F7C1E"/>
    <w:rsid w:val="003F7D39"/>
    <w:rsid w:val="00401E38"/>
    <w:rsid w:val="00411B1E"/>
    <w:rsid w:val="00416DC6"/>
    <w:rsid w:val="0042108C"/>
    <w:rsid w:val="00421175"/>
    <w:rsid w:val="004216DE"/>
    <w:rsid w:val="00443E6C"/>
    <w:rsid w:val="0045764C"/>
    <w:rsid w:val="00457ED3"/>
    <w:rsid w:val="00465288"/>
    <w:rsid w:val="0046560F"/>
    <w:rsid w:val="0047049D"/>
    <w:rsid w:val="0049006B"/>
    <w:rsid w:val="004929F1"/>
    <w:rsid w:val="004946F4"/>
    <w:rsid w:val="004A6CA0"/>
    <w:rsid w:val="004B0F14"/>
    <w:rsid w:val="004B5E7A"/>
    <w:rsid w:val="004D06D9"/>
    <w:rsid w:val="004D25CD"/>
    <w:rsid w:val="004D3C4B"/>
    <w:rsid w:val="004D51D4"/>
    <w:rsid w:val="004D6024"/>
    <w:rsid w:val="004E1CA9"/>
    <w:rsid w:val="004E4D2E"/>
    <w:rsid w:val="004E6ADB"/>
    <w:rsid w:val="004F0117"/>
    <w:rsid w:val="004F3B62"/>
    <w:rsid w:val="00511E6D"/>
    <w:rsid w:val="00512BCE"/>
    <w:rsid w:val="00513720"/>
    <w:rsid w:val="00516924"/>
    <w:rsid w:val="00523AE2"/>
    <w:rsid w:val="00525DEC"/>
    <w:rsid w:val="00530B2A"/>
    <w:rsid w:val="00536AF6"/>
    <w:rsid w:val="00545117"/>
    <w:rsid w:val="00545615"/>
    <w:rsid w:val="00551D1E"/>
    <w:rsid w:val="00553DA6"/>
    <w:rsid w:val="00557217"/>
    <w:rsid w:val="005643EB"/>
    <w:rsid w:val="00565767"/>
    <w:rsid w:val="005712D2"/>
    <w:rsid w:val="0057327F"/>
    <w:rsid w:val="00574F09"/>
    <w:rsid w:val="00581077"/>
    <w:rsid w:val="00586D2A"/>
    <w:rsid w:val="0059470F"/>
    <w:rsid w:val="00594A5F"/>
    <w:rsid w:val="00594ED2"/>
    <w:rsid w:val="005A2043"/>
    <w:rsid w:val="005B704C"/>
    <w:rsid w:val="005C2179"/>
    <w:rsid w:val="005C38F2"/>
    <w:rsid w:val="005C567C"/>
    <w:rsid w:val="005C74B2"/>
    <w:rsid w:val="005D435E"/>
    <w:rsid w:val="005D7174"/>
    <w:rsid w:val="005E3431"/>
    <w:rsid w:val="005E74AC"/>
    <w:rsid w:val="005E7600"/>
    <w:rsid w:val="005F64AB"/>
    <w:rsid w:val="006047F4"/>
    <w:rsid w:val="00604DEC"/>
    <w:rsid w:val="00616D2C"/>
    <w:rsid w:val="00621204"/>
    <w:rsid w:val="006220EE"/>
    <w:rsid w:val="00624043"/>
    <w:rsid w:val="00624DB4"/>
    <w:rsid w:val="00627CFE"/>
    <w:rsid w:val="00632ADC"/>
    <w:rsid w:val="00635A7C"/>
    <w:rsid w:val="0064255A"/>
    <w:rsid w:val="006440E3"/>
    <w:rsid w:val="00644D6E"/>
    <w:rsid w:val="006528A3"/>
    <w:rsid w:val="00653B1F"/>
    <w:rsid w:val="00661D7F"/>
    <w:rsid w:val="00666AAE"/>
    <w:rsid w:val="00667764"/>
    <w:rsid w:val="0067114C"/>
    <w:rsid w:val="00672E50"/>
    <w:rsid w:val="00673E13"/>
    <w:rsid w:val="0068545E"/>
    <w:rsid w:val="006918C7"/>
    <w:rsid w:val="00691FAF"/>
    <w:rsid w:val="006933B0"/>
    <w:rsid w:val="006939BF"/>
    <w:rsid w:val="00696EE8"/>
    <w:rsid w:val="006A3526"/>
    <w:rsid w:val="006A5B7D"/>
    <w:rsid w:val="006B3605"/>
    <w:rsid w:val="006C40B7"/>
    <w:rsid w:val="006C57D3"/>
    <w:rsid w:val="006C67C5"/>
    <w:rsid w:val="006D03FD"/>
    <w:rsid w:val="006D6336"/>
    <w:rsid w:val="006D63F2"/>
    <w:rsid w:val="006D6B53"/>
    <w:rsid w:val="006E11A0"/>
    <w:rsid w:val="006E7577"/>
    <w:rsid w:val="006F2066"/>
    <w:rsid w:val="00701BAD"/>
    <w:rsid w:val="00704C7C"/>
    <w:rsid w:val="0070678A"/>
    <w:rsid w:val="00706A70"/>
    <w:rsid w:val="00710AC3"/>
    <w:rsid w:val="007122C2"/>
    <w:rsid w:val="007172E6"/>
    <w:rsid w:val="007308C3"/>
    <w:rsid w:val="00731C5E"/>
    <w:rsid w:val="0073509E"/>
    <w:rsid w:val="00740AC5"/>
    <w:rsid w:val="00741917"/>
    <w:rsid w:val="00743252"/>
    <w:rsid w:val="00743BC7"/>
    <w:rsid w:val="00746B1D"/>
    <w:rsid w:val="00753E4A"/>
    <w:rsid w:val="0076371D"/>
    <w:rsid w:val="00763D8B"/>
    <w:rsid w:val="0077472F"/>
    <w:rsid w:val="00774982"/>
    <w:rsid w:val="00777902"/>
    <w:rsid w:val="007956A8"/>
    <w:rsid w:val="00797D91"/>
    <w:rsid w:val="007A6484"/>
    <w:rsid w:val="007A689D"/>
    <w:rsid w:val="007A703F"/>
    <w:rsid w:val="007B2418"/>
    <w:rsid w:val="007B68E7"/>
    <w:rsid w:val="007C1EB2"/>
    <w:rsid w:val="007C1ECD"/>
    <w:rsid w:val="007C5796"/>
    <w:rsid w:val="007D02FF"/>
    <w:rsid w:val="007D6F90"/>
    <w:rsid w:val="007E2093"/>
    <w:rsid w:val="007E2B14"/>
    <w:rsid w:val="007E4B81"/>
    <w:rsid w:val="007F1B73"/>
    <w:rsid w:val="007F639F"/>
    <w:rsid w:val="007F6C0F"/>
    <w:rsid w:val="008012E5"/>
    <w:rsid w:val="00810C99"/>
    <w:rsid w:val="0082043F"/>
    <w:rsid w:val="008210EE"/>
    <w:rsid w:val="008227CB"/>
    <w:rsid w:val="008264DE"/>
    <w:rsid w:val="00826B9A"/>
    <w:rsid w:val="00830B76"/>
    <w:rsid w:val="008348F3"/>
    <w:rsid w:val="00835321"/>
    <w:rsid w:val="00836DEC"/>
    <w:rsid w:val="00840FAA"/>
    <w:rsid w:val="00850A82"/>
    <w:rsid w:val="00852839"/>
    <w:rsid w:val="00855572"/>
    <w:rsid w:val="00864F45"/>
    <w:rsid w:val="0087066D"/>
    <w:rsid w:val="00872014"/>
    <w:rsid w:val="008819D2"/>
    <w:rsid w:val="0088715B"/>
    <w:rsid w:val="0089301C"/>
    <w:rsid w:val="008A72A8"/>
    <w:rsid w:val="008B4A8D"/>
    <w:rsid w:val="008B5DA5"/>
    <w:rsid w:val="008C7F9E"/>
    <w:rsid w:val="008D2414"/>
    <w:rsid w:val="008D3EFA"/>
    <w:rsid w:val="008E3EA7"/>
    <w:rsid w:val="008F0CB8"/>
    <w:rsid w:val="008F5325"/>
    <w:rsid w:val="0091547B"/>
    <w:rsid w:val="009212E1"/>
    <w:rsid w:val="009248C9"/>
    <w:rsid w:val="00943018"/>
    <w:rsid w:val="00944EB7"/>
    <w:rsid w:val="009515D5"/>
    <w:rsid w:val="00960998"/>
    <w:rsid w:val="00961C1D"/>
    <w:rsid w:val="00986F66"/>
    <w:rsid w:val="00990F30"/>
    <w:rsid w:val="009B03C7"/>
    <w:rsid w:val="009B0526"/>
    <w:rsid w:val="009B2E97"/>
    <w:rsid w:val="009B3C16"/>
    <w:rsid w:val="009B3ED4"/>
    <w:rsid w:val="009B4432"/>
    <w:rsid w:val="009B5B91"/>
    <w:rsid w:val="009C0370"/>
    <w:rsid w:val="009C11C0"/>
    <w:rsid w:val="009C738B"/>
    <w:rsid w:val="009D2D1A"/>
    <w:rsid w:val="009D4865"/>
    <w:rsid w:val="009E0130"/>
    <w:rsid w:val="009F3157"/>
    <w:rsid w:val="009F5BED"/>
    <w:rsid w:val="009F7372"/>
    <w:rsid w:val="009F7446"/>
    <w:rsid w:val="00A00828"/>
    <w:rsid w:val="00A02408"/>
    <w:rsid w:val="00A02F62"/>
    <w:rsid w:val="00A03148"/>
    <w:rsid w:val="00A0409B"/>
    <w:rsid w:val="00A12F16"/>
    <w:rsid w:val="00A13C98"/>
    <w:rsid w:val="00A153DB"/>
    <w:rsid w:val="00A1697D"/>
    <w:rsid w:val="00A2076D"/>
    <w:rsid w:val="00A26774"/>
    <w:rsid w:val="00A27B57"/>
    <w:rsid w:val="00A359A1"/>
    <w:rsid w:val="00A42417"/>
    <w:rsid w:val="00A4491A"/>
    <w:rsid w:val="00A44C92"/>
    <w:rsid w:val="00A451A2"/>
    <w:rsid w:val="00A4689A"/>
    <w:rsid w:val="00A50541"/>
    <w:rsid w:val="00A5082E"/>
    <w:rsid w:val="00A5211F"/>
    <w:rsid w:val="00A54AE1"/>
    <w:rsid w:val="00A55692"/>
    <w:rsid w:val="00A566AC"/>
    <w:rsid w:val="00A6366E"/>
    <w:rsid w:val="00A73FB8"/>
    <w:rsid w:val="00A76AB1"/>
    <w:rsid w:val="00A858B4"/>
    <w:rsid w:val="00A96BA0"/>
    <w:rsid w:val="00AA2E22"/>
    <w:rsid w:val="00AA3517"/>
    <w:rsid w:val="00AB415F"/>
    <w:rsid w:val="00AB427A"/>
    <w:rsid w:val="00AC07DA"/>
    <w:rsid w:val="00AC1D16"/>
    <w:rsid w:val="00AC4753"/>
    <w:rsid w:val="00AC520A"/>
    <w:rsid w:val="00AC7693"/>
    <w:rsid w:val="00AD10BD"/>
    <w:rsid w:val="00AD3CD5"/>
    <w:rsid w:val="00AD4A04"/>
    <w:rsid w:val="00AD7BE6"/>
    <w:rsid w:val="00AD7BEA"/>
    <w:rsid w:val="00AE3E3D"/>
    <w:rsid w:val="00AE3FE9"/>
    <w:rsid w:val="00AE487C"/>
    <w:rsid w:val="00AE6F03"/>
    <w:rsid w:val="00AF267C"/>
    <w:rsid w:val="00AF559B"/>
    <w:rsid w:val="00AF739A"/>
    <w:rsid w:val="00B00ABE"/>
    <w:rsid w:val="00B0574D"/>
    <w:rsid w:val="00B107B8"/>
    <w:rsid w:val="00B10819"/>
    <w:rsid w:val="00B1739D"/>
    <w:rsid w:val="00B241D2"/>
    <w:rsid w:val="00B27752"/>
    <w:rsid w:val="00B27E5C"/>
    <w:rsid w:val="00B4068E"/>
    <w:rsid w:val="00B446F6"/>
    <w:rsid w:val="00B448AB"/>
    <w:rsid w:val="00B5549D"/>
    <w:rsid w:val="00B559A8"/>
    <w:rsid w:val="00B602FF"/>
    <w:rsid w:val="00B65059"/>
    <w:rsid w:val="00B67567"/>
    <w:rsid w:val="00B71DE1"/>
    <w:rsid w:val="00B80935"/>
    <w:rsid w:val="00B93021"/>
    <w:rsid w:val="00B93C63"/>
    <w:rsid w:val="00BA6727"/>
    <w:rsid w:val="00BB0C19"/>
    <w:rsid w:val="00BB1E28"/>
    <w:rsid w:val="00BB5802"/>
    <w:rsid w:val="00BB6147"/>
    <w:rsid w:val="00BC4A51"/>
    <w:rsid w:val="00BE290E"/>
    <w:rsid w:val="00BE2B4B"/>
    <w:rsid w:val="00BE689D"/>
    <w:rsid w:val="00BE719A"/>
    <w:rsid w:val="00BF1E65"/>
    <w:rsid w:val="00BF6E15"/>
    <w:rsid w:val="00C01903"/>
    <w:rsid w:val="00C02A9F"/>
    <w:rsid w:val="00C0532F"/>
    <w:rsid w:val="00C0696C"/>
    <w:rsid w:val="00C07B23"/>
    <w:rsid w:val="00C13E5E"/>
    <w:rsid w:val="00C14042"/>
    <w:rsid w:val="00C143BA"/>
    <w:rsid w:val="00C14DD3"/>
    <w:rsid w:val="00C15544"/>
    <w:rsid w:val="00C211D4"/>
    <w:rsid w:val="00C322F7"/>
    <w:rsid w:val="00C3445A"/>
    <w:rsid w:val="00C3562B"/>
    <w:rsid w:val="00C40D53"/>
    <w:rsid w:val="00C4227E"/>
    <w:rsid w:val="00C42C27"/>
    <w:rsid w:val="00C4462D"/>
    <w:rsid w:val="00C44839"/>
    <w:rsid w:val="00C60733"/>
    <w:rsid w:val="00C632A9"/>
    <w:rsid w:val="00C67C49"/>
    <w:rsid w:val="00C70AAA"/>
    <w:rsid w:val="00C806D6"/>
    <w:rsid w:val="00C84268"/>
    <w:rsid w:val="00C8518C"/>
    <w:rsid w:val="00C86349"/>
    <w:rsid w:val="00C8770C"/>
    <w:rsid w:val="00C917D7"/>
    <w:rsid w:val="00C91C29"/>
    <w:rsid w:val="00C91C8A"/>
    <w:rsid w:val="00CB5EB8"/>
    <w:rsid w:val="00CB66D6"/>
    <w:rsid w:val="00CB7775"/>
    <w:rsid w:val="00CC5321"/>
    <w:rsid w:val="00CC698F"/>
    <w:rsid w:val="00CC7385"/>
    <w:rsid w:val="00CE36DA"/>
    <w:rsid w:val="00CE488F"/>
    <w:rsid w:val="00CE4D9E"/>
    <w:rsid w:val="00CF3492"/>
    <w:rsid w:val="00CF58C0"/>
    <w:rsid w:val="00D003F2"/>
    <w:rsid w:val="00D04423"/>
    <w:rsid w:val="00D0445E"/>
    <w:rsid w:val="00D07671"/>
    <w:rsid w:val="00D16EA4"/>
    <w:rsid w:val="00D17EDC"/>
    <w:rsid w:val="00D21329"/>
    <w:rsid w:val="00D252C7"/>
    <w:rsid w:val="00D32D59"/>
    <w:rsid w:val="00D50144"/>
    <w:rsid w:val="00D5024E"/>
    <w:rsid w:val="00D52C84"/>
    <w:rsid w:val="00D557F8"/>
    <w:rsid w:val="00D56460"/>
    <w:rsid w:val="00D57E64"/>
    <w:rsid w:val="00D61DD5"/>
    <w:rsid w:val="00D63410"/>
    <w:rsid w:val="00D64AB1"/>
    <w:rsid w:val="00D66A24"/>
    <w:rsid w:val="00D74127"/>
    <w:rsid w:val="00D812CC"/>
    <w:rsid w:val="00D84B2D"/>
    <w:rsid w:val="00D85485"/>
    <w:rsid w:val="00D85E96"/>
    <w:rsid w:val="00D87B9C"/>
    <w:rsid w:val="00D9175C"/>
    <w:rsid w:val="00D9556A"/>
    <w:rsid w:val="00DA79B2"/>
    <w:rsid w:val="00DB2639"/>
    <w:rsid w:val="00DB3F4A"/>
    <w:rsid w:val="00DB54D7"/>
    <w:rsid w:val="00DB564D"/>
    <w:rsid w:val="00DC2893"/>
    <w:rsid w:val="00DC5C1C"/>
    <w:rsid w:val="00DD5713"/>
    <w:rsid w:val="00DE07F1"/>
    <w:rsid w:val="00DF5909"/>
    <w:rsid w:val="00DF70C7"/>
    <w:rsid w:val="00E04278"/>
    <w:rsid w:val="00E06FAD"/>
    <w:rsid w:val="00E079BB"/>
    <w:rsid w:val="00E26FDC"/>
    <w:rsid w:val="00E27669"/>
    <w:rsid w:val="00E27D87"/>
    <w:rsid w:val="00E352A0"/>
    <w:rsid w:val="00E36C9E"/>
    <w:rsid w:val="00E37613"/>
    <w:rsid w:val="00E40248"/>
    <w:rsid w:val="00E4616D"/>
    <w:rsid w:val="00E46DF5"/>
    <w:rsid w:val="00E472C0"/>
    <w:rsid w:val="00E50995"/>
    <w:rsid w:val="00E60674"/>
    <w:rsid w:val="00E624BB"/>
    <w:rsid w:val="00E669CD"/>
    <w:rsid w:val="00E73786"/>
    <w:rsid w:val="00E80B1D"/>
    <w:rsid w:val="00E838BA"/>
    <w:rsid w:val="00E85F95"/>
    <w:rsid w:val="00E92471"/>
    <w:rsid w:val="00E95AD3"/>
    <w:rsid w:val="00EA090A"/>
    <w:rsid w:val="00EA7840"/>
    <w:rsid w:val="00EB37FF"/>
    <w:rsid w:val="00EB6EDA"/>
    <w:rsid w:val="00EC3657"/>
    <w:rsid w:val="00EC3B42"/>
    <w:rsid w:val="00EC44B5"/>
    <w:rsid w:val="00EC6913"/>
    <w:rsid w:val="00EC7A5E"/>
    <w:rsid w:val="00EC7E87"/>
    <w:rsid w:val="00ED3E04"/>
    <w:rsid w:val="00EE41FA"/>
    <w:rsid w:val="00EF194F"/>
    <w:rsid w:val="00EF4A77"/>
    <w:rsid w:val="00F0259F"/>
    <w:rsid w:val="00F02729"/>
    <w:rsid w:val="00F107E8"/>
    <w:rsid w:val="00F141F4"/>
    <w:rsid w:val="00F2026D"/>
    <w:rsid w:val="00F21DA5"/>
    <w:rsid w:val="00F22036"/>
    <w:rsid w:val="00F23481"/>
    <w:rsid w:val="00F27C72"/>
    <w:rsid w:val="00F3483A"/>
    <w:rsid w:val="00F50EBF"/>
    <w:rsid w:val="00F51507"/>
    <w:rsid w:val="00F57890"/>
    <w:rsid w:val="00F61D2A"/>
    <w:rsid w:val="00F755F3"/>
    <w:rsid w:val="00F76CD2"/>
    <w:rsid w:val="00F77CB4"/>
    <w:rsid w:val="00F8249D"/>
    <w:rsid w:val="00F82549"/>
    <w:rsid w:val="00F837BA"/>
    <w:rsid w:val="00FA0290"/>
    <w:rsid w:val="00FA08E3"/>
    <w:rsid w:val="00FA0905"/>
    <w:rsid w:val="00FA11E4"/>
    <w:rsid w:val="00FA2452"/>
    <w:rsid w:val="00FA2704"/>
    <w:rsid w:val="00FA7246"/>
    <w:rsid w:val="00FB206E"/>
    <w:rsid w:val="00FB38D2"/>
    <w:rsid w:val="00FC2CAD"/>
    <w:rsid w:val="00FC3270"/>
    <w:rsid w:val="00FC489A"/>
    <w:rsid w:val="00FC70E9"/>
    <w:rsid w:val="00FD3B89"/>
    <w:rsid w:val="00FD679D"/>
    <w:rsid w:val="00FE0E9B"/>
    <w:rsid w:val="00FE3840"/>
    <w:rsid w:val="00FE4CA9"/>
    <w:rsid w:val="00FE5783"/>
    <w:rsid w:val="00FF29E2"/>
    <w:rsid w:val="00FF2B66"/>
    <w:rsid w:val="00FF2C80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F267C"/>
    <w:pPr>
      <w:jc w:val="both"/>
    </w:pPr>
    <w:rPr>
      <w:color w:val="000000"/>
      <w:szCs w:val="24"/>
      <w:lang w:eastAsia="en-US"/>
    </w:rPr>
  </w:style>
  <w:style w:type="paragraph" w:styleId="Heading1">
    <w:name w:val="heading 1"/>
    <w:basedOn w:val="HansardBasic"/>
    <w:next w:val="Normal"/>
    <w:qFormat/>
    <w:rsid w:val="00836DEC"/>
    <w:pPr>
      <w:jc w:val="center"/>
      <w:outlineLvl w:val="0"/>
    </w:pPr>
    <w:rPr>
      <w:rFonts w:eastAsia="Calibri"/>
      <w:color w:val="auto"/>
      <w:kern w:val="32"/>
      <w:sz w:val="40"/>
      <w:szCs w:val="20"/>
      <w:lang w:bidi="en-US"/>
    </w:rPr>
  </w:style>
  <w:style w:type="paragraph" w:styleId="Heading2">
    <w:name w:val="heading 2"/>
    <w:basedOn w:val="SUBHEADINGHansard"/>
    <w:next w:val="Normal"/>
    <w:link w:val="Heading2Char"/>
    <w:uiPriority w:val="9"/>
    <w:unhideWhenUsed/>
    <w:qFormat/>
    <w:rsid w:val="00AF267C"/>
    <w:pPr>
      <w:outlineLvl w:val="1"/>
    </w:pPr>
    <w:rPr>
      <w:rFonts w:eastAsiaTheme="majorEastAsia" w:cstheme="majorBidi"/>
      <w:bCs w:val="0"/>
      <w:color w:val="auto"/>
      <w:szCs w:val="26"/>
    </w:rPr>
  </w:style>
  <w:style w:type="paragraph" w:styleId="Heading3">
    <w:name w:val="heading 3"/>
    <w:basedOn w:val="HansardBasic"/>
    <w:next w:val="Normal"/>
    <w:link w:val="Heading3Char"/>
    <w:qFormat/>
    <w:rsid w:val="0006408C"/>
    <w:pPr>
      <w:keepNext/>
      <w:jc w:val="center"/>
      <w:outlineLvl w:val="2"/>
    </w:pPr>
    <w:rPr>
      <w:rFonts w:eastAsia="Calibri"/>
      <w:b/>
      <w:bCs/>
      <w:color w:val="auto"/>
      <w:szCs w:val="26"/>
      <w:lang w:eastAsia="en-GB" w:bidi="en-US"/>
    </w:rPr>
  </w:style>
  <w:style w:type="paragraph" w:styleId="Heading4">
    <w:name w:val="heading 4"/>
    <w:basedOn w:val="ItalicsCentredHansard"/>
    <w:next w:val="Normal"/>
    <w:link w:val="Heading4Char"/>
    <w:uiPriority w:val="9"/>
    <w:unhideWhenUsed/>
    <w:rsid w:val="00AF267C"/>
    <w:pPr>
      <w:outlineLvl w:val="3"/>
    </w:pPr>
    <w:rPr>
      <w:rFonts w:eastAsiaTheme="majorEastAsia" w:cstheme="majorBidi"/>
      <w:bCs/>
      <w:iCs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364E"/>
    <w:pPr>
      <w:tabs>
        <w:tab w:val="center" w:pos="4320"/>
        <w:tab w:val="right" w:pos="8640"/>
      </w:tabs>
    </w:pPr>
  </w:style>
  <w:style w:type="paragraph" w:customStyle="1" w:styleId="HansardBasic">
    <w:name w:val="Hansard Basic"/>
    <w:basedOn w:val="Normal"/>
    <w:qFormat/>
    <w:rsid w:val="00836DEC"/>
    <w:pPr>
      <w:suppressLineNumbers/>
    </w:pPr>
    <w:rPr>
      <w:rFonts w:asciiTheme="minorHAnsi" w:hAnsiTheme="minorHAnsi"/>
      <w:sz w:val="22"/>
    </w:rPr>
  </w:style>
  <w:style w:type="character" w:styleId="PageNumber">
    <w:name w:val="page number"/>
    <w:basedOn w:val="DefaultParagraphFont"/>
    <w:rsid w:val="0047364E"/>
  </w:style>
  <w:style w:type="paragraph" w:styleId="Footer">
    <w:name w:val="footer"/>
    <w:basedOn w:val="Normal"/>
    <w:link w:val="FooterChar"/>
    <w:uiPriority w:val="99"/>
    <w:rsid w:val="0047364E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rsid w:val="00D84B2D"/>
    <w:rPr>
      <w:rFonts w:asciiTheme="minorHAnsi" w:hAnsiTheme="minorHAnsi"/>
      <w:sz w:val="18"/>
    </w:rPr>
  </w:style>
  <w:style w:type="character" w:styleId="Hyperlink">
    <w:name w:val="Hyperlink"/>
    <w:uiPriority w:val="99"/>
    <w:rsid w:val="0012276E"/>
    <w:rPr>
      <w:color w:val="0000FF"/>
      <w:u w:val="single"/>
    </w:rPr>
  </w:style>
  <w:style w:type="paragraph" w:styleId="ListParagraph">
    <w:name w:val="List Paragraph"/>
    <w:basedOn w:val="Normal"/>
    <w:rsid w:val="0012276E"/>
    <w:pPr>
      <w:spacing w:after="120"/>
      <w:ind w:left="720"/>
      <w:contextualSpacing/>
    </w:pPr>
    <w:rPr>
      <w:rFonts w:eastAsia="Calibri"/>
      <w:color w:val="auto"/>
      <w:sz w:val="24"/>
      <w:lang w:bidi="en-US"/>
    </w:rPr>
  </w:style>
  <w:style w:type="paragraph" w:customStyle="1" w:styleId="ItalicsCentredHansard">
    <w:name w:val="Italics Centred Hansard"/>
    <w:basedOn w:val="HansardBasic"/>
    <w:qFormat/>
    <w:rsid w:val="00AF559B"/>
    <w:pPr>
      <w:autoSpaceDE w:val="0"/>
      <w:autoSpaceDN w:val="0"/>
      <w:adjustRightInd w:val="0"/>
      <w:spacing w:line="214" w:lineRule="atLeast"/>
      <w:jc w:val="center"/>
      <w:textAlignment w:val="center"/>
    </w:pPr>
    <w:rPr>
      <w:i/>
      <w:iCs/>
      <w:szCs w:val="20"/>
      <w:lang w:bidi="en-US"/>
    </w:rPr>
  </w:style>
  <w:style w:type="paragraph" w:customStyle="1" w:styleId="MainHeadingHansard">
    <w:name w:val="Main Heading Hansard"/>
    <w:basedOn w:val="HansardBasic"/>
    <w:qFormat/>
    <w:rsid w:val="00C01903"/>
    <w:pPr>
      <w:jc w:val="center"/>
    </w:pPr>
    <w:rPr>
      <w:sz w:val="40"/>
      <w:szCs w:val="36"/>
    </w:rPr>
  </w:style>
  <w:style w:type="paragraph" w:customStyle="1" w:styleId="DivisionlistHansard">
    <w:name w:val="Division list Hansard"/>
    <w:basedOn w:val="HansardBasic"/>
    <w:qFormat/>
    <w:rsid w:val="00C01903"/>
    <w:pPr>
      <w:jc w:val="left"/>
    </w:pPr>
    <w:rPr>
      <w:rFonts w:cs="Tahoma"/>
      <w:sz w:val="18"/>
      <w:szCs w:val="16"/>
      <w14:cntxtAlts/>
    </w:rPr>
  </w:style>
  <w:style w:type="paragraph" w:customStyle="1" w:styleId="SUBHEADINGHansard">
    <w:name w:val="SUBHEADING Hansard"/>
    <w:basedOn w:val="HansardBasic"/>
    <w:qFormat/>
    <w:rsid w:val="00604DEC"/>
    <w:pPr>
      <w:autoSpaceDE w:val="0"/>
      <w:autoSpaceDN w:val="0"/>
      <w:adjustRightInd w:val="0"/>
      <w:spacing w:line="214" w:lineRule="atLeast"/>
      <w:jc w:val="center"/>
      <w:textAlignment w:val="center"/>
    </w:pPr>
    <w:rPr>
      <w:b/>
      <w:bCs/>
      <w:caps/>
      <w:szCs w:val="20"/>
      <w:lang w:bidi="en-US"/>
    </w:rPr>
  </w:style>
  <w:style w:type="paragraph" w:customStyle="1" w:styleId="HansardNormal">
    <w:name w:val="Hansard Normal"/>
    <w:basedOn w:val="HansardBasic"/>
    <w:link w:val="HansardNormalChar"/>
    <w:qFormat/>
    <w:rsid w:val="00AF559B"/>
    <w:pPr>
      <w:suppressLineNumbers w:val="0"/>
      <w:ind w:firstLine="284"/>
    </w:pPr>
    <w:rPr>
      <w14:cntxtAlts/>
    </w:rPr>
  </w:style>
  <w:style w:type="paragraph" w:customStyle="1" w:styleId="MotionQuestionAmendmentHansard">
    <w:name w:val="Motion/Question/Amendment Hansard"/>
    <w:basedOn w:val="HansardBasic"/>
    <w:qFormat/>
    <w:rsid w:val="00AF559B"/>
    <w:pPr>
      <w:ind w:left="284"/>
    </w:pPr>
    <w:rPr>
      <w:i/>
    </w:rPr>
  </w:style>
  <w:style w:type="paragraph" w:customStyle="1" w:styleId="QuotationHansard">
    <w:name w:val="Quotation Hansard"/>
    <w:basedOn w:val="HansardBasic"/>
    <w:qFormat/>
    <w:rsid w:val="00C01903"/>
    <w:pPr>
      <w:ind w:left="284"/>
    </w:pPr>
    <w:rPr>
      <w:sz w:val="18"/>
    </w:rPr>
  </w:style>
  <w:style w:type="paragraph" w:styleId="TOCHeading">
    <w:name w:val="TOC Heading"/>
    <w:basedOn w:val="Heading1"/>
    <w:next w:val="Normal"/>
    <w:autoRedefine/>
    <w:uiPriority w:val="39"/>
    <w:semiHidden/>
    <w:unhideWhenUsed/>
    <w:qFormat/>
    <w:rsid w:val="006E7577"/>
    <w:pPr>
      <w:keepLines/>
      <w:spacing w:before="120" w:line="276" w:lineRule="auto"/>
      <w:jc w:val="left"/>
      <w:outlineLvl w:val="9"/>
    </w:pPr>
    <w:rPr>
      <w:rFonts w:eastAsiaTheme="majorEastAsia" w:cstheme="majorBidi"/>
      <w:bCs/>
      <w:kern w:val="0"/>
      <w:sz w:val="24"/>
      <w:szCs w:val="28"/>
      <w:lang w:eastAsia="ja-JP" w:bidi="ar-SA"/>
    </w:rPr>
  </w:style>
  <w:style w:type="character" w:styleId="Strong">
    <w:name w:val="Strong"/>
    <w:uiPriority w:val="22"/>
    <w:rsid w:val="002D7108"/>
    <w:rPr>
      <w:color w:val="000000"/>
      <w:w w:val="100"/>
      <w:sz w:val="24"/>
      <w:szCs w:val="24"/>
    </w:rPr>
  </w:style>
  <w:style w:type="paragraph" w:styleId="TOC1">
    <w:name w:val="toc 1"/>
    <w:basedOn w:val="HansardBasic"/>
    <w:next w:val="Normal"/>
    <w:autoRedefine/>
    <w:uiPriority w:val="39"/>
    <w:unhideWhenUsed/>
    <w:qFormat/>
    <w:rsid w:val="00AF267C"/>
    <w:pPr>
      <w:tabs>
        <w:tab w:val="right" w:leader="dot" w:pos="8649"/>
      </w:tabs>
      <w:spacing w:after="100"/>
    </w:pPr>
    <w:rPr>
      <w:b/>
    </w:rPr>
  </w:style>
  <w:style w:type="paragraph" w:customStyle="1" w:styleId="PaperslaidHansard">
    <w:name w:val="Papers laid Hansard"/>
    <w:basedOn w:val="HansardBasic"/>
    <w:qFormat/>
    <w:rsid w:val="00986F66"/>
    <w:pPr>
      <w:ind w:left="567"/>
    </w:pPr>
  </w:style>
  <w:style w:type="paragraph" w:customStyle="1" w:styleId="StyleTOCHeading10ptNotBoldBlack">
    <w:name w:val="Style TOC Heading + 10 pt Not Bold Black"/>
    <w:basedOn w:val="HansardBasic"/>
    <w:rsid w:val="00BB1E28"/>
    <w:pPr>
      <w:spacing w:after="240"/>
      <w:jc w:val="center"/>
    </w:pPr>
    <w:rPr>
      <w:b/>
      <w:bCs/>
      <w:sz w:val="24"/>
    </w:rPr>
  </w:style>
  <w:style w:type="paragraph" w:customStyle="1" w:styleId="SuppressLineNoHansard">
    <w:name w:val="Suppress Line No. Hansard"/>
    <w:basedOn w:val="HansardBasic"/>
    <w:qFormat/>
    <w:rsid w:val="00A13C98"/>
  </w:style>
  <w:style w:type="paragraph" w:customStyle="1" w:styleId="Proposal">
    <w:name w:val="Proposal"/>
    <w:basedOn w:val="Normal"/>
    <w:rsid w:val="004A2772"/>
    <w:pPr>
      <w:spacing w:line="360" w:lineRule="auto"/>
      <w:ind w:left="720"/>
    </w:pPr>
    <w:rPr>
      <w:rFonts w:ascii="Book Antiqua" w:eastAsia="Calibri" w:hAnsi="Book Antiqua"/>
      <w:b/>
      <w:color w:val="auto"/>
      <w:sz w:val="24"/>
      <w:szCs w:val="20"/>
      <w:lang w:val="en-US" w:bidi="en-US"/>
    </w:rPr>
  </w:style>
  <w:style w:type="character" w:customStyle="1" w:styleId="RecChar">
    <w:name w:val="Rec Char"/>
    <w:rsid w:val="004A2772"/>
    <w:rPr>
      <w:rFonts w:cs="Tahoma"/>
      <w:sz w:val="24"/>
    </w:rPr>
  </w:style>
  <w:style w:type="paragraph" w:customStyle="1" w:styleId="Proclaim">
    <w:name w:val="Proclaim"/>
    <w:basedOn w:val="Normal"/>
    <w:rsid w:val="004A2772"/>
    <w:pPr>
      <w:autoSpaceDE w:val="0"/>
      <w:autoSpaceDN w:val="0"/>
    </w:pPr>
    <w:rPr>
      <w:rFonts w:eastAsia="Calibri"/>
      <w:color w:val="auto"/>
      <w:sz w:val="24"/>
      <w:lang w:bidi="en-US"/>
    </w:rPr>
  </w:style>
  <w:style w:type="paragraph" w:styleId="NoSpacing">
    <w:name w:val="No Spacing"/>
    <w:basedOn w:val="Normal"/>
    <w:rsid w:val="004A2772"/>
    <w:rPr>
      <w:rFonts w:ascii="Calibri" w:hAnsi="Calibri"/>
      <w:color w:val="auto"/>
      <w:sz w:val="24"/>
      <w:szCs w:val="32"/>
      <w:lang w:bidi="en-US"/>
    </w:rPr>
  </w:style>
  <w:style w:type="paragraph" w:customStyle="1" w:styleId="RunningheadL">
    <w:name w:val="Running head L"/>
    <w:basedOn w:val="Normal"/>
    <w:rsid w:val="001B2E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"/>
      <w:i/>
      <w:iCs/>
      <w:sz w:val="24"/>
      <w:lang w:val="en-US" w:bidi="en-US"/>
    </w:rPr>
  </w:style>
  <w:style w:type="table" w:styleId="TableGrid">
    <w:name w:val="Table Grid"/>
    <w:basedOn w:val="TableNormal"/>
    <w:rsid w:val="00FA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53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uiPriority w:val="20"/>
    <w:rsid w:val="00EC7A5E"/>
    <w:rPr>
      <w:b/>
      <w:bCs/>
      <w:i w:val="0"/>
      <w:iCs w:val="0"/>
    </w:rPr>
  </w:style>
  <w:style w:type="character" w:customStyle="1" w:styleId="st">
    <w:name w:val="st"/>
    <w:rsid w:val="00EC7A5E"/>
  </w:style>
  <w:style w:type="paragraph" w:styleId="BalloonText">
    <w:name w:val="Balloon Text"/>
    <w:basedOn w:val="Normal"/>
    <w:link w:val="BalloonTextChar"/>
    <w:uiPriority w:val="99"/>
    <w:semiHidden/>
    <w:unhideWhenUsed/>
    <w:rsid w:val="005F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64AB"/>
    <w:rPr>
      <w:rFonts w:ascii="Tahoma" w:hAnsi="Tahoma" w:cs="Tahoma"/>
      <w:color w:val="000000"/>
      <w:sz w:val="16"/>
      <w:szCs w:val="16"/>
      <w:lang w:eastAsia="en-US"/>
    </w:rPr>
  </w:style>
  <w:style w:type="paragraph" w:styleId="TOC3">
    <w:name w:val="toc 3"/>
    <w:basedOn w:val="HansardBasic"/>
    <w:next w:val="Normal"/>
    <w:autoRedefine/>
    <w:uiPriority w:val="39"/>
    <w:unhideWhenUsed/>
    <w:rsid w:val="001C0DDE"/>
    <w:pPr>
      <w:tabs>
        <w:tab w:val="right" w:leader="dot" w:pos="8649"/>
      </w:tabs>
      <w:spacing w:after="100"/>
      <w:ind w:left="567"/>
    </w:pPr>
  </w:style>
  <w:style w:type="paragraph" w:customStyle="1" w:styleId="StyleStyleTOCHeading10ptNotBoldBlack16pt">
    <w:name w:val="Style Style TOC Heading + 10 pt Not Bold Black + 16 pt"/>
    <w:basedOn w:val="HansardBasic"/>
    <w:rsid w:val="00C01903"/>
    <w:pPr>
      <w:spacing w:after="240"/>
      <w:jc w:val="center"/>
    </w:pPr>
    <w:rPr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27CB"/>
    <w:rPr>
      <w:rFonts w:asciiTheme="minorHAnsi" w:eastAsiaTheme="majorEastAsia" w:hAnsiTheme="minorHAnsi" w:cstheme="majorBidi"/>
      <w:b/>
      <w:caps/>
      <w:sz w:val="22"/>
      <w:szCs w:val="26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AF267C"/>
    <w:rPr>
      <w:rFonts w:asciiTheme="minorHAnsi" w:eastAsiaTheme="majorEastAsia" w:hAnsiTheme="minorHAnsi" w:cstheme="majorBidi"/>
      <w:bCs/>
      <w:i/>
      <w:sz w:val="22"/>
      <w:lang w:eastAsia="en-US" w:bidi="en-US"/>
    </w:rPr>
  </w:style>
  <w:style w:type="paragraph" w:styleId="TOC2">
    <w:name w:val="toc 2"/>
    <w:basedOn w:val="HansardBasic"/>
    <w:next w:val="Normal"/>
    <w:uiPriority w:val="39"/>
    <w:unhideWhenUsed/>
    <w:rsid w:val="001C0DDE"/>
    <w:pPr>
      <w:tabs>
        <w:tab w:val="right" w:leader="dot" w:pos="8649"/>
      </w:tabs>
      <w:spacing w:after="100"/>
      <w:ind w:left="284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AE487C"/>
    <w:rPr>
      <w:color w:val="000000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739A"/>
    <w:rPr>
      <w:color w:val="800080" w:themeColor="followedHyperlink"/>
      <w:u w:val="single"/>
    </w:rPr>
  </w:style>
  <w:style w:type="character" w:customStyle="1" w:styleId="tgc">
    <w:name w:val="_tgc"/>
    <w:basedOn w:val="DefaultParagraphFont"/>
    <w:rsid w:val="00545615"/>
  </w:style>
  <w:style w:type="paragraph" w:styleId="NormalWeb">
    <w:name w:val="Normal (Web)"/>
    <w:basedOn w:val="Normal"/>
    <w:uiPriority w:val="99"/>
    <w:unhideWhenUsed/>
    <w:rsid w:val="00530B2A"/>
    <w:pPr>
      <w:spacing w:before="100" w:beforeAutospacing="1" w:after="100" w:afterAutospacing="1"/>
      <w:jc w:val="left"/>
    </w:pPr>
    <w:rPr>
      <w:color w:val="auto"/>
      <w:sz w:val="34"/>
      <w:szCs w:val="34"/>
      <w:lang w:eastAsia="en-GB"/>
    </w:rPr>
  </w:style>
  <w:style w:type="character" w:customStyle="1" w:styleId="HansardNormalChar">
    <w:name w:val="Hansard Normal Char"/>
    <w:basedOn w:val="DefaultParagraphFont"/>
    <w:link w:val="HansardNormal"/>
    <w:rsid w:val="002E10CB"/>
    <w:rPr>
      <w:rFonts w:asciiTheme="minorHAnsi" w:hAnsiTheme="minorHAnsi"/>
      <w:color w:val="000000"/>
      <w:sz w:val="22"/>
      <w:szCs w:val="24"/>
      <w:lang w:eastAsia="en-US"/>
      <w14:cntxtAlts/>
    </w:rPr>
  </w:style>
  <w:style w:type="character" w:customStyle="1" w:styleId="Heading3Char">
    <w:name w:val="Heading 3 Char"/>
    <w:basedOn w:val="DefaultParagraphFont"/>
    <w:link w:val="Heading3"/>
    <w:rsid w:val="00244EFB"/>
    <w:rPr>
      <w:rFonts w:asciiTheme="minorHAnsi" w:eastAsia="Calibri" w:hAnsiTheme="minorHAnsi"/>
      <w:b/>
      <w:bCs/>
      <w:sz w:val="22"/>
      <w:szCs w:val="2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F267C"/>
    <w:pPr>
      <w:jc w:val="both"/>
    </w:pPr>
    <w:rPr>
      <w:color w:val="000000"/>
      <w:szCs w:val="24"/>
      <w:lang w:eastAsia="en-US"/>
    </w:rPr>
  </w:style>
  <w:style w:type="paragraph" w:styleId="Heading1">
    <w:name w:val="heading 1"/>
    <w:basedOn w:val="HansardBasic"/>
    <w:next w:val="Normal"/>
    <w:qFormat/>
    <w:rsid w:val="00836DEC"/>
    <w:pPr>
      <w:jc w:val="center"/>
      <w:outlineLvl w:val="0"/>
    </w:pPr>
    <w:rPr>
      <w:rFonts w:eastAsia="Calibri"/>
      <w:color w:val="auto"/>
      <w:kern w:val="32"/>
      <w:sz w:val="40"/>
      <w:szCs w:val="20"/>
      <w:lang w:bidi="en-US"/>
    </w:rPr>
  </w:style>
  <w:style w:type="paragraph" w:styleId="Heading2">
    <w:name w:val="heading 2"/>
    <w:basedOn w:val="SUBHEADINGHansard"/>
    <w:next w:val="Normal"/>
    <w:link w:val="Heading2Char"/>
    <w:uiPriority w:val="9"/>
    <w:unhideWhenUsed/>
    <w:qFormat/>
    <w:rsid w:val="00AF267C"/>
    <w:pPr>
      <w:outlineLvl w:val="1"/>
    </w:pPr>
    <w:rPr>
      <w:rFonts w:eastAsiaTheme="majorEastAsia" w:cstheme="majorBidi"/>
      <w:bCs w:val="0"/>
      <w:color w:val="auto"/>
      <w:szCs w:val="26"/>
    </w:rPr>
  </w:style>
  <w:style w:type="paragraph" w:styleId="Heading3">
    <w:name w:val="heading 3"/>
    <w:basedOn w:val="HansardBasic"/>
    <w:next w:val="Normal"/>
    <w:link w:val="Heading3Char"/>
    <w:qFormat/>
    <w:rsid w:val="0006408C"/>
    <w:pPr>
      <w:keepNext/>
      <w:jc w:val="center"/>
      <w:outlineLvl w:val="2"/>
    </w:pPr>
    <w:rPr>
      <w:rFonts w:eastAsia="Calibri"/>
      <w:b/>
      <w:bCs/>
      <w:color w:val="auto"/>
      <w:szCs w:val="26"/>
      <w:lang w:eastAsia="en-GB" w:bidi="en-US"/>
    </w:rPr>
  </w:style>
  <w:style w:type="paragraph" w:styleId="Heading4">
    <w:name w:val="heading 4"/>
    <w:basedOn w:val="ItalicsCentredHansard"/>
    <w:next w:val="Normal"/>
    <w:link w:val="Heading4Char"/>
    <w:uiPriority w:val="9"/>
    <w:unhideWhenUsed/>
    <w:rsid w:val="00AF267C"/>
    <w:pPr>
      <w:outlineLvl w:val="3"/>
    </w:pPr>
    <w:rPr>
      <w:rFonts w:eastAsiaTheme="majorEastAsia" w:cstheme="majorBidi"/>
      <w:bCs/>
      <w:iCs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364E"/>
    <w:pPr>
      <w:tabs>
        <w:tab w:val="center" w:pos="4320"/>
        <w:tab w:val="right" w:pos="8640"/>
      </w:tabs>
    </w:pPr>
  </w:style>
  <w:style w:type="paragraph" w:customStyle="1" w:styleId="HansardBasic">
    <w:name w:val="Hansard Basic"/>
    <w:basedOn w:val="Normal"/>
    <w:qFormat/>
    <w:rsid w:val="00836DEC"/>
    <w:pPr>
      <w:suppressLineNumbers/>
    </w:pPr>
    <w:rPr>
      <w:rFonts w:asciiTheme="minorHAnsi" w:hAnsiTheme="minorHAnsi"/>
      <w:sz w:val="22"/>
    </w:rPr>
  </w:style>
  <w:style w:type="character" w:styleId="PageNumber">
    <w:name w:val="page number"/>
    <w:basedOn w:val="DefaultParagraphFont"/>
    <w:rsid w:val="0047364E"/>
  </w:style>
  <w:style w:type="paragraph" w:styleId="Footer">
    <w:name w:val="footer"/>
    <w:basedOn w:val="Normal"/>
    <w:link w:val="FooterChar"/>
    <w:uiPriority w:val="99"/>
    <w:rsid w:val="0047364E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rsid w:val="00D84B2D"/>
    <w:rPr>
      <w:rFonts w:asciiTheme="minorHAnsi" w:hAnsiTheme="minorHAnsi"/>
      <w:sz w:val="18"/>
    </w:rPr>
  </w:style>
  <w:style w:type="character" w:styleId="Hyperlink">
    <w:name w:val="Hyperlink"/>
    <w:uiPriority w:val="99"/>
    <w:rsid w:val="0012276E"/>
    <w:rPr>
      <w:color w:val="0000FF"/>
      <w:u w:val="single"/>
    </w:rPr>
  </w:style>
  <w:style w:type="paragraph" w:styleId="ListParagraph">
    <w:name w:val="List Paragraph"/>
    <w:basedOn w:val="Normal"/>
    <w:rsid w:val="0012276E"/>
    <w:pPr>
      <w:spacing w:after="120"/>
      <w:ind w:left="720"/>
      <w:contextualSpacing/>
    </w:pPr>
    <w:rPr>
      <w:rFonts w:eastAsia="Calibri"/>
      <w:color w:val="auto"/>
      <w:sz w:val="24"/>
      <w:lang w:bidi="en-US"/>
    </w:rPr>
  </w:style>
  <w:style w:type="paragraph" w:customStyle="1" w:styleId="ItalicsCentredHansard">
    <w:name w:val="Italics Centred Hansard"/>
    <w:basedOn w:val="HansardBasic"/>
    <w:qFormat/>
    <w:rsid w:val="00AF559B"/>
    <w:pPr>
      <w:autoSpaceDE w:val="0"/>
      <w:autoSpaceDN w:val="0"/>
      <w:adjustRightInd w:val="0"/>
      <w:spacing w:line="214" w:lineRule="atLeast"/>
      <w:jc w:val="center"/>
      <w:textAlignment w:val="center"/>
    </w:pPr>
    <w:rPr>
      <w:i/>
      <w:iCs/>
      <w:szCs w:val="20"/>
      <w:lang w:bidi="en-US"/>
    </w:rPr>
  </w:style>
  <w:style w:type="paragraph" w:customStyle="1" w:styleId="MainHeadingHansard">
    <w:name w:val="Main Heading Hansard"/>
    <w:basedOn w:val="HansardBasic"/>
    <w:qFormat/>
    <w:rsid w:val="00C01903"/>
    <w:pPr>
      <w:jc w:val="center"/>
    </w:pPr>
    <w:rPr>
      <w:sz w:val="40"/>
      <w:szCs w:val="36"/>
    </w:rPr>
  </w:style>
  <w:style w:type="paragraph" w:customStyle="1" w:styleId="DivisionlistHansard">
    <w:name w:val="Division list Hansard"/>
    <w:basedOn w:val="HansardBasic"/>
    <w:qFormat/>
    <w:rsid w:val="00C01903"/>
    <w:pPr>
      <w:jc w:val="left"/>
    </w:pPr>
    <w:rPr>
      <w:rFonts w:cs="Tahoma"/>
      <w:sz w:val="18"/>
      <w:szCs w:val="16"/>
      <w14:cntxtAlts/>
    </w:rPr>
  </w:style>
  <w:style w:type="paragraph" w:customStyle="1" w:styleId="SUBHEADINGHansard">
    <w:name w:val="SUBHEADING Hansard"/>
    <w:basedOn w:val="HansardBasic"/>
    <w:qFormat/>
    <w:rsid w:val="00604DEC"/>
    <w:pPr>
      <w:autoSpaceDE w:val="0"/>
      <w:autoSpaceDN w:val="0"/>
      <w:adjustRightInd w:val="0"/>
      <w:spacing w:line="214" w:lineRule="atLeast"/>
      <w:jc w:val="center"/>
      <w:textAlignment w:val="center"/>
    </w:pPr>
    <w:rPr>
      <w:b/>
      <w:bCs/>
      <w:caps/>
      <w:szCs w:val="20"/>
      <w:lang w:bidi="en-US"/>
    </w:rPr>
  </w:style>
  <w:style w:type="paragraph" w:customStyle="1" w:styleId="HansardNormal">
    <w:name w:val="Hansard Normal"/>
    <w:basedOn w:val="HansardBasic"/>
    <w:link w:val="HansardNormalChar"/>
    <w:qFormat/>
    <w:rsid w:val="00AF559B"/>
    <w:pPr>
      <w:suppressLineNumbers w:val="0"/>
      <w:ind w:firstLine="284"/>
    </w:pPr>
    <w:rPr>
      <w14:cntxtAlts/>
    </w:rPr>
  </w:style>
  <w:style w:type="paragraph" w:customStyle="1" w:styleId="MotionQuestionAmendmentHansard">
    <w:name w:val="Motion/Question/Amendment Hansard"/>
    <w:basedOn w:val="HansardBasic"/>
    <w:qFormat/>
    <w:rsid w:val="00AF559B"/>
    <w:pPr>
      <w:ind w:left="284"/>
    </w:pPr>
    <w:rPr>
      <w:i/>
    </w:rPr>
  </w:style>
  <w:style w:type="paragraph" w:customStyle="1" w:styleId="QuotationHansard">
    <w:name w:val="Quotation Hansard"/>
    <w:basedOn w:val="HansardBasic"/>
    <w:qFormat/>
    <w:rsid w:val="00C01903"/>
    <w:pPr>
      <w:ind w:left="284"/>
    </w:pPr>
    <w:rPr>
      <w:sz w:val="18"/>
    </w:rPr>
  </w:style>
  <w:style w:type="paragraph" w:styleId="TOCHeading">
    <w:name w:val="TOC Heading"/>
    <w:basedOn w:val="Heading1"/>
    <w:next w:val="Normal"/>
    <w:autoRedefine/>
    <w:uiPriority w:val="39"/>
    <w:semiHidden/>
    <w:unhideWhenUsed/>
    <w:qFormat/>
    <w:rsid w:val="006E7577"/>
    <w:pPr>
      <w:keepLines/>
      <w:spacing w:before="120" w:line="276" w:lineRule="auto"/>
      <w:jc w:val="left"/>
      <w:outlineLvl w:val="9"/>
    </w:pPr>
    <w:rPr>
      <w:rFonts w:eastAsiaTheme="majorEastAsia" w:cstheme="majorBidi"/>
      <w:bCs/>
      <w:kern w:val="0"/>
      <w:sz w:val="24"/>
      <w:szCs w:val="28"/>
      <w:lang w:eastAsia="ja-JP" w:bidi="ar-SA"/>
    </w:rPr>
  </w:style>
  <w:style w:type="character" w:styleId="Strong">
    <w:name w:val="Strong"/>
    <w:uiPriority w:val="22"/>
    <w:rsid w:val="002D7108"/>
    <w:rPr>
      <w:color w:val="000000"/>
      <w:w w:val="100"/>
      <w:sz w:val="24"/>
      <w:szCs w:val="24"/>
    </w:rPr>
  </w:style>
  <w:style w:type="paragraph" w:styleId="TOC1">
    <w:name w:val="toc 1"/>
    <w:basedOn w:val="HansardBasic"/>
    <w:next w:val="Normal"/>
    <w:autoRedefine/>
    <w:uiPriority w:val="39"/>
    <w:unhideWhenUsed/>
    <w:qFormat/>
    <w:rsid w:val="00AF267C"/>
    <w:pPr>
      <w:tabs>
        <w:tab w:val="right" w:leader="dot" w:pos="8649"/>
      </w:tabs>
      <w:spacing w:after="100"/>
    </w:pPr>
    <w:rPr>
      <w:b/>
    </w:rPr>
  </w:style>
  <w:style w:type="paragraph" w:customStyle="1" w:styleId="PaperslaidHansard">
    <w:name w:val="Papers laid Hansard"/>
    <w:basedOn w:val="HansardBasic"/>
    <w:qFormat/>
    <w:rsid w:val="00986F66"/>
    <w:pPr>
      <w:ind w:left="567"/>
    </w:pPr>
  </w:style>
  <w:style w:type="paragraph" w:customStyle="1" w:styleId="StyleTOCHeading10ptNotBoldBlack">
    <w:name w:val="Style TOC Heading + 10 pt Not Bold Black"/>
    <w:basedOn w:val="HansardBasic"/>
    <w:rsid w:val="00BB1E28"/>
    <w:pPr>
      <w:spacing w:after="240"/>
      <w:jc w:val="center"/>
    </w:pPr>
    <w:rPr>
      <w:b/>
      <w:bCs/>
      <w:sz w:val="24"/>
    </w:rPr>
  </w:style>
  <w:style w:type="paragraph" w:customStyle="1" w:styleId="SuppressLineNoHansard">
    <w:name w:val="Suppress Line No. Hansard"/>
    <w:basedOn w:val="HansardBasic"/>
    <w:qFormat/>
    <w:rsid w:val="00A13C98"/>
  </w:style>
  <w:style w:type="paragraph" w:customStyle="1" w:styleId="Proposal">
    <w:name w:val="Proposal"/>
    <w:basedOn w:val="Normal"/>
    <w:rsid w:val="004A2772"/>
    <w:pPr>
      <w:spacing w:line="360" w:lineRule="auto"/>
      <w:ind w:left="720"/>
    </w:pPr>
    <w:rPr>
      <w:rFonts w:ascii="Book Antiqua" w:eastAsia="Calibri" w:hAnsi="Book Antiqua"/>
      <w:b/>
      <w:color w:val="auto"/>
      <w:sz w:val="24"/>
      <w:szCs w:val="20"/>
      <w:lang w:val="en-US" w:bidi="en-US"/>
    </w:rPr>
  </w:style>
  <w:style w:type="character" w:customStyle="1" w:styleId="RecChar">
    <w:name w:val="Rec Char"/>
    <w:rsid w:val="004A2772"/>
    <w:rPr>
      <w:rFonts w:cs="Tahoma"/>
      <w:sz w:val="24"/>
    </w:rPr>
  </w:style>
  <w:style w:type="paragraph" w:customStyle="1" w:styleId="Proclaim">
    <w:name w:val="Proclaim"/>
    <w:basedOn w:val="Normal"/>
    <w:rsid w:val="004A2772"/>
    <w:pPr>
      <w:autoSpaceDE w:val="0"/>
      <w:autoSpaceDN w:val="0"/>
    </w:pPr>
    <w:rPr>
      <w:rFonts w:eastAsia="Calibri"/>
      <w:color w:val="auto"/>
      <w:sz w:val="24"/>
      <w:lang w:bidi="en-US"/>
    </w:rPr>
  </w:style>
  <w:style w:type="paragraph" w:styleId="NoSpacing">
    <w:name w:val="No Spacing"/>
    <w:basedOn w:val="Normal"/>
    <w:rsid w:val="004A2772"/>
    <w:rPr>
      <w:rFonts w:ascii="Calibri" w:hAnsi="Calibri"/>
      <w:color w:val="auto"/>
      <w:sz w:val="24"/>
      <w:szCs w:val="32"/>
      <w:lang w:bidi="en-US"/>
    </w:rPr>
  </w:style>
  <w:style w:type="paragraph" w:customStyle="1" w:styleId="RunningheadL">
    <w:name w:val="Running head L"/>
    <w:basedOn w:val="Normal"/>
    <w:rsid w:val="001B2E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"/>
      <w:i/>
      <w:iCs/>
      <w:sz w:val="24"/>
      <w:lang w:val="en-US" w:bidi="en-US"/>
    </w:rPr>
  </w:style>
  <w:style w:type="table" w:styleId="TableGrid">
    <w:name w:val="Table Grid"/>
    <w:basedOn w:val="TableNormal"/>
    <w:rsid w:val="00FA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53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uiPriority w:val="20"/>
    <w:rsid w:val="00EC7A5E"/>
    <w:rPr>
      <w:b/>
      <w:bCs/>
      <w:i w:val="0"/>
      <w:iCs w:val="0"/>
    </w:rPr>
  </w:style>
  <w:style w:type="character" w:customStyle="1" w:styleId="st">
    <w:name w:val="st"/>
    <w:rsid w:val="00EC7A5E"/>
  </w:style>
  <w:style w:type="paragraph" w:styleId="BalloonText">
    <w:name w:val="Balloon Text"/>
    <w:basedOn w:val="Normal"/>
    <w:link w:val="BalloonTextChar"/>
    <w:uiPriority w:val="99"/>
    <w:semiHidden/>
    <w:unhideWhenUsed/>
    <w:rsid w:val="005F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64AB"/>
    <w:rPr>
      <w:rFonts w:ascii="Tahoma" w:hAnsi="Tahoma" w:cs="Tahoma"/>
      <w:color w:val="000000"/>
      <w:sz w:val="16"/>
      <w:szCs w:val="16"/>
      <w:lang w:eastAsia="en-US"/>
    </w:rPr>
  </w:style>
  <w:style w:type="paragraph" w:styleId="TOC3">
    <w:name w:val="toc 3"/>
    <w:basedOn w:val="HansardBasic"/>
    <w:next w:val="Normal"/>
    <w:autoRedefine/>
    <w:uiPriority w:val="39"/>
    <w:unhideWhenUsed/>
    <w:rsid w:val="001C0DDE"/>
    <w:pPr>
      <w:tabs>
        <w:tab w:val="right" w:leader="dot" w:pos="8649"/>
      </w:tabs>
      <w:spacing w:after="100"/>
      <w:ind w:left="567"/>
    </w:pPr>
  </w:style>
  <w:style w:type="paragraph" w:customStyle="1" w:styleId="StyleStyleTOCHeading10ptNotBoldBlack16pt">
    <w:name w:val="Style Style TOC Heading + 10 pt Not Bold Black + 16 pt"/>
    <w:basedOn w:val="HansardBasic"/>
    <w:rsid w:val="00C01903"/>
    <w:pPr>
      <w:spacing w:after="240"/>
      <w:jc w:val="center"/>
    </w:pPr>
    <w:rPr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27CB"/>
    <w:rPr>
      <w:rFonts w:asciiTheme="minorHAnsi" w:eastAsiaTheme="majorEastAsia" w:hAnsiTheme="minorHAnsi" w:cstheme="majorBidi"/>
      <w:b/>
      <w:caps/>
      <w:sz w:val="22"/>
      <w:szCs w:val="26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AF267C"/>
    <w:rPr>
      <w:rFonts w:asciiTheme="minorHAnsi" w:eastAsiaTheme="majorEastAsia" w:hAnsiTheme="minorHAnsi" w:cstheme="majorBidi"/>
      <w:bCs/>
      <w:i/>
      <w:sz w:val="22"/>
      <w:lang w:eastAsia="en-US" w:bidi="en-US"/>
    </w:rPr>
  </w:style>
  <w:style w:type="paragraph" w:styleId="TOC2">
    <w:name w:val="toc 2"/>
    <w:basedOn w:val="HansardBasic"/>
    <w:next w:val="Normal"/>
    <w:uiPriority w:val="39"/>
    <w:unhideWhenUsed/>
    <w:rsid w:val="001C0DDE"/>
    <w:pPr>
      <w:tabs>
        <w:tab w:val="right" w:leader="dot" w:pos="8649"/>
      </w:tabs>
      <w:spacing w:after="100"/>
      <w:ind w:left="284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AE487C"/>
    <w:rPr>
      <w:color w:val="000000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739A"/>
    <w:rPr>
      <w:color w:val="800080" w:themeColor="followedHyperlink"/>
      <w:u w:val="single"/>
    </w:rPr>
  </w:style>
  <w:style w:type="character" w:customStyle="1" w:styleId="tgc">
    <w:name w:val="_tgc"/>
    <w:basedOn w:val="DefaultParagraphFont"/>
    <w:rsid w:val="00545615"/>
  </w:style>
  <w:style w:type="paragraph" w:styleId="NormalWeb">
    <w:name w:val="Normal (Web)"/>
    <w:basedOn w:val="Normal"/>
    <w:uiPriority w:val="99"/>
    <w:unhideWhenUsed/>
    <w:rsid w:val="00530B2A"/>
    <w:pPr>
      <w:spacing w:before="100" w:beforeAutospacing="1" w:after="100" w:afterAutospacing="1"/>
      <w:jc w:val="left"/>
    </w:pPr>
    <w:rPr>
      <w:color w:val="auto"/>
      <w:sz w:val="34"/>
      <w:szCs w:val="34"/>
      <w:lang w:eastAsia="en-GB"/>
    </w:rPr>
  </w:style>
  <w:style w:type="character" w:customStyle="1" w:styleId="HansardNormalChar">
    <w:name w:val="Hansard Normal Char"/>
    <w:basedOn w:val="DefaultParagraphFont"/>
    <w:link w:val="HansardNormal"/>
    <w:rsid w:val="002E10CB"/>
    <w:rPr>
      <w:rFonts w:asciiTheme="minorHAnsi" w:hAnsiTheme="minorHAnsi"/>
      <w:color w:val="000000"/>
      <w:sz w:val="22"/>
      <w:szCs w:val="24"/>
      <w:lang w:eastAsia="en-US"/>
      <w14:cntxtAlts/>
    </w:rPr>
  </w:style>
  <w:style w:type="character" w:customStyle="1" w:styleId="Heading3Char">
    <w:name w:val="Heading 3 Char"/>
    <w:basedOn w:val="DefaultParagraphFont"/>
    <w:link w:val="Heading3"/>
    <w:rsid w:val="00244EFB"/>
    <w:rPr>
      <w:rFonts w:asciiTheme="minorHAnsi" w:eastAsia="Calibri" w:hAnsiTheme="minorHAnsi"/>
      <w:b/>
      <w:bCs/>
      <w:sz w:val="22"/>
      <w:szCs w:val="2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3320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9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34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16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78924">
      <w:bodyDiv w:val="1"/>
      <w:marLeft w:val="0"/>
      <w:marRight w:val="0"/>
      <w:marTop w:val="0"/>
      <w:marBottom w:val="0"/>
      <w:divBdr>
        <w:top w:val="single" w:sz="24" w:space="0" w:color="C63F00"/>
        <w:left w:val="none" w:sz="0" w:space="0" w:color="auto"/>
        <w:bottom w:val="none" w:sz="0" w:space="0" w:color="auto"/>
        <w:right w:val="none" w:sz="0" w:space="0" w:color="auto"/>
      </w:divBdr>
      <w:divsChild>
        <w:div w:id="706565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1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88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4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4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37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g"/><Relationship Id="rId35" Type="http://schemas.openxmlformats.org/officeDocument/2006/relationships/customXml" Target="../customXml/item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B927A6EEA6BF984B80D4B66E9B88083F" ma:contentTypeVersion="11" ma:contentTypeDescription="" ma:contentTypeScope="" ma:versionID="dd5a6ea3c11bf2000920e991a606b0c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47e78733b739e806e49b01564d2dd0ce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2021-08-30T11:20:34+00:00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A423FEFA-E388-4E48-B464-6ECAA8B857D7}"/>
</file>

<file path=customXml/itemProps2.xml><?xml version="1.0" encoding="utf-8"?>
<ds:datastoreItem xmlns:ds="http://schemas.openxmlformats.org/officeDocument/2006/customXml" ds:itemID="{1DA21B68-F8D7-415D-90CA-B1E94A89178F}"/>
</file>

<file path=customXml/itemProps3.xml><?xml version="1.0" encoding="utf-8"?>
<ds:datastoreItem xmlns:ds="http://schemas.openxmlformats.org/officeDocument/2006/customXml" ds:itemID="{6789BD28-8285-4EAA-AF8D-E41CFE414694}"/>
</file>

<file path=customXml/itemProps4.xml><?xml version="1.0" encoding="utf-8"?>
<ds:datastoreItem xmlns:ds="http://schemas.openxmlformats.org/officeDocument/2006/customXml" ds:itemID="{095169D8-B377-4F6F-9AD5-73C85E43F0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6</Pages>
  <Words>873</Words>
  <Characters>3774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4638</CharactersWithSpaces>
  <SharedDoc>false</SharedDoc>
  <HLinks>
    <vt:vector size="12" baseType="variant">
      <vt:variant>
        <vt:i4>7340070</vt:i4>
      </vt:variant>
      <vt:variant>
        <vt:i4>3</vt:i4>
      </vt:variant>
      <vt:variant>
        <vt:i4>0</vt:i4>
      </vt:variant>
      <vt:variant>
        <vt:i4>5</vt:i4>
      </vt:variant>
      <vt:variant>
        <vt:lpwstr>http://www.tynwald.org.im/Official</vt:lpwstr>
      </vt:variant>
      <vt:variant>
        <vt:lpwstr/>
      </vt:variant>
      <vt:variant>
        <vt:i4>7995437</vt:i4>
      </vt:variant>
      <vt:variant>
        <vt:i4>0</vt:i4>
      </vt:variant>
      <vt:variant>
        <vt:i4>0</vt:i4>
      </vt:variant>
      <vt:variant>
        <vt:i4>5</vt:i4>
      </vt:variant>
      <vt:variant>
        <vt:lpwstr>http://www.tynwald.org.im/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Ellen Callister</dc:creator>
  <cp:lastModifiedBy>Pat Blackburn</cp:lastModifiedBy>
  <cp:revision>42</cp:revision>
  <cp:lastPrinted>2016-09-01T14:22:00Z</cp:lastPrinted>
  <dcterms:created xsi:type="dcterms:W3CDTF">2016-08-25T09:41:00Z</dcterms:created>
  <dcterms:modified xsi:type="dcterms:W3CDTF">2016-09-02T10:09:00Z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0x01010024C5B2D789DDFE4ABF99CEA8E9424CF91D00B927A6EEA6BF984B80D4B66E9B88083F</vt:lpwstr>
  </property>
</Properties>
</file>